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B5E" w:rsidRPr="000443AB" w:rsidRDefault="00614B5E">
      <w:pPr>
        <w:pStyle w:val="ConsPlusTitle"/>
        <w:jc w:val="center"/>
      </w:pPr>
      <w:r w:rsidRPr="000443AB">
        <w:t>МИНИСТЕРСТВО РОССИЙСКОЙ ФЕДЕРАЦИИ</w:t>
      </w:r>
      <w:r w:rsidR="000443AB" w:rsidRPr="000443AB">
        <w:br/>
      </w:r>
      <w:r w:rsidRPr="000443AB">
        <w:t>ПО ДЕЛАМ ГРАЖДАНСКОЙ ОБОРОНЫ, ЧРЕЗВЫЧАЙНЫМ СИТУАЦИЯМ</w:t>
      </w:r>
      <w:r w:rsidR="000443AB" w:rsidRPr="000443AB">
        <w:br/>
      </w:r>
      <w:r w:rsidRPr="000443AB">
        <w:t>И ЛИКВИДАЦИИ ПОСЛЕДСТВИЙ СТИХИЙНЫХ БЕДСТВИЙ</w:t>
      </w:r>
    </w:p>
    <w:p w:rsidR="00614B5E" w:rsidRPr="000443AB" w:rsidRDefault="00614B5E">
      <w:pPr>
        <w:pStyle w:val="ConsPlusTitle"/>
        <w:jc w:val="center"/>
      </w:pPr>
    </w:p>
    <w:p w:rsidR="00614B5E" w:rsidRPr="000443AB" w:rsidRDefault="00614B5E">
      <w:pPr>
        <w:pStyle w:val="ConsPlusTitle"/>
        <w:jc w:val="center"/>
      </w:pPr>
      <w:r w:rsidRPr="000443AB">
        <w:t>ПРИКАЗ</w:t>
      </w:r>
      <w:r w:rsidR="000443AB" w:rsidRPr="000443AB">
        <w:br/>
      </w:r>
      <w:r w:rsidRPr="000443AB">
        <w:t>от 11 апреля 1997 г</w:t>
      </w:r>
      <w:r w:rsidR="000443AB" w:rsidRPr="000443AB">
        <w:t>ода</w:t>
      </w:r>
      <w:r w:rsidRPr="000443AB">
        <w:t xml:space="preserve"> </w:t>
      </w:r>
      <w:r w:rsidR="000443AB" w:rsidRPr="000443AB">
        <w:t>№</w:t>
      </w:r>
      <w:r w:rsidRPr="000443AB">
        <w:t xml:space="preserve"> 205</w:t>
      </w:r>
    </w:p>
    <w:p w:rsidR="00614B5E" w:rsidRPr="000443AB" w:rsidRDefault="00614B5E">
      <w:pPr>
        <w:pStyle w:val="ConsPlusTitle"/>
        <w:jc w:val="center"/>
      </w:pPr>
    </w:p>
    <w:p w:rsidR="00614B5E" w:rsidRPr="000443AB" w:rsidRDefault="00B534CC">
      <w:pPr>
        <w:pStyle w:val="ConsPlusTitle"/>
        <w:jc w:val="center"/>
      </w:pPr>
      <w:r w:rsidRPr="00B534CC">
        <w:t>Об утверждении Временного положения о прохождении военной службы по контракту на должностях солдат и сержантов в Войсках гражданской обороны Российской Федерации</w:t>
      </w:r>
    </w:p>
    <w:p w:rsidR="00614B5E" w:rsidRDefault="00614B5E">
      <w:pPr>
        <w:pStyle w:val="ConsPlusNormal"/>
        <w:spacing w:before="280"/>
        <w:ind w:firstLine="540"/>
        <w:jc w:val="both"/>
        <w:rPr>
          <w:lang w:val="en-US"/>
        </w:rPr>
      </w:pPr>
      <w:r w:rsidRPr="000443AB">
        <w:t xml:space="preserve">В соответствии с Указом Президента Российской Федерации от 16 мая 1996 г. </w:t>
      </w:r>
      <w:r w:rsidR="000443AB" w:rsidRPr="000443AB">
        <w:t>№</w:t>
      </w:r>
      <w:r w:rsidRPr="000443AB">
        <w:t xml:space="preserve"> 723 и во исполнение требований Постановления Правительства Российской Федерации от 27 июля 1996 г. </w:t>
      </w:r>
      <w:r w:rsidR="000443AB" w:rsidRPr="000443AB">
        <w:t>№</w:t>
      </w:r>
      <w:r w:rsidRPr="000443AB">
        <w:t xml:space="preserve"> 903 разработано Временное положение о прохождении военной службы по контракту на должностях солдат и </w:t>
      </w:r>
      <w:r w:rsidRPr="00B534CC">
        <w:t xml:space="preserve">сержантов в </w:t>
      </w:r>
      <w:hyperlink r:id="rId8" w:history="1">
        <w:r w:rsidRPr="00B534CC">
          <w:rPr>
            <w:rStyle w:val="a6"/>
            <w:color w:val="auto"/>
            <w:u w:val="none"/>
          </w:rPr>
          <w:t>Войсках гражданской обороны</w:t>
        </w:r>
      </w:hyperlink>
      <w:r w:rsidRPr="00B534CC">
        <w:t xml:space="preserve"> Российской </w:t>
      </w:r>
      <w:r w:rsidRPr="000443AB">
        <w:t xml:space="preserve">Федерации, </w:t>
      </w:r>
      <w:r w:rsidRPr="000443AB">
        <w:rPr>
          <w:spacing w:val="60"/>
        </w:rPr>
        <w:t>приказываю</w:t>
      </w:r>
      <w:r w:rsidRPr="000443AB">
        <w:t>:</w:t>
      </w:r>
    </w:p>
    <w:p w:rsidR="000443AB" w:rsidRPr="000443AB" w:rsidRDefault="000443AB">
      <w:pPr>
        <w:pStyle w:val="ConsPlusNormal"/>
        <w:spacing w:before="280"/>
        <w:ind w:firstLine="540"/>
        <w:jc w:val="both"/>
        <w:rPr>
          <w:lang w:val="en-US"/>
        </w:rPr>
      </w:pPr>
      <w:r w:rsidRPr="000443AB">
        <w:rPr>
          <w:b/>
          <w:i/>
        </w:rPr>
        <w:t>Примечание.</w:t>
      </w:r>
      <w:r w:rsidRPr="000443AB">
        <w:rPr>
          <w:i/>
        </w:rPr>
        <w:t xml:space="preserve"> Указ Президента РФ от 16.05.1996 № 723 утратил силу в связи с изданием Указа Президента РФ от 15.10.1999 № 1366.</w:t>
      </w:r>
    </w:p>
    <w:p w:rsidR="00614B5E" w:rsidRPr="000443AB" w:rsidRDefault="00614B5E">
      <w:pPr>
        <w:pStyle w:val="ConsPlusNormal"/>
        <w:spacing w:before="220"/>
        <w:ind w:firstLine="540"/>
        <w:jc w:val="both"/>
      </w:pPr>
      <w:r w:rsidRPr="000443AB">
        <w:t>1. Утвердить прилагаемое Временное положение о прохождении военной службы по контракту на должностях солдат и сержантов в Войсках гражданской обороны Российской Федерации.</w:t>
      </w:r>
    </w:p>
    <w:p w:rsidR="00614B5E" w:rsidRPr="000443AB" w:rsidRDefault="00614B5E">
      <w:pPr>
        <w:pStyle w:val="ConsPlusNormal"/>
        <w:spacing w:before="220"/>
        <w:ind w:firstLine="540"/>
        <w:jc w:val="both"/>
      </w:pPr>
      <w:r w:rsidRPr="000443AB">
        <w:t xml:space="preserve">2. Приказ довести до заместителей Министра, начальников департаментов, управлений и </w:t>
      </w:r>
      <w:bookmarkStart w:id="0" w:name="_GoBack"/>
      <w:bookmarkEnd w:id="0"/>
      <w:r w:rsidRPr="000443AB">
        <w:t>самостоятельных отделов МЧС России, начальников региональных центров по делам гражданской обороны, чрезвычайным ситуациям и ликвидации последствий стихийных бедствий, командиров соединений и воинских частей гражданской обороны, начальников подведомственных МЧС России учреждений, укомплектованных военнослужащими.</w:t>
      </w:r>
    </w:p>
    <w:p w:rsidR="00614B5E" w:rsidRPr="000443AB" w:rsidRDefault="00614B5E">
      <w:pPr>
        <w:pStyle w:val="ConsPlusNormal"/>
        <w:spacing w:before="220"/>
        <w:ind w:firstLine="540"/>
        <w:jc w:val="both"/>
      </w:pPr>
      <w:r w:rsidRPr="000443AB">
        <w:t xml:space="preserve">3. </w:t>
      </w:r>
      <w:proofErr w:type="gramStart"/>
      <w:r w:rsidRPr="000443AB">
        <w:t>Контроль за</w:t>
      </w:r>
      <w:proofErr w:type="gramEnd"/>
      <w:r w:rsidRPr="000443AB">
        <w:t xml:space="preserve"> выполнением настоящего Приказа возложить на заместителя Министра </w:t>
      </w:r>
      <w:proofErr w:type="spellStart"/>
      <w:r w:rsidRPr="000443AB">
        <w:t>Москалец</w:t>
      </w:r>
      <w:proofErr w:type="spellEnd"/>
      <w:r w:rsidRPr="000443AB">
        <w:t xml:space="preserve"> А.П.</w:t>
      </w:r>
    </w:p>
    <w:p w:rsidR="00614B5E" w:rsidRPr="000443AB" w:rsidRDefault="00614B5E">
      <w:pPr>
        <w:pStyle w:val="ConsPlusNormal"/>
      </w:pPr>
    </w:p>
    <w:p w:rsidR="00614B5E" w:rsidRPr="000443AB" w:rsidRDefault="00614B5E">
      <w:pPr>
        <w:pStyle w:val="ConsPlusNormal"/>
        <w:jc w:val="right"/>
      </w:pPr>
      <w:r w:rsidRPr="000443AB">
        <w:t>Министр</w:t>
      </w:r>
      <w:r w:rsidR="000443AB">
        <w:br/>
      </w:r>
      <w:r w:rsidRPr="000443AB">
        <w:t>С.</w:t>
      </w:r>
      <w:r w:rsidR="000443AB">
        <w:t>К.</w:t>
      </w:r>
      <w:r w:rsidR="000443AB">
        <w:rPr>
          <w:lang w:val="en-US"/>
        </w:rPr>
        <w:t xml:space="preserve"> </w:t>
      </w:r>
      <w:r w:rsidRPr="000443AB">
        <w:t>ШОЙГУ</w:t>
      </w:r>
    </w:p>
    <w:p w:rsidR="000443AB" w:rsidRDefault="000443AB">
      <w:pPr>
        <w:rPr>
          <w:rFonts w:ascii="Calibri" w:eastAsia="Times New Roman" w:hAnsi="Calibri" w:cs="Calibri"/>
          <w:szCs w:val="20"/>
          <w:lang w:eastAsia="ru-RU"/>
        </w:rPr>
      </w:pPr>
      <w:r>
        <w:br w:type="page"/>
      </w:r>
    </w:p>
    <w:p w:rsidR="00614B5E" w:rsidRPr="000443AB" w:rsidRDefault="00614B5E" w:rsidP="00BD2723">
      <w:pPr>
        <w:pStyle w:val="ConsPlusNormal"/>
        <w:ind w:left="6804"/>
        <w:jc w:val="center"/>
        <w:outlineLvl w:val="0"/>
      </w:pPr>
      <w:r w:rsidRPr="000443AB">
        <w:lastRenderedPageBreak/>
        <w:t>Приложение</w:t>
      </w:r>
      <w:r w:rsidR="00BD2723">
        <w:br/>
      </w:r>
      <w:r w:rsidRPr="000443AB">
        <w:t>к Приказу МЧС России</w:t>
      </w:r>
      <w:r w:rsidR="00BD2723">
        <w:br/>
      </w:r>
      <w:r w:rsidRPr="000443AB">
        <w:t>от 11</w:t>
      </w:r>
      <w:r w:rsidR="000443AB">
        <w:t>.04.</w:t>
      </w:r>
      <w:r w:rsidRPr="000443AB">
        <w:t xml:space="preserve">1997 </w:t>
      </w:r>
      <w:r w:rsidR="000443AB" w:rsidRPr="000443AB">
        <w:t>№</w:t>
      </w:r>
      <w:r w:rsidRPr="000443AB">
        <w:t xml:space="preserve"> 205</w:t>
      </w:r>
    </w:p>
    <w:p w:rsidR="00614B5E" w:rsidRPr="000443AB" w:rsidRDefault="00614B5E">
      <w:pPr>
        <w:pStyle w:val="ConsPlusNormal"/>
      </w:pPr>
    </w:p>
    <w:p w:rsidR="00614B5E" w:rsidRPr="000443AB" w:rsidRDefault="00614B5E">
      <w:pPr>
        <w:pStyle w:val="ConsPlusTitle"/>
        <w:jc w:val="center"/>
      </w:pPr>
      <w:bookmarkStart w:id="1" w:name="P34"/>
      <w:bookmarkEnd w:id="1"/>
      <w:r w:rsidRPr="000443AB">
        <w:t>ВРЕМЕННОЕ ПОЛОЖЕНИЕ</w:t>
      </w:r>
      <w:r w:rsidR="000443AB">
        <w:t xml:space="preserve"> </w:t>
      </w:r>
      <w:r w:rsidRPr="000443AB">
        <w:t>О ПРОХОЖДЕНИИ ВОЕННОЙ СЛУЖБЫ ПО КОНТРАКТУ НА</w:t>
      </w:r>
      <w:r w:rsidR="000443AB">
        <w:t xml:space="preserve"> </w:t>
      </w:r>
      <w:r w:rsidRPr="000443AB">
        <w:t>ДОЛЖНОСТЯХ</w:t>
      </w:r>
      <w:r w:rsidR="000443AB">
        <w:t xml:space="preserve"> </w:t>
      </w:r>
      <w:r w:rsidRPr="000443AB">
        <w:t>СОЛДАТ И СЕРЖАНТОВ В ВОЙСКАХ ГРАЖДАНСКОЙ ОБОРОНЫ</w:t>
      </w:r>
      <w:r w:rsidR="000443AB">
        <w:t xml:space="preserve"> </w:t>
      </w:r>
      <w:r w:rsidRPr="000443AB">
        <w:t>РОССИЙСКОЙ ФЕДЕРАЦИИ</w:t>
      </w:r>
      <w:r w:rsidR="000443AB">
        <w:t xml:space="preserve"> </w:t>
      </w:r>
      <w:r w:rsidRPr="000443AB">
        <w:t xml:space="preserve">(ДАЛЕЕ </w:t>
      </w:r>
      <w:r w:rsidR="000443AB">
        <w:t>–</w:t>
      </w:r>
      <w:r w:rsidRPr="000443AB">
        <w:t xml:space="preserve"> ПОЛОЖЕНИЕ)</w:t>
      </w:r>
    </w:p>
    <w:p w:rsidR="00614B5E" w:rsidRPr="000443AB" w:rsidRDefault="00614B5E">
      <w:pPr>
        <w:pStyle w:val="ConsPlusNormal"/>
      </w:pPr>
    </w:p>
    <w:p w:rsidR="00614B5E" w:rsidRPr="000443AB" w:rsidRDefault="00614B5E">
      <w:pPr>
        <w:pStyle w:val="ConsPlusNormal"/>
        <w:jc w:val="center"/>
        <w:outlineLvl w:val="1"/>
        <w:rPr>
          <w:b/>
        </w:rPr>
      </w:pPr>
      <w:r w:rsidRPr="000443AB">
        <w:rPr>
          <w:b/>
        </w:rPr>
        <w:t>Глава I. ОБЩИЕ ПОЛОЖЕНИЯ</w:t>
      </w:r>
    </w:p>
    <w:p w:rsidR="00614B5E" w:rsidRPr="000443AB" w:rsidRDefault="00614B5E">
      <w:pPr>
        <w:pStyle w:val="ConsPlusNormal"/>
      </w:pPr>
    </w:p>
    <w:p w:rsidR="00614B5E" w:rsidRPr="000443AB" w:rsidRDefault="00614B5E">
      <w:pPr>
        <w:pStyle w:val="ConsPlusNormal"/>
        <w:ind w:firstLine="540"/>
        <w:jc w:val="both"/>
      </w:pPr>
      <w:r w:rsidRPr="000443AB">
        <w:t xml:space="preserve">1. Настоящее Положение в соответствии с Законом Российской Федерации </w:t>
      </w:r>
      <w:r w:rsidR="000443AB">
        <w:t>«</w:t>
      </w:r>
      <w:r w:rsidRPr="000443AB">
        <w:t>О воинской обязанности и военной службе</w:t>
      </w:r>
      <w:r w:rsidR="000443AB">
        <w:t>»</w:t>
      </w:r>
      <w:r w:rsidRPr="000443AB">
        <w:t xml:space="preserve"> (далее </w:t>
      </w:r>
      <w:r w:rsidR="00BD2723">
        <w:t>–</w:t>
      </w:r>
      <w:r w:rsidRPr="000443AB">
        <w:t xml:space="preserve"> Закон) определяет порядок поступления граждан Российской Федерации на военную службу в Войска гражданской обороны Российской Федерации и прохождения ее на должностях солдат и сержантов по контракту.</w:t>
      </w:r>
    </w:p>
    <w:p w:rsidR="00614B5E" w:rsidRPr="000443AB" w:rsidRDefault="00614B5E">
      <w:pPr>
        <w:pStyle w:val="ConsPlusNormal"/>
        <w:spacing w:before="220"/>
        <w:ind w:firstLine="540"/>
        <w:jc w:val="both"/>
      </w:pPr>
      <w:bookmarkStart w:id="2" w:name="P43"/>
      <w:bookmarkEnd w:id="2"/>
      <w:r w:rsidRPr="000443AB">
        <w:t>2. Первый контракт о прохождении военной службы в Войсках гражданской обороны Российской Федерации вправе заключать граждане мужского пола в возрасте от 18 до 40 лет и граждане женского пола в возрасте от 20 до 40 лет.</w:t>
      </w:r>
    </w:p>
    <w:p w:rsidR="00614B5E" w:rsidRPr="000443AB" w:rsidRDefault="00614B5E">
      <w:pPr>
        <w:pStyle w:val="ConsPlusNormal"/>
        <w:spacing w:before="220"/>
        <w:ind w:firstLine="540"/>
        <w:jc w:val="both"/>
      </w:pPr>
      <w:r w:rsidRPr="000443AB">
        <w:t>Граждане, поступающие на военную службу по контракту, должны отвечать требованиям, предъявляемым к ним Законом.</w:t>
      </w:r>
    </w:p>
    <w:p w:rsidR="00614B5E" w:rsidRPr="000443AB" w:rsidRDefault="00614B5E">
      <w:pPr>
        <w:pStyle w:val="ConsPlusNormal"/>
        <w:spacing w:before="220"/>
        <w:ind w:firstLine="540"/>
        <w:jc w:val="both"/>
      </w:pPr>
      <w:r w:rsidRPr="000443AB">
        <w:t>При поступлении на военную службу по контракту граждане заключают один из следующих видов контрактов:</w:t>
      </w:r>
    </w:p>
    <w:p w:rsidR="00614B5E" w:rsidRPr="000443AB" w:rsidRDefault="00614B5E">
      <w:pPr>
        <w:pStyle w:val="ConsPlusNormal"/>
        <w:spacing w:before="220"/>
        <w:ind w:firstLine="540"/>
        <w:jc w:val="both"/>
      </w:pPr>
      <w:r w:rsidRPr="000443AB">
        <w:t xml:space="preserve">а) контракт о прохождении военной службы в кадрах Войск гражданской обороны Российской Федерации (пункт </w:t>
      </w:r>
      <w:r w:rsidR="000443AB">
        <w:t>«</w:t>
      </w:r>
      <w:r w:rsidRPr="000443AB">
        <w:t>а</w:t>
      </w:r>
      <w:r w:rsidR="000443AB">
        <w:t>»</w:t>
      </w:r>
      <w:r w:rsidRPr="000443AB">
        <w:t xml:space="preserve"> части 1 статьи 33 Закона. </w:t>
      </w:r>
      <w:proofErr w:type="gramStart"/>
      <w:r w:rsidRPr="000443AB">
        <w:t xml:space="preserve">Далее </w:t>
      </w:r>
      <w:r w:rsidR="00BD2723">
        <w:t>–</w:t>
      </w:r>
      <w:r w:rsidRPr="000443AB">
        <w:t xml:space="preserve"> контракт вида </w:t>
      </w:r>
      <w:r w:rsidR="000443AB">
        <w:t>«</w:t>
      </w:r>
      <w:r w:rsidRPr="000443AB">
        <w:t>а</w:t>
      </w:r>
      <w:r w:rsidR="000443AB">
        <w:t>»</w:t>
      </w:r>
      <w:r w:rsidRPr="000443AB">
        <w:t>)</w:t>
      </w:r>
      <w:r w:rsidR="000443AB">
        <w:rPr>
          <w:rStyle w:val="a5"/>
        </w:rPr>
        <w:footnoteReference w:id="1"/>
      </w:r>
      <w:r w:rsidRPr="000443AB">
        <w:t>;</w:t>
      </w:r>
      <w:proofErr w:type="gramEnd"/>
    </w:p>
    <w:p w:rsidR="00614B5E" w:rsidRPr="000443AB" w:rsidRDefault="00614B5E">
      <w:pPr>
        <w:pStyle w:val="ConsPlusNormal"/>
      </w:pPr>
    </w:p>
    <w:p w:rsidR="00614B5E" w:rsidRPr="000443AB" w:rsidRDefault="00614B5E">
      <w:pPr>
        <w:pStyle w:val="ConsPlusNormal"/>
        <w:ind w:firstLine="540"/>
        <w:jc w:val="both"/>
      </w:pPr>
      <w:r w:rsidRPr="000443AB">
        <w:t xml:space="preserve">б) контракт о прохождении военной службы в кадрах конкретной воинской части (пункт </w:t>
      </w:r>
      <w:r w:rsidR="000443AB">
        <w:t>«</w:t>
      </w:r>
      <w:r w:rsidRPr="000443AB">
        <w:t>б</w:t>
      </w:r>
      <w:r w:rsidR="000443AB">
        <w:t>»</w:t>
      </w:r>
      <w:r w:rsidRPr="000443AB">
        <w:t xml:space="preserve"> части 1 статьи 33 Закона. Далее - контракт вида </w:t>
      </w:r>
      <w:r w:rsidR="000443AB">
        <w:t>«</w:t>
      </w:r>
      <w:r w:rsidRPr="000443AB">
        <w:t>б</w:t>
      </w:r>
      <w:r w:rsidR="000443AB">
        <w:t>»</w:t>
      </w:r>
      <w:r w:rsidRPr="000443AB">
        <w:t>);</w:t>
      </w:r>
    </w:p>
    <w:p w:rsidR="00614B5E" w:rsidRPr="000443AB" w:rsidRDefault="00614B5E">
      <w:pPr>
        <w:pStyle w:val="ConsPlusNormal"/>
        <w:spacing w:before="220"/>
        <w:ind w:firstLine="540"/>
        <w:jc w:val="both"/>
      </w:pPr>
      <w:r w:rsidRPr="000443AB">
        <w:t xml:space="preserve">в) контракт о прохождении военной службы на конкретной должности в конкретной воинской части (пункт </w:t>
      </w:r>
      <w:r w:rsidR="000443AB">
        <w:t>«</w:t>
      </w:r>
      <w:r w:rsidRPr="000443AB">
        <w:t>в</w:t>
      </w:r>
      <w:r w:rsidR="000443AB">
        <w:t>»</w:t>
      </w:r>
      <w:r w:rsidRPr="000443AB">
        <w:t xml:space="preserve"> части 1 статьи 33 Закона. </w:t>
      </w:r>
      <w:proofErr w:type="gramStart"/>
      <w:r w:rsidRPr="000443AB">
        <w:t xml:space="preserve">Далее </w:t>
      </w:r>
      <w:r w:rsidR="00BD2723">
        <w:t>–</w:t>
      </w:r>
      <w:r w:rsidRPr="000443AB">
        <w:t xml:space="preserve"> контракт вида </w:t>
      </w:r>
      <w:r w:rsidR="000443AB">
        <w:t>«</w:t>
      </w:r>
      <w:r w:rsidRPr="000443AB">
        <w:t>в</w:t>
      </w:r>
      <w:r w:rsidR="000443AB">
        <w:t>»</w:t>
      </w:r>
      <w:r w:rsidRPr="000443AB">
        <w:t>).</w:t>
      </w:r>
      <w:proofErr w:type="gramEnd"/>
    </w:p>
    <w:p w:rsidR="00614B5E" w:rsidRPr="000443AB" w:rsidRDefault="00614B5E">
      <w:pPr>
        <w:pStyle w:val="ConsPlusNormal"/>
        <w:spacing w:before="220"/>
        <w:ind w:firstLine="540"/>
        <w:jc w:val="both"/>
      </w:pPr>
      <w:r w:rsidRPr="000443AB">
        <w:t>Первый контракт заключается сроком на 3 года. Военнослужащие по призыву (далее - военнослужащие - призывники) при поступлении на военную службу по контракту могут заключать его на меньший срок, при этом общий срок службы по призыву и по контракту должен быть не менее трех лет.</w:t>
      </w:r>
    </w:p>
    <w:p w:rsidR="00614B5E" w:rsidRPr="000443AB" w:rsidRDefault="00614B5E">
      <w:pPr>
        <w:pStyle w:val="ConsPlusNormal"/>
        <w:spacing w:before="220"/>
        <w:ind w:firstLine="540"/>
        <w:jc w:val="both"/>
      </w:pPr>
      <w:r w:rsidRPr="000443AB">
        <w:t>С военнослужащими - призывниками в воинских частях, выполняющих задачи в условиях вооруженных конфликтов, которые прошли подготовку по соответствующей военно - учетной специальности в течение 3-6 месяцев, контракт может быть заключен на меньший срок - до дня истечения календарного срока их военной службы по призыву. Такой контракт заключается по прилагаемой к настоящей статье форме.</w:t>
      </w:r>
    </w:p>
    <w:p w:rsidR="00614B5E" w:rsidRPr="000443AB" w:rsidRDefault="00614B5E">
      <w:pPr>
        <w:pStyle w:val="ConsPlusNormal"/>
        <w:spacing w:before="220"/>
        <w:ind w:firstLine="540"/>
        <w:jc w:val="both"/>
      </w:pPr>
      <w:r w:rsidRPr="000443AB">
        <w:t xml:space="preserve">Военнослужащий, проходящий военную службу по контракту вида </w:t>
      </w:r>
      <w:r w:rsidR="000443AB">
        <w:t>«</w:t>
      </w:r>
      <w:r w:rsidRPr="000443AB">
        <w:t>а</w:t>
      </w:r>
      <w:r w:rsidR="000443AB">
        <w:t>»</w:t>
      </w:r>
      <w:r w:rsidRPr="000443AB">
        <w:t>, может быть назначен на воинскую должность с переводом к новому месту службы без согласия военнослужащего (часть 2 статьи 33 Закона).</w:t>
      </w:r>
    </w:p>
    <w:p w:rsidR="00614B5E" w:rsidRPr="000443AB" w:rsidRDefault="00614B5E">
      <w:pPr>
        <w:pStyle w:val="ConsPlusNormal"/>
        <w:spacing w:before="220"/>
        <w:ind w:firstLine="540"/>
        <w:jc w:val="both"/>
      </w:pPr>
      <w:r w:rsidRPr="000443AB">
        <w:t xml:space="preserve">По истечении срока действия первого контракта с военнослужащим, проходящим военную службу по контракту (далее - военнослужащий - контрактник), может быть заключен новый контракт сроком на 3 года, 5 или 10 лет, а также на меньший срок до </w:t>
      </w:r>
      <w:proofErr w:type="gramStart"/>
      <w:r w:rsidRPr="000443AB">
        <w:t>наступления</w:t>
      </w:r>
      <w:proofErr w:type="gramEnd"/>
      <w:r w:rsidRPr="000443AB">
        <w:t xml:space="preserve"> установленного </w:t>
      </w:r>
      <w:r w:rsidRPr="000443AB">
        <w:lastRenderedPageBreak/>
        <w:t>Законом предельного возраста пребывания на военной службе.</w:t>
      </w:r>
    </w:p>
    <w:p w:rsidR="00614B5E" w:rsidRPr="000443AB" w:rsidRDefault="00614B5E">
      <w:pPr>
        <w:pStyle w:val="ConsPlusNormal"/>
        <w:spacing w:before="220"/>
        <w:ind w:firstLine="540"/>
        <w:jc w:val="both"/>
      </w:pPr>
      <w:r w:rsidRPr="000443AB">
        <w:t xml:space="preserve">Командир воинской части принимает решение о заключении или об отказе от заключения нового контракта с военнослужащим - контрактником не </w:t>
      </w:r>
      <w:proofErr w:type="gramStart"/>
      <w:r w:rsidRPr="000443AB">
        <w:t>позднее</w:t>
      </w:r>
      <w:proofErr w:type="gramEnd"/>
      <w:r w:rsidRPr="000443AB">
        <w:t xml:space="preserve"> чем за три месяца до истечения срока контракта.</w:t>
      </w:r>
    </w:p>
    <w:p w:rsidR="00614B5E" w:rsidRPr="000443AB" w:rsidRDefault="00614B5E">
      <w:pPr>
        <w:pStyle w:val="ConsPlusNormal"/>
        <w:spacing w:before="220"/>
        <w:ind w:firstLine="540"/>
        <w:jc w:val="both"/>
      </w:pPr>
      <w:r w:rsidRPr="000443AB">
        <w:t xml:space="preserve">Контракт о прохождении военной службы, предусмотренный контрактом вида </w:t>
      </w:r>
      <w:r w:rsidR="000443AB">
        <w:t>«</w:t>
      </w:r>
      <w:r w:rsidRPr="000443AB">
        <w:t>в</w:t>
      </w:r>
      <w:r w:rsidR="000443AB">
        <w:t>»</w:t>
      </w:r>
      <w:r w:rsidRPr="000443AB">
        <w:t>, может быть заключен на срок не более 5 лет.</w:t>
      </w:r>
    </w:p>
    <w:p w:rsidR="00614B5E" w:rsidRPr="000443AB" w:rsidRDefault="00614B5E">
      <w:pPr>
        <w:pStyle w:val="ConsPlusNormal"/>
        <w:spacing w:before="220"/>
        <w:ind w:firstLine="540"/>
        <w:jc w:val="both"/>
      </w:pPr>
      <w:r w:rsidRPr="000443AB">
        <w:t>3. Началом военной службы по контракту считается день зачисления гражданина (военнослужащего) в списки личного состава воинской части</w:t>
      </w:r>
      <w:r w:rsidR="00BD2723">
        <w:rPr>
          <w:rStyle w:val="a5"/>
        </w:rPr>
        <w:footnoteReference w:id="2"/>
      </w:r>
      <w:r w:rsidRPr="000443AB">
        <w:t>.</w:t>
      </w:r>
    </w:p>
    <w:p w:rsidR="00614B5E" w:rsidRPr="000443AB" w:rsidRDefault="00614B5E">
      <w:pPr>
        <w:pStyle w:val="ConsPlusNormal"/>
      </w:pPr>
    </w:p>
    <w:p w:rsidR="00614B5E" w:rsidRPr="000443AB" w:rsidRDefault="00614B5E">
      <w:pPr>
        <w:pStyle w:val="ConsPlusNormal"/>
        <w:ind w:firstLine="540"/>
        <w:jc w:val="both"/>
      </w:pPr>
      <w:r w:rsidRPr="000443AB">
        <w:t>4. Окончанием военной службы считается день истечения срока военной службы. В этот день производится исключение военнослужащего из списков личного состава воинской части.</w:t>
      </w:r>
    </w:p>
    <w:p w:rsidR="00614B5E" w:rsidRPr="000443AB" w:rsidRDefault="00614B5E">
      <w:pPr>
        <w:pStyle w:val="ConsPlusNormal"/>
        <w:spacing w:before="220"/>
        <w:ind w:firstLine="540"/>
        <w:jc w:val="both"/>
      </w:pPr>
      <w:r w:rsidRPr="000443AB">
        <w:t>5. Поступление граждан, указанных в статье 2 настоящего Положения, на военную службу по контракту, назначение их на воинские должности, присвоение им воинских званий, расторжение действующих контрактов и заключение новых контрактов, увольнение их с военной службы оформляется приказами командиров воинских частей.</w:t>
      </w:r>
    </w:p>
    <w:p w:rsidR="00614B5E" w:rsidRPr="000443AB" w:rsidRDefault="00614B5E">
      <w:pPr>
        <w:pStyle w:val="ConsPlusNormal"/>
        <w:spacing w:before="220"/>
        <w:ind w:firstLine="540"/>
        <w:jc w:val="both"/>
      </w:pPr>
      <w:r w:rsidRPr="000443AB">
        <w:t>6. Военнослужащие женского пола, проходящие военную службу по контракту, пользуются правами и льготами, предусмотренными законодательством об охране семьи, материнства и детства.</w:t>
      </w:r>
    </w:p>
    <w:p w:rsidR="00614B5E" w:rsidRPr="000443AB" w:rsidRDefault="00614B5E">
      <w:pPr>
        <w:pStyle w:val="ConsPlusNormal"/>
      </w:pPr>
    </w:p>
    <w:p w:rsidR="00614B5E" w:rsidRPr="00BD2723" w:rsidRDefault="00614B5E" w:rsidP="00BD2723">
      <w:pPr>
        <w:pStyle w:val="ConsPlusNormal"/>
        <w:jc w:val="center"/>
        <w:outlineLvl w:val="1"/>
        <w:rPr>
          <w:b/>
        </w:rPr>
      </w:pPr>
      <w:r w:rsidRPr="00BD2723">
        <w:rPr>
          <w:b/>
        </w:rPr>
        <w:t>Глава II. ПОСТУПЛЕНИЕ ГРАЖДАН НА ВОЕННУЮ СЛУЖБУ</w:t>
      </w:r>
      <w:r w:rsidR="00BD2723">
        <w:rPr>
          <w:b/>
        </w:rPr>
        <w:t xml:space="preserve"> </w:t>
      </w:r>
      <w:r w:rsidRPr="00BD2723">
        <w:rPr>
          <w:b/>
        </w:rPr>
        <w:t>ПО КОНТРАКТУ</w:t>
      </w:r>
    </w:p>
    <w:p w:rsidR="00614B5E" w:rsidRPr="000443AB" w:rsidRDefault="00614B5E">
      <w:pPr>
        <w:pStyle w:val="ConsPlusNormal"/>
      </w:pPr>
    </w:p>
    <w:p w:rsidR="00614B5E" w:rsidRPr="000443AB" w:rsidRDefault="00614B5E">
      <w:pPr>
        <w:pStyle w:val="ConsPlusNormal"/>
        <w:ind w:firstLine="540"/>
        <w:jc w:val="both"/>
      </w:pPr>
      <w:bookmarkStart w:id="3" w:name="P69"/>
      <w:bookmarkEnd w:id="3"/>
      <w:r w:rsidRPr="000443AB">
        <w:t>7. Поступающие на военную службу на должности солдат и сержантов по контракту граждане заключают с командирами воинских частей контракт по прилагаемой к настоящей статье форме.</w:t>
      </w:r>
    </w:p>
    <w:p w:rsidR="00614B5E" w:rsidRPr="000443AB" w:rsidRDefault="00614B5E">
      <w:pPr>
        <w:pStyle w:val="ConsPlusNormal"/>
        <w:spacing w:before="220"/>
        <w:ind w:firstLine="540"/>
        <w:jc w:val="both"/>
      </w:pPr>
      <w:r w:rsidRPr="000443AB">
        <w:t>От имени Министерства Российской Федерации по делам гражданской обороны, чрезвычайным ситуациям и ликвидации последствий стихийных бедствий (далее - МЧС России) контракт заключает командир воинской части.</w:t>
      </w:r>
    </w:p>
    <w:p w:rsidR="00614B5E" w:rsidRPr="000443AB" w:rsidRDefault="00614B5E">
      <w:pPr>
        <w:pStyle w:val="ConsPlusNormal"/>
        <w:spacing w:before="220"/>
        <w:ind w:firstLine="540"/>
        <w:jc w:val="both"/>
      </w:pPr>
      <w:r w:rsidRPr="000443AB">
        <w:t>Командир воинской части, заключивший контракт, издает приказ о зачислении гражданина на военную службу по контракту и включению (оставлению) в списки (в списках) личного состава воинской части (далее - приказ о зачислении на военную службу по контракту) в день подписания контракта.</w:t>
      </w:r>
    </w:p>
    <w:p w:rsidR="00614B5E" w:rsidRPr="000443AB" w:rsidRDefault="00614B5E">
      <w:pPr>
        <w:pStyle w:val="ConsPlusNormal"/>
        <w:spacing w:before="220"/>
        <w:ind w:firstLine="540"/>
        <w:jc w:val="both"/>
      </w:pPr>
      <w:r w:rsidRPr="000443AB">
        <w:t>8. Право заключения контрактов предоставляется:</w:t>
      </w:r>
    </w:p>
    <w:p w:rsidR="00614B5E" w:rsidRPr="000443AB" w:rsidRDefault="00614B5E">
      <w:pPr>
        <w:pStyle w:val="ConsPlusNormal"/>
        <w:spacing w:before="220"/>
        <w:ind w:firstLine="540"/>
        <w:jc w:val="both"/>
      </w:pPr>
      <w:r w:rsidRPr="000443AB">
        <w:t>командирам отдельных батальонов, полков, бригад;</w:t>
      </w:r>
    </w:p>
    <w:p w:rsidR="00614B5E" w:rsidRPr="000443AB" w:rsidRDefault="00614B5E">
      <w:pPr>
        <w:pStyle w:val="ConsPlusNormal"/>
        <w:spacing w:before="220"/>
        <w:ind w:firstLine="540"/>
        <w:jc w:val="both"/>
      </w:pPr>
      <w:proofErr w:type="gramStart"/>
      <w:r w:rsidRPr="000443AB">
        <w:t xml:space="preserve">командирам отдельных учебных батальонов, полков, бригад, учебных центров, школ, отрядов (далее </w:t>
      </w:r>
      <w:r w:rsidR="00BD2723">
        <w:t>–</w:t>
      </w:r>
      <w:r w:rsidRPr="000443AB">
        <w:t xml:space="preserve"> учебные части).</w:t>
      </w:r>
      <w:proofErr w:type="gramEnd"/>
    </w:p>
    <w:p w:rsidR="00614B5E" w:rsidRPr="000443AB" w:rsidRDefault="00614B5E">
      <w:pPr>
        <w:pStyle w:val="ConsPlusNormal"/>
        <w:spacing w:before="220"/>
        <w:ind w:firstLine="540"/>
        <w:jc w:val="both"/>
      </w:pPr>
      <w:r w:rsidRPr="000443AB">
        <w:t>9. Военнослужащие - призывники, изъявившие желание поступить на военную службу по контракту, подают рапорт по команде.</w:t>
      </w:r>
    </w:p>
    <w:p w:rsidR="00614B5E" w:rsidRPr="000443AB" w:rsidRDefault="00614B5E">
      <w:pPr>
        <w:pStyle w:val="ConsPlusNormal"/>
        <w:spacing w:before="220"/>
        <w:ind w:firstLine="540"/>
        <w:jc w:val="both"/>
      </w:pPr>
      <w:r w:rsidRPr="000443AB">
        <w:t>10. Отбор кандидатов для поступления на военную службу по контракту из числа граждан Российской Федерации может осуществляться военным комиссариатом республики в составе Российской Федерации, автономной области, автономного округа, края, области, городов Москвы и</w:t>
      </w:r>
      <w:proofErr w:type="gramStart"/>
      <w:r w:rsidRPr="000443AB">
        <w:t xml:space="preserve"> С</w:t>
      </w:r>
      <w:proofErr w:type="gramEnd"/>
      <w:r w:rsidRPr="000443AB">
        <w:t xml:space="preserve">анкт - Петербурга (далее военные комиссариаты субъектов Российской Федерации) по заявкам </w:t>
      </w:r>
      <w:r w:rsidRPr="000443AB">
        <w:lastRenderedPageBreak/>
        <w:t>МЧС России, представляемым в штабы военных округов.</w:t>
      </w:r>
    </w:p>
    <w:p w:rsidR="00614B5E" w:rsidRPr="000443AB" w:rsidRDefault="00614B5E">
      <w:pPr>
        <w:pStyle w:val="ConsPlusNormal"/>
        <w:spacing w:before="220"/>
        <w:ind w:firstLine="540"/>
        <w:jc w:val="both"/>
      </w:pPr>
      <w:r w:rsidRPr="000443AB">
        <w:t>В войсках, дислоцирующихся за пределами Российской Федерации, отбор граждан для поступления на военную службу по контракту из числа жен (мужей) военнослужащих, проходящих военную службу в этих войсках, производится командирами воинских частей.</w:t>
      </w:r>
    </w:p>
    <w:p w:rsidR="00614B5E" w:rsidRPr="000443AB" w:rsidRDefault="00614B5E">
      <w:pPr>
        <w:pStyle w:val="ConsPlusNormal"/>
        <w:spacing w:before="220"/>
        <w:ind w:firstLine="540"/>
        <w:jc w:val="both"/>
      </w:pPr>
      <w:bookmarkStart w:id="4" w:name="P78"/>
      <w:bookmarkEnd w:id="4"/>
      <w:r w:rsidRPr="000443AB">
        <w:t>11. Граждане, желающие поступить на военную службу по контракту, представляют военному комиссару района (города без районного деления) по месту воинского учета (по месту жительства женщин - невоеннообязанных) следующие документы:</w:t>
      </w:r>
    </w:p>
    <w:p w:rsidR="00614B5E" w:rsidRPr="000443AB" w:rsidRDefault="00614B5E">
      <w:pPr>
        <w:pStyle w:val="ConsPlusNormal"/>
        <w:spacing w:before="220"/>
        <w:ind w:firstLine="540"/>
        <w:jc w:val="both"/>
      </w:pPr>
      <w:r w:rsidRPr="000443AB">
        <w:t>личное заявление о желании поступить на военную службу по контракту;</w:t>
      </w:r>
    </w:p>
    <w:p w:rsidR="00614B5E" w:rsidRPr="000443AB" w:rsidRDefault="00614B5E">
      <w:pPr>
        <w:pStyle w:val="ConsPlusNormal"/>
        <w:spacing w:before="220"/>
        <w:ind w:firstLine="540"/>
        <w:jc w:val="both"/>
      </w:pPr>
      <w:r w:rsidRPr="000443AB">
        <w:t>автобиографию, написанную собственноручно;</w:t>
      </w:r>
    </w:p>
    <w:p w:rsidR="00614B5E" w:rsidRPr="000443AB" w:rsidRDefault="00614B5E">
      <w:pPr>
        <w:pStyle w:val="ConsPlusNormal"/>
        <w:spacing w:before="220"/>
        <w:ind w:firstLine="540"/>
        <w:jc w:val="both"/>
      </w:pPr>
      <w:r w:rsidRPr="000443AB">
        <w:t>копию документа об образовании;</w:t>
      </w:r>
    </w:p>
    <w:p w:rsidR="00614B5E" w:rsidRPr="000443AB" w:rsidRDefault="00614B5E">
      <w:pPr>
        <w:pStyle w:val="ConsPlusNormal"/>
        <w:spacing w:before="220"/>
        <w:ind w:firstLine="540"/>
        <w:jc w:val="both"/>
      </w:pPr>
      <w:r w:rsidRPr="000443AB">
        <w:t>служебную характеристику с последнего места работы (учебы);</w:t>
      </w:r>
    </w:p>
    <w:p w:rsidR="00614B5E" w:rsidRPr="000443AB" w:rsidRDefault="00614B5E">
      <w:pPr>
        <w:pStyle w:val="ConsPlusNormal"/>
        <w:spacing w:before="220"/>
        <w:ind w:firstLine="540"/>
        <w:jc w:val="both"/>
      </w:pPr>
      <w:r w:rsidRPr="000443AB">
        <w:t>справку о месте жительства и составе семьи, выдаваемую органами, имеющими право на их выдачу в соответствии с законодательством Российской Федерации.</w:t>
      </w:r>
    </w:p>
    <w:p w:rsidR="00614B5E" w:rsidRPr="000443AB" w:rsidRDefault="00614B5E">
      <w:pPr>
        <w:pStyle w:val="ConsPlusNormal"/>
        <w:spacing w:before="220"/>
        <w:ind w:firstLine="540"/>
        <w:jc w:val="both"/>
      </w:pPr>
      <w:r w:rsidRPr="000443AB">
        <w:t>Жены (мужья) военнослужащих, проходящих военную службу в войсках, дислоцирующихся за пределами Российской Федерации, проживающие по месту военной службы мужа (жены), указанные документы (за исключением справки о составе семьи и месте жительства) представляют командиру воинской части, в которой они изъявили желание проходить военную службу.</w:t>
      </w:r>
    </w:p>
    <w:p w:rsidR="00614B5E" w:rsidRPr="000443AB" w:rsidRDefault="00614B5E">
      <w:pPr>
        <w:pStyle w:val="ConsPlusNormal"/>
        <w:spacing w:before="220"/>
        <w:ind w:firstLine="540"/>
        <w:jc w:val="both"/>
      </w:pPr>
      <w:r w:rsidRPr="000443AB">
        <w:t>Гражданин в соответствии с частью 1 статьи 19 Закона имеет право вместо прохождения военной службы по призыву поступить на военную службу по контракту.</w:t>
      </w:r>
    </w:p>
    <w:p w:rsidR="00614B5E" w:rsidRPr="000443AB" w:rsidRDefault="00614B5E">
      <w:pPr>
        <w:pStyle w:val="ConsPlusNormal"/>
        <w:spacing w:before="220"/>
        <w:ind w:firstLine="540"/>
        <w:jc w:val="both"/>
      </w:pPr>
      <w:r w:rsidRPr="000443AB">
        <w:t xml:space="preserve">12. Граждане, поступающие на военную службу по контракту, подлежат медицинскому освидетельствованию в соответствии с требованиями Приказа Министра обороны Российской Федерации от 22 сентября 1995 г. </w:t>
      </w:r>
      <w:r w:rsidR="000443AB" w:rsidRPr="000443AB">
        <w:t>№</w:t>
      </w:r>
      <w:r w:rsidRPr="000443AB">
        <w:t xml:space="preserve"> 315 </w:t>
      </w:r>
      <w:r w:rsidR="000443AB">
        <w:t>«</w:t>
      </w:r>
      <w:r w:rsidRPr="000443AB">
        <w:t>О порядке проведения военно - врачебной экспертизы в Вооруженных Силах Российской Федерации</w:t>
      </w:r>
      <w:r w:rsidR="000443AB">
        <w:t>»</w:t>
      </w:r>
      <w:r w:rsidRPr="000443AB">
        <w:t xml:space="preserve"> (зарегистрирован в Минюсте России 16 октября 1995 г., регистрационный </w:t>
      </w:r>
      <w:r w:rsidR="000443AB" w:rsidRPr="000443AB">
        <w:t>№</w:t>
      </w:r>
      <w:r w:rsidRPr="000443AB">
        <w:t xml:space="preserve"> 961).</w:t>
      </w:r>
    </w:p>
    <w:p w:rsidR="00614B5E" w:rsidRPr="000443AB" w:rsidRDefault="00614B5E">
      <w:pPr>
        <w:pStyle w:val="ConsPlusNormal"/>
        <w:spacing w:before="220"/>
        <w:ind w:firstLine="540"/>
        <w:jc w:val="both"/>
      </w:pPr>
      <w:r w:rsidRPr="000443AB">
        <w:t>13. Граждане, поступающие на военную службу по контракту, должны соответствовать установленным требованиям:</w:t>
      </w:r>
    </w:p>
    <w:p w:rsidR="00614B5E" w:rsidRPr="000443AB" w:rsidRDefault="00614B5E">
      <w:pPr>
        <w:pStyle w:val="ConsPlusNormal"/>
        <w:spacing w:before="220"/>
        <w:ind w:firstLine="540"/>
        <w:jc w:val="both"/>
      </w:pPr>
      <w:r w:rsidRPr="000443AB">
        <w:t>по общеобразовательному цензу;</w:t>
      </w:r>
    </w:p>
    <w:p w:rsidR="00614B5E" w:rsidRPr="000443AB" w:rsidRDefault="00614B5E">
      <w:pPr>
        <w:pStyle w:val="ConsPlusNormal"/>
        <w:spacing w:before="220"/>
        <w:ind w:firstLine="540"/>
        <w:jc w:val="both"/>
      </w:pPr>
      <w:r w:rsidRPr="000443AB">
        <w:t>по уровню профессиональной подготовки;</w:t>
      </w:r>
    </w:p>
    <w:p w:rsidR="00614B5E" w:rsidRPr="000443AB" w:rsidRDefault="00614B5E">
      <w:pPr>
        <w:pStyle w:val="ConsPlusNormal"/>
        <w:spacing w:before="220"/>
        <w:ind w:firstLine="540"/>
        <w:jc w:val="both"/>
      </w:pPr>
      <w:r w:rsidRPr="000443AB">
        <w:t>по морально - психологическим качествам;</w:t>
      </w:r>
    </w:p>
    <w:p w:rsidR="00614B5E" w:rsidRPr="000443AB" w:rsidRDefault="00614B5E">
      <w:pPr>
        <w:pStyle w:val="ConsPlusNormal"/>
        <w:spacing w:before="220"/>
        <w:ind w:firstLine="540"/>
        <w:jc w:val="both"/>
      </w:pPr>
      <w:r w:rsidRPr="000443AB">
        <w:t>по выполнению нормативов физической подготовки.</w:t>
      </w:r>
    </w:p>
    <w:p w:rsidR="00614B5E" w:rsidRPr="000443AB" w:rsidRDefault="00614B5E">
      <w:pPr>
        <w:pStyle w:val="ConsPlusNormal"/>
        <w:spacing w:before="220"/>
        <w:ind w:firstLine="540"/>
        <w:jc w:val="both"/>
      </w:pPr>
      <w:r w:rsidRPr="000443AB">
        <w:t>Определение соответствия установленным требованиям осуществляется аттестационными комиссиями воинских частей.</w:t>
      </w:r>
    </w:p>
    <w:p w:rsidR="00614B5E" w:rsidRPr="000443AB" w:rsidRDefault="00614B5E">
      <w:pPr>
        <w:pStyle w:val="ConsPlusNormal"/>
        <w:spacing w:before="220"/>
        <w:ind w:firstLine="540"/>
        <w:jc w:val="both"/>
      </w:pPr>
      <w:r w:rsidRPr="000443AB">
        <w:t xml:space="preserve">14. </w:t>
      </w:r>
      <w:proofErr w:type="gramStart"/>
      <w:r w:rsidRPr="000443AB">
        <w:t>Оформление сопроводительных документов гражданам, поступающим на военную службу по контракту, пересылка их совместно с документами, указанными в статье 11 настоящего Временного положения, и постановлением военно - врачебной комиссии о годности этих граждан к военной службе в адрес командиров соответствующих воинских частей (учебных воинских частей) осуществляется военными комиссариатами субъектов Российской Федерации.</w:t>
      </w:r>
      <w:proofErr w:type="gramEnd"/>
    </w:p>
    <w:p w:rsidR="00614B5E" w:rsidRPr="000443AB" w:rsidRDefault="00614B5E">
      <w:pPr>
        <w:pStyle w:val="ConsPlusNormal"/>
        <w:spacing w:before="220"/>
        <w:ind w:firstLine="540"/>
        <w:jc w:val="both"/>
      </w:pPr>
      <w:r w:rsidRPr="000443AB">
        <w:t xml:space="preserve">15. Направление граждан в воинские части (учебные воинские части) осуществляется </w:t>
      </w:r>
      <w:r w:rsidRPr="000443AB">
        <w:lastRenderedPageBreak/>
        <w:t xml:space="preserve">военными комиссариатами по месту оформления их на военную службу, а граждан, заключивших контракт вида </w:t>
      </w:r>
      <w:r w:rsidR="000443AB">
        <w:t>«</w:t>
      </w:r>
      <w:r w:rsidRPr="000443AB">
        <w:t>а</w:t>
      </w:r>
      <w:r w:rsidR="000443AB">
        <w:t>»</w:t>
      </w:r>
      <w:r w:rsidRPr="000443AB">
        <w:t xml:space="preserve">, </w:t>
      </w:r>
      <w:r w:rsidR="000443AB">
        <w:t>«</w:t>
      </w:r>
      <w:r w:rsidRPr="000443AB">
        <w:t>б</w:t>
      </w:r>
      <w:r w:rsidR="000443AB">
        <w:t>»</w:t>
      </w:r>
      <w:r w:rsidRPr="000443AB">
        <w:t xml:space="preserve"> и </w:t>
      </w:r>
      <w:r w:rsidR="000443AB">
        <w:t>«</w:t>
      </w:r>
      <w:r w:rsidRPr="000443AB">
        <w:t>в</w:t>
      </w:r>
      <w:r w:rsidR="000443AB">
        <w:t>»</w:t>
      </w:r>
      <w:r w:rsidRPr="000443AB">
        <w:t xml:space="preserve"> в учебные воинские части, </w:t>
      </w:r>
      <w:r w:rsidR="00BD2723">
        <w:t>–</w:t>
      </w:r>
      <w:r w:rsidRPr="000443AB">
        <w:t xml:space="preserve"> командирами воинских частей, с которыми был заключен контракт в установленные</w:t>
      </w:r>
      <w:proofErr w:type="gramStart"/>
      <w:r w:rsidRPr="000443AB">
        <w:t xml:space="preserve"> О</w:t>
      </w:r>
      <w:proofErr w:type="gramEnd"/>
      <w:r w:rsidRPr="000443AB">
        <w:t xml:space="preserve">рганизационно </w:t>
      </w:r>
      <w:r w:rsidR="00BD2723">
        <w:t>–</w:t>
      </w:r>
      <w:r w:rsidRPr="000443AB">
        <w:t xml:space="preserve"> мобилизационным управлением МЧС России сроки.</w:t>
      </w:r>
    </w:p>
    <w:p w:rsidR="00614B5E" w:rsidRPr="000443AB" w:rsidRDefault="00614B5E">
      <w:pPr>
        <w:pStyle w:val="ConsPlusNormal"/>
        <w:spacing w:before="220"/>
        <w:ind w:firstLine="540"/>
        <w:jc w:val="both"/>
      </w:pPr>
      <w:r w:rsidRPr="000443AB">
        <w:t>Указанным гражданам в установленном порядке, под расписку вручается предписание и воинские перевозочные документы для проезда от места жительства (военной службы) до места дислокации воинской части (учебной воинской части). На путь следования до воинских частей (учебных воинских частей) этим гражданам возмещаются командировочные расходы за время нахождения в пути за счет МЧС России в установленном размере и порядке.</w:t>
      </w:r>
    </w:p>
    <w:p w:rsidR="00614B5E" w:rsidRPr="000443AB" w:rsidRDefault="00614B5E">
      <w:pPr>
        <w:pStyle w:val="ConsPlusNormal"/>
        <w:spacing w:before="220"/>
        <w:ind w:firstLine="540"/>
        <w:jc w:val="both"/>
      </w:pPr>
      <w:r w:rsidRPr="000443AB">
        <w:t>16. Граждане, не поступившие на военную службу по контракту, для проезда к месту жительства обеспечиваются воинскими перевозочными документами и им возмещаются командировочные расходы, но не более одного раза.</w:t>
      </w:r>
    </w:p>
    <w:p w:rsidR="00614B5E" w:rsidRPr="000443AB" w:rsidRDefault="00614B5E">
      <w:pPr>
        <w:pStyle w:val="ConsPlusNormal"/>
      </w:pPr>
    </w:p>
    <w:p w:rsidR="00614B5E" w:rsidRPr="00BD2723" w:rsidRDefault="00614B5E" w:rsidP="00BD2723">
      <w:pPr>
        <w:pStyle w:val="ConsPlusNormal"/>
        <w:jc w:val="center"/>
        <w:outlineLvl w:val="1"/>
        <w:rPr>
          <w:b/>
        </w:rPr>
      </w:pPr>
      <w:r w:rsidRPr="00BD2723">
        <w:rPr>
          <w:b/>
        </w:rPr>
        <w:t>Глава III. ПОДГОТОВКА И ПЕРЕПОДГОТОВКА</w:t>
      </w:r>
      <w:r w:rsidR="00BD2723" w:rsidRPr="00BD2723">
        <w:rPr>
          <w:b/>
        </w:rPr>
        <w:t xml:space="preserve"> </w:t>
      </w:r>
      <w:r w:rsidRPr="00BD2723">
        <w:rPr>
          <w:b/>
        </w:rPr>
        <w:t xml:space="preserve">ВОЕННОСЛУЖАЩИХ </w:t>
      </w:r>
      <w:r w:rsidR="00BD2723" w:rsidRPr="00BD2723">
        <w:rPr>
          <w:b/>
        </w:rPr>
        <w:t>–</w:t>
      </w:r>
      <w:r w:rsidRPr="00BD2723">
        <w:rPr>
          <w:b/>
        </w:rPr>
        <w:t xml:space="preserve"> КОНТРАКТНИКОВ ПО ВОЕННО </w:t>
      </w:r>
      <w:r w:rsidR="00BD2723" w:rsidRPr="00BD2723">
        <w:rPr>
          <w:b/>
        </w:rPr>
        <w:t>–</w:t>
      </w:r>
      <w:r w:rsidRPr="00BD2723">
        <w:rPr>
          <w:b/>
        </w:rPr>
        <w:t xml:space="preserve"> УЧЕТНЫМ</w:t>
      </w:r>
      <w:r w:rsidR="00BD2723" w:rsidRPr="00BD2723">
        <w:rPr>
          <w:b/>
        </w:rPr>
        <w:t xml:space="preserve"> </w:t>
      </w:r>
      <w:r w:rsidRPr="00BD2723">
        <w:rPr>
          <w:b/>
        </w:rPr>
        <w:t>СПЕЦИАЛЬНОСТЯМ</w:t>
      </w:r>
    </w:p>
    <w:p w:rsidR="00614B5E" w:rsidRPr="000443AB" w:rsidRDefault="00614B5E">
      <w:pPr>
        <w:pStyle w:val="ConsPlusNormal"/>
      </w:pPr>
    </w:p>
    <w:p w:rsidR="00614B5E" w:rsidRPr="000443AB" w:rsidRDefault="00614B5E">
      <w:pPr>
        <w:pStyle w:val="ConsPlusNormal"/>
        <w:ind w:firstLine="540"/>
        <w:jc w:val="both"/>
      </w:pPr>
      <w:r w:rsidRPr="000443AB">
        <w:t>17. Граждане, изъявившие желание заключить контракт, заключают его с командирами соответствующих воинских частей. После заключения контракта военнослужащие к установленным срокам направляются в учебные воинские части.</w:t>
      </w:r>
    </w:p>
    <w:p w:rsidR="00614B5E" w:rsidRPr="000443AB" w:rsidRDefault="00614B5E">
      <w:pPr>
        <w:pStyle w:val="ConsPlusNormal"/>
        <w:spacing w:before="220"/>
        <w:ind w:firstLine="540"/>
        <w:jc w:val="both"/>
      </w:pPr>
      <w:r w:rsidRPr="000443AB">
        <w:t>18. Граждане, впервые поступившие на военную службу, приносят военную присягу по прибытии к месту прохождения военной службы после прохождения программы начальной военной подготовки, срок которой не должен превышать двух месяцев.</w:t>
      </w:r>
    </w:p>
    <w:p w:rsidR="00614B5E" w:rsidRPr="000443AB" w:rsidRDefault="00614B5E">
      <w:pPr>
        <w:pStyle w:val="ConsPlusNormal"/>
        <w:spacing w:before="220"/>
        <w:ind w:firstLine="540"/>
        <w:jc w:val="both"/>
      </w:pPr>
      <w:r w:rsidRPr="000443AB">
        <w:t xml:space="preserve">Граждане, изъявившие желание проходить военную службу по контракту и заключившие контракт, проходят военную подготовку или переподготовку (далее </w:t>
      </w:r>
      <w:r w:rsidR="00BD2723">
        <w:t>–</w:t>
      </w:r>
      <w:r w:rsidRPr="000443AB">
        <w:t xml:space="preserve"> подготовка) по соответствующей военно - учетной специальности в учебных воинских частях.</w:t>
      </w:r>
    </w:p>
    <w:p w:rsidR="00614B5E" w:rsidRPr="000443AB" w:rsidRDefault="00614B5E">
      <w:pPr>
        <w:pStyle w:val="ConsPlusNormal"/>
        <w:spacing w:before="220"/>
        <w:ind w:firstLine="540"/>
        <w:jc w:val="both"/>
      </w:pPr>
      <w:r w:rsidRPr="000443AB">
        <w:t>Сроки военной подготовки в этих воинских частях не могут быть менее 3 месяцев и должны составлять:</w:t>
      </w:r>
    </w:p>
    <w:p w:rsidR="00614B5E" w:rsidRPr="000443AB" w:rsidRDefault="00614B5E">
      <w:pPr>
        <w:pStyle w:val="ConsPlusNormal"/>
        <w:spacing w:before="220"/>
        <w:ind w:firstLine="540"/>
        <w:jc w:val="both"/>
      </w:pPr>
      <w:r w:rsidRPr="000443AB">
        <w:t xml:space="preserve">для граждан, поступивших на военную службу и не имеющих подготовки по соответствующей военно </w:t>
      </w:r>
      <w:r w:rsidR="00BD2723">
        <w:t>–</w:t>
      </w:r>
      <w:r w:rsidRPr="000443AB">
        <w:t xml:space="preserve"> учетной специальности, </w:t>
      </w:r>
      <w:r w:rsidR="00BD2723">
        <w:t>–</w:t>
      </w:r>
      <w:r w:rsidRPr="000443AB">
        <w:t xml:space="preserve"> до 6 месяцев (до 2 месяцев - начальная военная подготовка и до 4 месяцев - подготовка по соответствующей военно - учетной специальности);</w:t>
      </w:r>
    </w:p>
    <w:p w:rsidR="00614B5E" w:rsidRPr="000443AB" w:rsidRDefault="00614B5E">
      <w:pPr>
        <w:pStyle w:val="ConsPlusNormal"/>
        <w:spacing w:before="220"/>
        <w:ind w:firstLine="540"/>
        <w:jc w:val="both"/>
      </w:pPr>
      <w:r w:rsidRPr="000443AB">
        <w:t xml:space="preserve">для граждан, поступивших на военную службу и имеющих соответствующую военно - учетную специальность, </w:t>
      </w:r>
      <w:r w:rsidR="00BD2723">
        <w:t>–</w:t>
      </w:r>
      <w:r w:rsidRPr="000443AB">
        <w:t xml:space="preserve"> до 3 месяцев.</w:t>
      </w:r>
    </w:p>
    <w:p w:rsidR="00614B5E" w:rsidRPr="000443AB" w:rsidRDefault="00614B5E">
      <w:pPr>
        <w:pStyle w:val="ConsPlusNormal"/>
        <w:spacing w:before="220"/>
        <w:ind w:firstLine="540"/>
        <w:jc w:val="both"/>
      </w:pPr>
      <w:r w:rsidRPr="000443AB">
        <w:t>По окончании учебных воинских частей военнослужащие направляются для дальнейшего прохождения военной службы.</w:t>
      </w:r>
    </w:p>
    <w:p w:rsidR="00614B5E" w:rsidRPr="000443AB" w:rsidRDefault="00614B5E">
      <w:pPr>
        <w:pStyle w:val="ConsPlusNormal"/>
        <w:spacing w:before="220"/>
        <w:ind w:firstLine="540"/>
        <w:jc w:val="both"/>
      </w:pPr>
      <w:r w:rsidRPr="000443AB">
        <w:t>Срок подготовки граждан по соответствующей военно - учетной специальности определяется программами учебных воинских частей.</w:t>
      </w:r>
    </w:p>
    <w:p w:rsidR="00614B5E" w:rsidRPr="000443AB" w:rsidRDefault="00614B5E">
      <w:pPr>
        <w:pStyle w:val="ConsPlusNormal"/>
      </w:pPr>
    </w:p>
    <w:p w:rsidR="00614B5E" w:rsidRPr="00BD2723" w:rsidRDefault="00614B5E">
      <w:pPr>
        <w:pStyle w:val="ConsPlusNormal"/>
        <w:jc w:val="center"/>
        <w:outlineLvl w:val="1"/>
        <w:rPr>
          <w:b/>
        </w:rPr>
      </w:pPr>
      <w:r w:rsidRPr="00BD2723">
        <w:rPr>
          <w:b/>
        </w:rPr>
        <w:t>Глава IV. ПРИСВОЕНИЕ ВОИНСКИХ ЗВАНИЙ</w:t>
      </w:r>
    </w:p>
    <w:p w:rsidR="00614B5E" w:rsidRPr="000443AB" w:rsidRDefault="00614B5E">
      <w:pPr>
        <w:pStyle w:val="ConsPlusNormal"/>
      </w:pPr>
    </w:p>
    <w:p w:rsidR="00614B5E" w:rsidRPr="000443AB" w:rsidRDefault="00614B5E">
      <w:pPr>
        <w:pStyle w:val="ConsPlusNormal"/>
        <w:ind w:firstLine="540"/>
        <w:jc w:val="both"/>
      </w:pPr>
      <w:r w:rsidRPr="000443AB">
        <w:t xml:space="preserve">19. Гражданам, ранее не проходившим военную службу и поступившим на военную службу по контракту, одновременно с назначением на воинскую должность присваиваются воинские звания </w:t>
      </w:r>
      <w:r w:rsidR="000443AB">
        <w:t>«</w:t>
      </w:r>
      <w:r w:rsidRPr="000443AB">
        <w:t>рядовой</w:t>
      </w:r>
      <w:r w:rsidR="000443AB">
        <w:t>»</w:t>
      </w:r>
      <w:r w:rsidRPr="000443AB">
        <w:t xml:space="preserve"> или </w:t>
      </w:r>
      <w:r w:rsidR="000443AB">
        <w:t>«</w:t>
      </w:r>
      <w:r w:rsidRPr="000443AB">
        <w:t>курсант</w:t>
      </w:r>
      <w:r w:rsidR="000443AB">
        <w:t>»</w:t>
      </w:r>
      <w:r w:rsidRPr="000443AB">
        <w:t>.</w:t>
      </w:r>
    </w:p>
    <w:p w:rsidR="00614B5E" w:rsidRPr="000443AB" w:rsidRDefault="00614B5E">
      <w:pPr>
        <w:pStyle w:val="ConsPlusNormal"/>
        <w:spacing w:before="220"/>
        <w:ind w:firstLine="540"/>
        <w:jc w:val="both"/>
      </w:pPr>
      <w:r w:rsidRPr="000443AB">
        <w:t>20. Сроки выслуги в очередных воинских званиях для военнослужащих - контрактников устанавливаются:</w:t>
      </w:r>
    </w:p>
    <w:p w:rsidR="00614B5E" w:rsidRPr="000443AB" w:rsidRDefault="00614B5E">
      <w:pPr>
        <w:pStyle w:val="ConsPlusNormal"/>
        <w:spacing w:before="220"/>
        <w:ind w:firstLine="540"/>
        <w:jc w:val="both"/>
      </w:pPr>
      <w:r w:rsidRPr="000443AB">
        <w:lastRenderedPageBreak/>
        <w:t xml:space="preserve">ефрейтор </w:t>
      </w:r>
      <w:r w:rsidR="00BD2723">
        <w:t>–</w:t>
      </w:r>
      <w:r w:rsidRPr="000443AB">
        <w:t xml:space="preserve"> не менее 5 месяцев выслуги в воинском звании рядовой или курсант;</w:t>
      </w:r>
    </w:p>
    <w:p w:rsidR="00614B5E" w:rsidRPr="000443AB" w:rsidRDefault="00614B5E">
      <w:pPr>
        <w:pStyle w:val="ConsPlusNormal"/>
        <w:spacing w:before="220"/>
        <w:ind w:firstLine="540"/>
        <w:jc w:val="both"/>
      </w:pPr>
      <w:r w:rsidRPr="000443AB">
        <w:t xml:space="preserve">младший сержант </w:t>
      </w:r>
      <w:r w:rsidR="00BD2723">
        <w:t>–</w:t>
      </w:r>
      <w:r w:rsidRPr="000443AB">
        <w:t xml:space="preserve"> не менее 3 месяцев выслуги в воинском звании ефрейтор;</w:t>
      </w:r>
    </w:p>
    <w:p w:rsidR="00614B5E" w:rsidRPr="000443AB" w:rsidRDefault="00614B5E">
      <w:pPr>
        <w:pStyle w:val="ConsPlusNormal"/>
        <w:spacing w:before="220"/>
        <w:ind w:firstLine="540"/>
        <w:jc w:val="both"/>
      </w:pPr>
      <w:r w:rsidRPr="000443AB">
        <w:t xml:space="preserve">сержант </w:t>
      </w:r>
      <w:r w:rsidR="00BD2723">
        <w:t>–</w:t>
      </w:r>
      <w:r w:rsidRPr="000443AB">
        <w:t xml:space="preserve"> не менее 3 месяцев выслуги в воинском звании младший сержант;</w:t>
      </w:r>
    </w:p>
    <w:p w:rsidR="00614B5E" w:rsidRPr="000443AB" w:rsidRDefault="00614B5E">
      <w:pPr>
        <w:pStyle w:val="ConsPlusNormal"/>
        <w:spacing w:before="220"/>
        <w:ind w:firstLine="540"/>
        <w:jc w:val="both"/>
      </w:pPr>
      <w:r w:rsidRPr="000443AB">
        <w:t xml:space="preserve">старший сержант </w:t>
      </w:r>
      <w:r w:rsidR="00BD2723">
        <w:t>–</w:t>
      </w:r>
      <w:r w:rsidRPr="000443AB">
        <w:t xml:space="preserve"> не менее 3 месяцев выслуги в воинском звании сержант;</w:t>
      </w:r>
    </w:p>
    <w:p w:rsidR="00614B5E" w:rsidRPr="000443AB" w:rsidRDefault="00614B5E">
      <w:pPr>
        <w:pStyle w:val="ConsPlusNormal"/>
        <w:spacing w:before="220"/>
        <w:ind w:firstLine="540"/>
        <w:jc w:val="both"/>
      </w:pPr>
      <w:r w:rsidRPr="000443AB">
        <w:t xml:space="preserve">старшина </w:t>
      </w:r>
      <w:r w:rsidR="00BD2723">
        <w:t>–</w:t>
      </w:r>
      <w:r w:rsidRPr="000443AB">
        <w:t xml:space="preserve"> не менее 6 месяцев выслуги в воинском звании старший сержант.</w:t>
      </w:r>
    </w:p>
    <w:p w:rsidR="00614B5E" w:rsidRPr="000443AB" w:rsidRDefault="00614B5E">
      <w:pPr>
        <w:pStyle w:val="ConsPlusNormal"/>
        <w:spacing w:before="220"/>
        <w:ind w:firstLine="540"/>
        <w:jc w:val="both"/>
      </w:pPr>
      <w:r w:rsidRPr="000443AB">
        <w:t>21. Очередное воинское звание присваивается военнослужащему в день истечения срока его военной службы в предыдущем воинском звании, если он занимает воинскую должность, для которой штатом предусмотрено воинское звание, равное или более высокое, чем воинское звание, присваиваемое военнослужащему.</w:t>
      </w:r>
    </w:p>
    <w:p w:rsidR="00614B5E" w:rsidRPr="000443AB" w:rsidRDefault="00614B5E">
      <w:pPr>
        <w:pStyle w:val="ConsPlusNormal"/>
        <w:spacing w:before="220"/>
        <w:ind w:firstLine="540"/>
        <w:jc w:val="both"/>
      </w:pPr>
      <w:r w:rsidRPr="000443AB">
        <w:t>Воинское звание может быть присвоено военнослужащему досрочно за особые личные заслуги, но не выше воинского звания, предусмотренного штатом для занимаемой им воинской должности.</w:t>
      </w:r>
    </w:p>
    <w:p w:rsidR="00614B5E" w:rsidRPr="000443AB" w:rsidRDefault="00614B5E">
      <w:pPr>
        <w:pStyle w:val="ConsPlusNormal"/>
        <w:spacing w:before="220"/>
        <w:ind w:firstLine="540"/>
        <w:jc w:val="both"/>
      </w:pPr>
      <w:r w:rsidRPr="000443AB">
        <w:t xml:space="preserve">22. Воинское звание младший сержант присваивается военнослужащему после окончания учебной воинской части, если полученная военно </w:t>
      </w:r>
      <w:r w:rsidR="00BD2723">
        <w:t>–</w:t>
      </w:r>
      <w:r w:rsidRPr="000443AB">
        <w:t xml:space="preserve"> учетная специальность соответствует воинскому званию, определенному Постановлением Совета Министров </w:t>
      </w:r>
      <w:r w:rsidR="00BD2723">
        <w:t>–</w:t>
      </w:r>
      <w:r w:rsidRPr="000443AB">
        <w:t xml:space="preserve"> Правительства Российской Федерации от 26 июня 1993 г. </w:t>
      </w:r>
      <w:r w:rsidR="000443AB" w:rsidRPr="000443AB">
        <w:t>№</w:t>
      </w:r>
      <w:r w:rsidRPr="000443AB">
        <w:t xml:space="preserve"> 600-33.</w:t>
      </w:r>
    </w:p>
    <w:p w:rsidR="00614B5E" w:rsidRPr="000443AB" w:rsidRDefault="00614B5E">
      <w:pPr>
        <w:pStyle w:val="ConsPlusNormal"/>
        <w:spacing w:before="220"/>
        <w:ind w:firstLine="540"/>
        <w:jc w:val="both"/>
      </w:pPr>
      <w:r w:rsidRPr="000443AB">
        <w:t>23. Присвоение воинских званий военнослужащим - контрактникам производится:</w:t>
      </w:r>
    </w:p>
    <w:p w:rsidR="00614B5E" w:rsidRPr="000443AB" w:rsidRDefault="00614B5E">
      <w:pPr>
        <w:pStyle w:val="ConsPlusNormal"/>
        <w:spacing w:before="220"/>
        <w:ind w:firstLine="540"/>
        <w:jc w:val="both"/>
      </w:pPr>
      <w:r w:rsidRPr="000443AB">
        <w:t xml:space="preserve">а) до ефрейтора или курсанта </w:t>
      </w:r>
      <w:r w:rsidR="00BD2723">
        <w:t>–</w:t>
      </w:r>
      <w:r w:rsidRPr="000443AB">
        <w:t xml:space="preserve"> командирами отдельных батальонов, командиром отдельной воинской части (отряда), а также командиром полка;</w:t>
      </w:r>
    </w:p>
    <w:p w:rsidR="00614B5E" w:rsidRPr="000443AB" w:rsidRDefault="00614B5E">
      <w:pPr>
        <w:pStyle w:val="ConsPlusNormal"/>
        <w:spacing w:before="220"/>
        <w:ind w:firstLine="540"/>
        <w:jc w:val="both"/>
      </w:pPr>
      <w:r w:rsidRPr="000443AB">
        <w:t xml:space="preserve">б) до старшего сержанта </w:t>
      </w:r>
      <w:r w:rsidR="00BD2723">
        <w:t>–</w:t>
      </w:r>
      <w:r w:rsidRPr="000443AB">
        <w:t xml:space="preserve"> командирами полков и им равных;</w:t>
      </w:r>
    </w:p>
    <w:p w:rsidR="00614B5E" w:rsidRPr="000443AB" w:rsidRDefault="00614B5E">
      <w:pPr>
        <w:pStyle w:val="ConsPlusNormal"/>
        <w:spacing w:before="220"/>
        <w:ind w:firstLine="540"/>
        <w:jc w:val="both"/>
      </w:pPr>
      <w:r w:rsidRPr="000443AB">
        <w:t xml:space="preserve">в) до старшины </w:t>
      </w:r>
      <w:r w:rsidR="00BD2723">
        <w:t>–</w:t>
      </w:r>
      <w:r w:rsidRPr="000443AB">
        <w:t xml:space="preserve"> командирами соединений.</w:t>
      </w:r>
    </w:p>
    <w:p w:rsidR="00614B5E" w:rsidRPr="000443AB" w:rsidRDefault="00614B5E">
      <w:pPr>
        <w:pStyle w:val="ConsPlusNormal"/>
        <w:spacing w:before="220"/>
        <w:ind w:firstLine="540"/>
        <w:jc w:val="both"/>
      </w:pPr>
      <w:r w:rsidRPr="000443AB">
        <w:t xml:space="preserve">24. Военнослужащие </w:t>
      </w:r>
      <w:r w:rsidR="00BD2723">
        <w:t>–</w:t>
      </w:r>
      <w:r w:rsidRPr="000443AB">
        <w:t xml:space="preserve"> контрактники могут быть лишены воинского звания только по приговору суда за умышленно совершенное преступление.</w:t>
      </w:r>
    </w:p>
    <w:p w:rsidR="00614B5E" w:rsidRPr="000443AB" w:rsidRDefault="00614B5E">
      <w:pPr>
        <w:pStyle w:val="ConsPlusNormal"/>
        <w:spacing w:before="220"/>
        <w:ind w:firstLine="540"/>
        <w:jc w:val="both"/>
      </w:pPr>
      <w:r w:rsidRPr="000443AB">
        <w:t>Гражданину, лишенному воинского звания, может быть присвоено воинское звание, которого он был лишен, должностным лицом, имеющим право присваивать это воинское звание, только после снятия (погашения) судимости.</w:t>
      </w:r>
    </w:p>
    <w:p w:rsidR="00614B5E" w:rsidRPr="000443AB" w:rsidRDefault="00614B5E">
      <w:pPr>
        <w:pStyle w:val="ConsPlusNormal"/>
      </w:pPr>
    </w:p>
    <w:p w:rsidR="00614B5E" w:rsidRPr="00BD2723" w:rsidRDefault="00614B5E" w:rsidP="00BD2723">
      <w:pPr>
        <w:pStyle w:val="ConsPlusNormal"/>
        <w:jc w:val="center"/>
        <w:outlineLvl w:val="1"/>
        <w:rPr>
          <w:b/>
        </w:rPr>
      </w:pPr>
      <w:r w:rsidRPr="00BD2723">
        <w:rPr>
          <w:b/>
        </w:rPr>
        <w:t>Глава V. НАЗНАЧЕНИЕ НА ВОИНСКИЕ ДОЛЖНОСТИ,</w:t>
      </w:r>
      <w:r w:rsidR="00BD2723" w:rsidRPr="00BD2723">
        <w:rPr>
          <w:b/>
        </w:rPr>
        <w:t xml:space="preserve"> </w:t>
      </w:r>
      <w:r w:rsidRPr="00BD2723">
        <w:rPr>
          <w:b/>
        </w:rPr>
        <w:t>ПЕРЕВОД ПО СЛУЖБЕ</w:t>
      </w:r>
    </w:p>
    <w:p w:rsidR="00614B5E" w:rsidRPr="000443AB" w:rsidRDefault="00614B5E">
      <w:pPr>
        <w:pStyle w:val="ConsPlusNormal"/>
      </w:pPr>
    </w:p>
    <w:p w:rsidR="00614B5E" w:rsidRPr="000443AB" w:rsidRDefault="00614B5E">
      <w:pPr>
        <w:pStyle w:val="ConsPlusNormal"/>
        <w:ind w:firstLine="540"/>
        <w:jc w:val="both"/>
      </w:pPr>
      <w:r w:rsidRPr="000443AB">
        <w:t xml:space="preserve">25. Назначение на воинские должности или зачисление в распоряжение, связанное с изменением места военной службы военнослужащих - контрактников, производятся с учетом профессиональной подготовленности, опыта военной службы, морально </w:t>
      </w:r>
      <w:r w:rsidR="00BD2723">
        <w:t>–</w:t>
      </w:r>
      <w:r w:rsidRPr="000443AB">
        <w:t xml:space="preserve"> психологических качеств.</w:t>
      </w:r>
    </w:p>
    <w:p w:rsidR="00614B5E" w:rsidRPr="000443AB" w:rsidRDefault="00614B5E">
      <w:pPr>
        <w:pStyle w:val="ConsPlusNormal"/>
        <w:spacing w:before="220"/>
        <w:ind w:firstLine="540"/>
        <w:jc w:val="both"/>
      </w:pPr>
      <w:r w:rsidRPr="000443AB">
        <w:t>26. Перевод военнослужащих - контрактников внутри воинской части с одной воинской должности на другую производится приказами командиров (начальников), которым предоставлено право приема их на военную службу, как правило, по окончании учебного года (периода обучения).</w:t>
      </w:r>
    </w:p>
    <w:p w:rsidR="00614B5E" w:rsidRPr="000443AB" w:rsidRDefault="00614B5E">
      <w:pPr>
        <w:pStyle w:val="ConsPlusNormal"/>
        <w:spacing w:before="220"/>
        <w:ind w:firstLine="540"/>
        <w:jc w:val="both"/>
      </w:pPr>
      <w:bookmarkStart w:id="5" w:name="P135"/>
      <w:bookmarkEnd w:id="5"/>
      <w:r w:rsidRPr="000443AB">
        <w:t xml:space="preserve">27. Перевод военнослужащих </w:t>
      </w:r>
      <w:r w:rsidR="00BD2723">
        <w:t>–</w:t>
      </w:r>
      <w:r w:rsidRPr="000443AB">
        <w:t xml:space="preserve"> контрактников из одной воинской части в другую производится:</w:t>
      </w:r>
    </w:p>
    <w:p w:rsidR="00614B5E" w:rsidRPr="000443AB" w:rsidRDefault="00614B5E">
      <w:pPr>
        <w:pStyle w:val="ConsPlusNormal"/>
        <w:spacing w:before="220"/>
        <w:ind w:firstLine="540"/>
        <w:jc w:val="both"/>
      </w:pPr>
      <w:r w:rsidRPr="000443AB">
        <w:t xml:space="preserve">а) по состоянию здоровья, если военнослужащему по заключению военно </w:t>
      </w:r>
      <w:r w:rsidR="00BD2723">
        <w:t>–</w:t>
      </w:r>
      <w:r w:rsidRPr="000443AB">
        <w:t xml:space="preserve"> врачебной комиссии выполнение служебных обязанностей по занимаемой должности или месту службы </w:t>
      </w:r>
      <w:r w:rsidRPr="000443AB">
        <w:lastRenderedPageBreak/>
        <w:t>противопоказано;</w:t>
      </w:r>
    </w:p>
    <w:p w:rsidR="00614B5E" w:rsidRPr="000443AB" w:rsidRDefault="00614B5E">
      <w:pPr>
        <w:pStyle w:val="ConsPlusNormal"/>
        <w:spacing w:before="220"/>
        <w:ind w:firstLine="540"/>
        <w:jc w:val="both"/>
      </w:pPr>
      <w:r w:rsidRPr="000443AB">
        <w:t xml:space="preserve">б) по семейным обстоятельствам, когда членам семьи по заключению военно </w:t>
      </w:r>
      <w:r w:rsidR="00BD2723">
        <w:t>–</w:t>
      </w:r>
      <w:r w:rsidRPr="000443AB">
        <w:t xml:space="preserve"> врачебной комиссии проживание по месту службы военнослужащего противопоказано;</w:t>
      </w:r>
    </w:p>
    <w:p w:rsidR="00614B5E" w:rsidRPr="000443AB" w:rsidRDefault="00614B5E">
      <w:pPr>
        <w:pStyle w:val="ConsPlusNormal"/>
        <w:spacing w:before="220"/>
        <w:ind w:firstLine="540"/>
        <w:jc w:val="both"/>
      </w:pPr>
      <w:r w:rsidRPr="000443AB">
        <w:t>в) по выслуге установленного срока военной службы в местностях с установленными сроками военной службы;</w:t>
      </w:r>
    </w:p>
    <w:p w:rsidR="00614B5E" w:rsidRPr="000443AB" w:rsidRDefault="00614B5E">
      <w:pPr>
        <w:pStyle w:val="ConsPlusNormal"/>
        <w:spacing w:before="220"/>
        <w:ind w:firstLine="540"/>
        <w:jc w:val="both"/>
      </w:pPr>
      <w:r w:rsidRPr="000443AB">
        <w:t>г) в связи с проведением организационных мероприятий, когда по прежнему месту военной службы нет соответствующих вакантных должностей;</w:t>
      </w:r>
    </w:p>
    <w:p w:rsidR="00614B5E" w:rsidRPr="000443AB" w:rsidRDefault="00614B5E">
      <w:pPr>
        <w:pStyle w:val="ConsPlusNormal"/>
        <w:spacing w:before="220"/>
        <w:ind w:firstLine="540"/>
        <w:jc w:val="both"/>
      </w:pPr>
      <w:r w:rsidRPr="000443AB">
        <w:t xml:space="preserve">д) в связи с формированием, развертыванием воинской части и в других случаях, вызванных служебной необходимостью, за исключением военнослужащих, заключивших контракт вида </w:t>
      </w:r>
      <w:r w:rsidR="000443AB">
        <w:t>«</w:t>
      </w:r>
      <w:r w:rsidRPr="000443AB">
        <w:t>б</w:t>
      </w:r>
      <w:r w:rsidR="000443AB">
        <w:t>»</w:t>
      </w:r>
      <w:r w:rsidRPr="000443AB">
        <w:t xml:space="preserve"> и </w:t>
      </w:r>
      <w:r w:rsidR="000443AB">
        <w:t>«</w:t>
      </w:r>
      <w:r w:rsidRPr="000443AB">
        <w:t>в</w:t>
      </w:r>
      <w:r w:rsidR="000443AB">
        <w:t>»</w:t>
      </w:r>
      <w:r w:rsidRPr="000443AB">
        <w:t>.</w:t>
      </w:r>
    </w:p>
    <w:p w:rsidR="00614B5E" w:rsidRPr="000443AB" w:rsidRDefault="00614B5E">
      <w:pPr>
        <w:pStyle w:val="ConsPlusNormal"/>
        <w:spacing w:before="220"/>
        <w:ind w:firstLine="540"/>
        <w:jc w:val="both"/>
      </w:pPr>
      <w:r w:rsidRPr="000443AB">
        <w:t xml:space="preserve">28. Военнослужащие </w:t>
      </w:r>
      <w:r w:rsidR="00BD2723">
        <w:t>–</w:t>
      </w:r>
      <w:r w:rsidRPr="000443AB">
        <w:t xml:space="preserve"> контрактники, состоящие в браке, переводятся к новому месту военной службы по возможности совместно и одновременно.</w:t>
      </w:r>
    </w:p>
    <w:p w:rsidR="00614B5E" w:rsidRPr="000443AB" w:rsidRDefault="00614B5E">
      <w:pPr>
        <w:pStyle w:val="ConsPlusNormal"/>
        <w:spacing w:before="220"/>
        <w:ind w:firstLine="540"/>
        <w:jc w:val="both"/>
      </w:pPr>
      <w:r w:rsidRPr="000443AB">
        <w:t xml:space="preserve">29. Перевод военнослужащих </w:t>
      </w:r>
      <w:r w:rsidR="00BD2723">
        <w:t>–</w:t>
      </w:r>
      <w:r w:rsidRPr="000443AB">
        <w:t xml:space="preserve"> контрактников из одной воинской части в другую по причинам, указанным в статье 27 настоящего Положения, производится:</w:t>
      </w:r>
    </w:p>
    <w:p w:rsidR="00614B5E" w:rsidRPr="000443AB" w:rsidRDefault="00614B5E">
      <w:pPr>
        <w:pStyle w:val="ConsPlusNormal"/>
        <w:spacing w:before="220"/>
        <w:ind w:firstLine="540"/>
        <w:jc w:val="both"/>
      </w:pPr>
      <w:r w:rsidRPr="000443AB">
        <w:t xml:space="preserve">внутри соединения из одной воинской части в другую </w:t>
      </w:r>
      <w:r w:rsidR="00BD2723">
        <w:t>–</w:t>
      </w:r>
      <w:r w:rsidRPr="000443AB">
        <w:t xml:space="preserve"> приказом командира соединения;</w:t>
      </w:r>
    </w:p>
    <w:p w:rsidR="00614B5E" w:rsidRPr="000443AB" w:rsidRDefault="00614B5E">
      <w:pPr>
        <w:pStyle w:val="ConsPlusNormal"/>
        <w:spacing w:before="220"/>
        <w:ind w:firstLine="540"/>
        <w:jc w:val="both"/>
      </w:pPr>
      <w:r w:rsidRPr="000443AB">
        <w:t xml:space="preserve">внутри регионального центра по делам ГО и ЧС </w:t>
      </w:r>
      <w:r w:rsidR="00BD2723">
        <w:t>–</w:t>
      </w:r>
      <w:r w:rsidRPr="000443AB">
        <w:t xml:space="preserve"> решением начальника регионального центра по делам ГО и ЧС;</w:t>
      </w:r>
    </w:p>
    <w:p w:rsidR="00614B5E" w:rsidRPr="000443AB" w:rsidRDefault="00614B5E">
      <w:pPr>
        <w:pStyle w:val="ConsPlusNormal"/>
        <w:spacing w:before="220"/>
        <w:ind w:firstLine="540"/>
        <w:jc w:val="both"/>
      </w:pPr>
      <w:r w:rsidRPr="000443AB">
        <w:t xml:space="preserve">из одного регионального центра по делам ГО и ЧС в другой </w:t>
      </w:r>
      <w:r w:rsidR="00BD2723">
        <w:t>–</w:t>
      </w:r>
      <w:r w:rsidRPr="000443AB">
        <w:t xml:space="preserve"> решением заместителя Министра МЧС России.</w:t>
      </w:r>
    </w:p>
    <w:p w:rsidR="00614B5E" w:rsidRPr="000443AB" w:rsidRDefault="00614B5E">
      <w:pPr>
        <w:pStyle w:val="ConsPlusNormal"/>
        <w:spacing w:before="220"/>
        <w:ind w:firstLine="540"/>
        <w:jc w:val="both"/>
      </w:pPr>
      <w:r w:rsidRPr="000443AB">
        <w:t xml:space="preserve">Перевод военнослужащих </w:t>
      </w:r>
      <w:r w:rsidR="00BD2723">
        <w:t>–</w:t>
      </w:r>
      <w:r w:rsidRPr="000443AB">
        <w:t xml:space="preserve"> контрактников по тем же причинам из Войск гражданской обороны Российской Федерации в Вооруженные Силы Российской Федерации в другие войска и воинские формирования Российской Федерации и наоборот производится на основании Указания МЧС России и соответствующего министерства по взаимному согласованию.</w:t>
      </w:r>
    </w:p>
    <w:p w:rsidR="00614B5E" w:rsidRPr="000443AB" w:rsidRDefault="00614B5E">
      <w:pPr>
        <w:pStyle w:val="ConsPlusNormal"/>
        <w:spacing w:before="220"/>
        <w:ind w:firstLine="540"/>
        <w:jc w:val="both"/>
      </w:pPr>
      <w:r w:rsidRPr="000443AB">
        <w:t>30. Изменение места дислокации воинской части не является основанием для перевода военнослужащего - контрактника в другую воинскую часть, а также для досрочного увольнения его с военной службы.</w:t>
      </w:r>
    </w:p>
    <w:p w:rsidR="00614B5E" w:rsidRPr="000443AB" w:rsidRDefault="00614B5E">
      <w:pPr>
        <w:pStyle w:val="ConsPlusNormal"/>
      </w:pPr>
    </w:p>
    <w:p w:rsidR="00614B5E" w:rsidRPr="00BD2723" w:rsidRDefault="00614B5E">
      <w:pPr>
        <w:pStyle w:val="ConsPlusNormal"/>
        <w:jc w:val="center"/>
        <w:outlineLvl w:val="1"/>
        <w:rPr>
          <w:b/>
        </w:rPr>
      </w:pPr>
      <w:r w:rsidRPr="00BD2723">
        <w:rPr>
          <w:b/>
        </w:rPr>
        <w:t>Глава VI. ОТПУСКА</w:t>
      </w:r>
    </w:p>
    <w:p w:rsidR="00614B5E" w:rsidRPr="000443AB" w:rsidRDefault="00614B5E">
      <w:pPr>
        <w:pStyle w:val="ConsPlusNormal"/>
      </w:pPr>
    </w:p>
    <w:p w:rsidR="00614B5E" w:rsidRPr="000443AB" w:rsidRDefault="00614B5E">
      <w:pPr>
        <w:pStyle w:val="ConsPlusNormal"/>
        <w:ind w:firstLine="540"/>
        <w:jc w:val="both"/>
      </w:pPr>
      <w:r w:rsidRPr="000443AB">
        <w:t>31. Военнослужащим - контрактникам предоставляются:</w:t>
      </w:r>
    </w:p>
    <w:p w:rsidR="00614B5E" w:rsidRPr="000443AB" w:rsidRDefault="00614B5E">
      <w:pPr>
        <w:pStyle w:val="ConsPlusNormal"/>
        <w:spacing w:before="220"/>
        <w:ind w:firstLine="540"/>
        <w:jc w:val="both"/>
      </w:pPr>
      <w:r w:rsidRPr="000443AB">
        <w:t>а) основные отпуска (ежегодно);</w:t>
      </w:r>
    </w:p>
    <w:p w:rsidR="00614B5E" w:rsidRPr="000443AB" w:rsidRDefault="00614B5E">
      <w:pPr>
        <w:pStyle w:val="ConsPlusNormal"/>
        <w:spacing w:before="220"/>
        <w:ind w:firstLine="540"/>
        <w:jc w:val="both"/>
      </w:pPr>
      <w:r w:rsidRPr="000443AB">
        <w:t>б) отпуска по болезни;</w:t>
      </w:r>
    </w:p>
    <w:p w:rsidR="00614B5E" w:rsidRPr="000443AB" w:rsidRDefault="00614B5E">
      <w:pPr>
        <w:pStyle w:val="ConsPlusNormal"/>
        <w:spacing w:before="220"/>
        <w:ind w:firstLine="540"/>
        <w:jc w:val="both"/>
      </w:pPr>
      <w:r w:rsidRPr="000443AB">
        <w:t>в) отпуска по личным обстоятельствам;</w:t>
      </w:r>
    </w:p>
    <w:p w:rsidR="00614B5E" w:rsidRPr="000443AB" w:rsidRDefault="00614B5E">
      <w:pPr>
        <w:pStyle w:val="ConsPlusNormal"/>
        <w:spacing w:before="220"/>
        <w:ind w:firstLine="540"/>
        <w:jc w:val="both"/>
      </w:pPr>
      <w:r w:rsidRPr="000443AB">
        <w:t>г) отпуска по беременности и родам, а также отпуска по уходу за ребенком (для военнослужащих женского пола);</w:t>
      </w:r>
    </w:p>
    <w:p w:rsidR="00614B5E" w:rsidRPr="000443AB" w:rsidRDefault="00614B5E">
      <w:pPr>
        <w:pStyle w:val="ConsPlusNormal"/>
        <w:spacing w:before="220"/>
        <w:ind w:firstLine="540"/>
        <w:jc w:val="both"/>
      </w:pPr>
      <w:r w:rsidRPr="000443AB">
        <w:t>д) другие отпуска в случаях, предусмотренных законодательством Российской Федерации.</w:t>
      </w:r>
    </w:p>
    <w:p w:rsidR="00614B5E" w:rsidRPr="000443AB" w:rsidRDefault="00614B5E">
      <w:pPr>
        <w:pStyle w:val="ConsPlusNormal"/>
        <w:spacing w:before="220"/>
        <w:ind w:firstLine="540"/>
        <w:jc w:val="both"/>
      </w:pPr>
      <w:r w:rsidRPr="000443AB">
        <w:t>32. Продолжительность основного отпуска устанавливается:</w:t>
      </w:r>
    </w:p>
    <w:p w:rsidR="00614B5E" w:rsidRPr="000443AB" w:rsidRDefault="00614B5E">
      <w:pPr>
        <w:pStyle w:val="ConsPlusNormal"/>
        <w:spacing w:before="220"/>
        <w:ind w:firstLine="540"/>
        <w:jc w:val="both"/>
      </w:pPr>
      <w:r w:rsidRPr="000443AB">
        <w:t xml:space="preserve">военнослужащим, общая продолжительность военной службы которых в льготном исчислении составляет менее 10 лет </w:t>
      </w:r>
      <w:r w:rsidR="00BD2723">
        <w:t>–</w:t>
      </w:r>
      <w:r w:rsidRPr="000443AB">
        <w:t xml:space="preserve"> 30 суток;</w:t>
      </w:r>
    </w:p>
    <w:p w:rsidR="00614B5E" w:rsidRPr="000443AB" w:rsidRDefault="00614B5E">
      <w:pPr>
        <w:pStyle w:val="ConsPlusNormal"/>
        <w:spacing w:before="220"/>
        <w:ind w:firstLine="540"/>
        <w:jc w:val="both"/>
      </w:pPr>
      <w:r w:rsidRPr="000443AB">
        <w:lastRenderedPageBreak/>
        <w:t xml:space="preserve">военнослужащим, общая продолжительность военной службы которых в льготном исчислении составляет 10 лет и более </w:t>
      </w:r>
      <w:r w:rsidR="00BD2723">
        <w:t>–</w:t>
      </w:r>
      <w:r w:rsidRPr="000443AB">
        <w:t xml:space="preserve"> 35 суток;</w:t>
      </w:r>
    </w:p>
    <w:p w:rsidR="00614B5E" w:rsidRPr="000443AB" w:rsidRDefault="00614B5E">
      <w:pPr>
        <w:pStyle w:val="ConsPlusNormal"/>
        <w:spacing w:before="220"/>
        <w:ind w:firstLine="540"/>
        <w:jc w:val="both"/>
      </w:pPr>
      <w:r w:rsidRPr="000443AB">
        <w:t xml:space="preserve">военнослужащим, общая продолжительность военной службы которых в льготном исчислении составляет 15 лет и более </w:t>
      </w:r>
      <w:r w:rsidR="00BD2723">
        <w:t>–</w:t>
      </w:r>
      <w:r w:rsidRPr="000443AB">
        <w:t xml:space="preserve"> 40 суток;</w:t>
      </w:r>
    </w:p>
    <w:p w:rsidR="00614B5E" w:rsidRPr="000443AB" w:rsidRDefault="00614B5E">
      <w:pPr>
        <w:pStyle w:val="ConsPlusNormal"/>
        <w:spacing w:before="220"/>
        <w:ind w:firstLine="540"/>
        <w:jc w:val="both"/>
      </w:pPr>
      <w:r w:rsidRPr="000443AB">
        <w:t xml:space="preserve">военнослужащим, общая продолжительность военной службы которых в льготном исчислении составляет 20 лет и более </w:t>
      </w:r>
      <w:r w:rsidR="00BD2723">
        <w:t>–</w:t>
      </w:r>
      <w:r w:rsidRPr="000443AB">
        <w:t xml:space="preserve"> 45 суток.</w:t>
      </w:r>
    </w:p>
    <w:p w:rsidR="00614B5E" w:rsidRPr="000443AB" w:rsidRDefault="00614B5E">
      <w:pPr>
        <w:pStyle w:val="ConsPlusNormal"/>
        <w:spacing w:before="220"/>
        <w:ind w:firstLine="540"/>
        <w:jc w:val="both"/>
      </w:pPr>
      <w:r w:rsidRPr="000443AB">
        <w:t>Время проезда к месту проведения основного отпуска и отпуска по личным обстоятельствам и обратно в срок отпуска не засчитывается.</w:t>
      </w:r>
    </w:p>
    <w:p w:rsidR="00614B5E" w:rsidRPr="000443AB" w:rsidRDefault="00614B5E">
      <w:pPr>
        <w:pStyle w:val="ConsPlusNormal"/>
        <w:spacing w:before="220"/>
        <w:ind w:firstLine="540"/>
        <w:jc w:val="both"/>
      </w:pPr>
      <w:r w:rsidRPr="000443AB">
        <w:t>Порядок предоставления отпусков, их разделения, продления, отзыва из отпусков устанавливается в соответствии с действующим законодательством.</w:t>
      </w:r>
    </w:p>
    <w:p w:rsidR="00614B5E" w:rsidRPr="000443AB" w:rsidRDefault="00614B5E">
      <w:pPr>
        <w:pStyle w:val="ConsPlusNormal"/>
      </w:pPr>
    </w:p>
    <w:p w:rsidR="00614B5E" w:rsidRPr="00BD2723" w:rsidRDefault="00614B5E">
      <w:pPr>
        <w:pStyle w:val="ConsPlusNormal"/>
        <w:jc w:val="center"/>
        <w:outlineLvl w:val="1"/>
        <w:rPr>
          <w:b/>
        </w:rPr>
      </w:pPr>
      <w:r w:rsidRPr="00BD2723">
        <w:rPr>
          <w:b/>
        </w:rPr>
        <w:t>Глава VII. АТТЕСТАЦИЯ</w:t>
      </w:r>
    </w:p>
    <w:p w:rsidR="00614B5E" w:rsidRPr="000443AB" w:rsidRDefault="00614B5E">
      <w:pPr>
        <w:pStyle w:val="ConsPlusNormal"/>
      </w:pPr>
    </w:p>
    <w:p w:rsidR="00614B5E" w:rsidRPr="000443AB" w:rsidRDefault="00614B5E">
      <w:pPr>
        <w:pStyle w:val="ConsPlusNormal"/>
        <w:ind w:firstLine="540"/>
        <w:jc w:val="both"/>
      </w:pPr>
      <w:r w:rsidRPr="000443AB">
        <w:t xml:space="preserve">33. В целях обеспечения правильного подбора, расстановки и соответствия военнослужащих </w:t>
      </w:r>
      <w:r w:rsidR="00BD2723">
        <w:t>–</w:t>
      </w:r>
      <w:r w:rsidRPr="000443AB">
        <w:t xml:space="preserve"> контрактников установленным требованиям военной службы проводится их аттестация.</w:t>
      </w:r>
    </w:p>
    <w:p w:rsidR="00614B5E" w:rsidRPr="000443AB" w:rsidRDefault="00614B5E">
      <w:pPr>
        <w:pStyle w:val="ConsPlusNormal"/>
        <w:spacing w:before="220"/>
        <w:ind w:firstLine="540"/>
        <w:jc w:val="both"/>
      </w:pPr>
      <w:r w:rsidRPr="000443AB">
        <w:t>Периодичность, сроки и порядок проведения аттестации военнослужащих - контрактников устанавливается Министром Российской Федерации по делам гражданской обороны, чрезвычайным ситуациям и ликвидации последствий стихийных бедствий.</w:t>
      </w:r>
    </w:p>
    <w:p w:rsidR="00614B5E" w:rsidRPr="000443AB" w:rsidRDefault="00614B5E">
      <w:pPr>
        <w:pStyle w:val="ConsPlusNormal"/>
        <w:spacing w:before="220"/>
        <w:ind w:firstLine="540"/>
        <w:jc w:val="both"/>
      </w:pPr>
      <w:r w:rsidRPr="000443AB">
        <w:t>При аттестации дается объективная оценка деловых качеств каждого военнослужащего - контрактника, определяется его соответствие занимаемой воинской должности и излагаются рекомендации о дальнейшем служебном использовании.</w:t>
      </w:r>
    </w:p>
    <w:p w:rsidR="00614B5E" w:rsidRPr="000443AB" w:rsidRDefault="00614B5E">
      <w:pPr>
        <w:pStyle w:val="ConsPlusNormal"/>
        <w:spacing w:before="220"/>
        <w:ind w:firstLine="540"/>
        <w:jc w:val="both"/>
      </w:pPr>
      <w:r w:rsidRPr="000443AB">
        <w:t>Военнослужащий, проходящий военную службу по контракту, вправе предложить соответствующей аттестационной комиссии свою кандидатуру для рассмотрения на освобождающуюся или вакантную воинскую должность.</w:t>
      </w:r>
    </w:p>
    <w:p w:rsidR="00614B5E" w:rsidRPr="000443AB" w:rsidRDefault="00614B5E">
      <w:pPr>
        <w:pStyle w:val="ConsPlusNormal"/>
        <w:spacing w:before="220"/>
        <w:ind w:firstLine="540"/>
        <w:jc w:val="both"/>
      </w:pPr>
      <w:r w:rsidRPr="000443AB">
        <w:t>34. Для рассмотрения аттестаций и вынесения по ним заключений в воинской части создается постоянно действующая аттестационная комиссия, состав которой определяется приказом командира воинской части.</w:t>
      </w:r>
    </w:p>
    <w:p w:rsidR="00614B5E" w:rsidRPr="000443AB" w:rsidRDefault="00614B5E">
      <w:pPr>
        <w:pStyle w:val="ConsPlusNormal"/>
      </w:pPr>
    </w:p>
    <w:p w:rsidR="00614B5E" w:rsidRPr="00BD2723" w:rsidRDefault="00614B5E" w:rsidP="00BD2723">
      <w:pPr>
        <w:pStyle w:val="ConsPlusNormal"/>
        <w:jc w:val="center"/>
        <w:outlineLvl w:val="1"/>
        <w:rPr>
          <w:b/>
        </w:rPr>
      </w:pPr>
      <w:r w:rsidRPr="00BD2723">
        <w:rPr>
          <w:b/>
        </w:rPr>
        <w:t>Глава VIII. УВОЛЬНЕНИЕ С ВОЕННОЙ СЛУЖБЫ, В ТОМ</w:t>
      </w:r>
      <w:r w:rsidR="00BD2723" w:rsidRPr="00BD2723">
        <w:rPr>
          <w:b/>
        </w:rPr>
        <w:t xml:space="preserve"> </w:t>
      </w:r>
      <w:r w:rsidRPr="00BD2723">
        <w:rPr>
          <w:b/>
        </w:rPr>
        <w:t>ЧИСЛЕ ДОСРОЧНОЕ</w:t>
      </w:r>
    </w:p>
    <w:p w:rsidR="00614B5E" w:rsidRPr="000443AB" w:rsidRDefault="00614B5E">
      <w:pPr>
        <w:pStyle w:val="ConsPlusNormal"/>
      </w:pPr>
    </w:p>
    <w:p w:rsidR="00614B5E" w:rsidRPr="000443AB" w:rsidRDefault="00614B5E">
      <w:pPr>
        <w:pStyle w:val="ConsPlusNormal"/>
        <w:ind w:firstLine="540"/>
        <w:jc w:val="both"/>
      </w:pPr>
      <w:r w:rsidRPr="000443AB">
        <w:t>35. Военнослужащие - контрактники увольняются с военной службы по истечении срока военной службы, установленного условиями заключенного контракта.</w:t>
      </w:r>
    </w:p>
    <w:p w:rsidR="00614B5E" w:rsidRPr="000443AB" w:rsidRDefault="00614B5E">
      <w:pPr>
        <w:pStyle w:val="ConsPlusNormal"/>
        <w:spacing w:before="220"/>
        <w:ind w:firstLine="540"/>
        <w:jc w:val="both"/>
      </w:pPr>
      <w:r w:rsidRPr="000443AB">
        <w:t>36. Увольнение военнослужащего - контрактника с военной службы с зачислением в запас производится по одному из следующих оснований:</w:t>
      </w:r>
    </w:p>
    <w:p w:rsidR="00614B5E" w:rsidRPr="000443AB" w:rsidRDefault="00614B5E">
      <w:pPr>
        <w:pStyle w:val="ConsPlusNormal"/>
        <w:spacing w:before="220"/>
        <w:ind w:firstLine="540"/>
        <w:jc w:val="both"/>
      </w:pPr>
      <w:r w:rsidRPr="000443AB">
        <w:t>- по истечении срока военной службы (часть 1 статьи 48 Закона) - не достигшего предельного возраста пребывания на военной службе и не заключившего по истечении срока контракта нового контракта о прохождении военной службы;</w:t>
      </w:r>
    </w:p>
    <w:p w:rsidR="00614B5E" w:rsidRPr="000443AB" w:rsidRDefault="00614B5E">
      <w:pPr>
        <w:pStyle w:val="ConsPlusNormal"/>
        <w:spacing w:before="220"/>
        <w:ind w:firstLine="540"/>
        <w:jc w:val="both"/>
      </w:pPr>
      <w:r w:rsidRPr="000443AB">
        <w:t>- по достижении предельного возраста пребывания на военной службе (статья 48 Закона) - достигшего предельного возраста пребывания на военной службе, в том числе и того, с которым был заключен годичный контракт о прохождении военной службы после достижения предельного возраста;</w:t>
      </w:r>
    </w:p>
    <w:p w:rsidR="00614B5E" w:rsidRPr="000443AB" w:rsidRDefault="00614B5E">
      <w:pPr>
        <w:pStyle w:val="ConsPlusNormal"/>
        <w:spacing w:before="220"/>
        <w:ind w:firstLine="540"/>
        <w:jc w:val="both"/>
      </w:pPr>
      <w:r w:rsidRPr="000443AB">
        <w:t xml:space="preserve">- в связи с организационно - штатными мероприятиями (пункт </w:t>
      </w:r>
      <w:r w:rsidR="000443AB">
        <w:t>«</w:t>
      </w:r>
      <w:r w:rsidRPr="000443AB">
        <w:t>а</w:t>
      </w:r>
      <w:r w:rsidR="000443AB">
        <w:t>»</w:t>
      </w:r>
      <w:r w:rsidRPr="000443AB">
        <w:t xml:space="preserve"> части 2 статьи 49 Закона) - в случаях:</w:t>
      </w:r>
    </w:p>
    <w:p w:rsidR="00614B5E" w:rsidRPr="000443AB" w:rsidRDefault="00614B5E">
      <w:pPr>
        <w:pStyle w:val="ConsPlusNormal"/>
        <w:spacing w:before="220"/>
        <w:ind w:firstLine="540"/>
        <w:jc w:val="both"/>
      </w:pPr>
      <w:r w:rsidRPr="000443AB">
        <w:lastRenderedPageBreak/>
        <w:t xml:space="preserve">а) сокращения должности, занимаемой военнослужащим </w:t>
      </w:r>
      <w:r w:rsidR="00BD2723">
        <w:t>–</w:t>
      </w:r>
      <w:r w:rsidRPr="000443AB">
        <w:t xml:space="preserve"> контрактником, и невозможности размещения по родственной военно - учетной специальности (при отсутствии других оснований для увольнения);</w:t>
      </w:r>
    </w:p>
    <w:p w:rsidR="00614B5E" w:rsidRPr="000443AB" w:rsidRDefault="00614B5E">
      <w:pPr>
        <w:pStyle w:val="ConsPlusNormal"/>
        <w:spacing w:before="220"/>
        <w:ind w:firstLine="540"/>
        <w:jc w:val="both"/>
      </w:pPr>
      <w:r w:rsidRPr="000443AB">
        <w:t xml:space="preserve">б) при признании военнослужащего - контрактника военно - врачебной комиссией </w:t>
      </w:r>
      <w:proofErr w:type="gramStart"/>
      <w:r w:rsidRPr="000443AB">
        <w:t>годным</w:t>
      </w:r>
      <w:proofErr w:type="gramEnd"/>
      <w:r w:rsidRPr="000443AB">
        <w:t xml:space="preserve"> к военной службе или годным к военной службе с незначительными ограничениями, но негодным к службе по имеющейся военно </w:t>
      </w:r>
      <w:r w:rsidR="00BD2723">
        <w:t>–</w:t>
      </w:r>
      <w:r w:rsidRPr="000443AB">
        <w:t xml:space="preserve"> учетной специальности и невозможности размещения по родственной военно </w:t>
      </w:r>
      <w:r w:rsidR="00BD2723">
        <w:t>–</w:t>
      </w:r>
      <w:r w:rsidRPr="000443AB">
        <w:t xml:space="preserve"> учетной специальности (при отсутствии других оснований для увольнения);</w:t>
      </w:r>
    </w:p>
    <w:p w:rsidR="00614B5E" w:rsidRPr="000443AB" w:rsidRDefault="00614B5E">
      <w:pPr>
        <w:pStyle w:val="ConsPlusNormal"/>
        <w:spacing w:before="220"/>
        <w:ind w:firstLine="540"/>
        <w:jc w:val="both"/>
      </w:pPr>
      <w:r w:rsidRPr="000443AB">
        <w:t xml:space="preserve">- за невыполнение военнослужащим условий контракта (пункт </w:t>
      </w:r>
      <w:r w:rsidR="000443AB">
        <w:t>«</w:t>
      </w:r>
      <w:r w:rsidRPr="000443AB">
        <w:t>б</w:t>
      </w:r>
      <w:r w:rsidR="000443AB">
        <w:t>»</w:t>
      </w:r>
      <w:r w:rsidRPr="000443AB">
        <w:t xml:space="preserve"> части 2 статьи 49 Закона) </w:t>
      </w:r>
      <w:r w:rsidR="00BD2723">
        <w:t>–</w:t>
      </w:r>
      <w:r w:rsidRPr="000443AB">
        <w:t xml:space="preserve"> не выполняющего условий заключенного им контракта;</w:t>
      </w:r>
    </w:p>
    <w:p w:rsidR="00614B5E" w:rsidRPr="000443AB" w:rsidRDefault="00614B5E">
      <w:pPr>
        <w:pStyle w:val="ConsPlusNormal"/>
        <w:spacing w:before="220"/>
        <w:ind w:firstLine="540"/>
        <w:jc w:val="both"/>
      </w:pPr>
      <w:r w:rsidRPr="000443AB">
        <w:t xml:space="preserve">- за совершение проступка, порочащего честь военнослужащего (пункт </w:t>
      </w:r>
      <w:r w:rsidR="000443AB">
        <w:t>«</w:t>
      </w:r>
      <w:r w:rsidRPr="000443AB">
        <w:t>в</w:t>
      </w:r>
      <w:r w:rsidR="000443AB">
        <w:t>»</w:t>
      </w:r>
      <w:r w:rsidRPr="000443AB">
        <w:t xml:space="preserve"> части 2 статьи 49 Закона) </w:t>
      </w:r>
      <w:r w:rsidR="00BD2723">
        <w:t>–</w:t>
      </w:r>
      <w:r w:rsidRPr="000443AB">
        <w:t xml:space="preserve"> совершившего указанный проступок;</w:t>
      </w:r>
    </w:p>
    <w:p w:rsidR="00614B5E" w:rsidRPr="000443AB" w:rsidRDefault="00614B5E">
      <w:pPr>
        <w:pStyle w:val="ConsPlusNormal"/>
        <w:spacing w:before="220"/>
        <w:ind w:firstLine="540"/>
        <w:jc w:val="both"/>
      </w:pPr>
      <w:r w:rsidRPr="000443AB">
        <w:t xml:space="preserve">- в связи с несоответствием требованиям, установленным Законом для военнослужащих (пункт </w:t>
      </w:r>
      <w:r w:rsidR="000443AB">
        <w:t>«</w:t>
      </w:r>
      <w:r w:rsidRPr="000443AB">
        <w:t>г</w:t>
      </w:r>
      <w:r w:rsidR="000443AB">
        <w:t>»</w:t>
      </w:r>
      <w:r w:rsidRPr="000443AB">
        <w:t xml:space="preserve"> части 2 статьи 49 Закона) - переставшего по заключению аттестационной комиссии воинской части отвечать требованиям, установленным к военнослужащим статьей 32 Закона;</w:t>
      </w:r>
    </w:p>
    <w:p w:rsidR="00614B5E" w:rsidRPr="000443AB" w:rsidRDefault="00614B5E">
      <w:pPr>
        <w:pStyle w:val="ConsPlusNormal"/>
        <w:spacing w:before="220"/>
        <w:ind w:firstLine="540"/>
        <w:jc w:val="both"/>
      </w:pPr>
      <w:r w:rsidRPr="000443AB">
        <w:t xml:space="preserve">- по состоянию здоровья, в связи с признанием военнослужащего военно - врачебной комиссией ограниченно годным к военной службе (абзац 2 части 4 статьи 49 Закона) </w:t>
      </w:r>
      <w:r w:rsidR="00BD2723">
        <w:t>–</w:t>
      </w:r>
      <w:r w:rsidRPr="000443AB">
        <w:t xml:space="preserve"> признанного военно - врачебной комиссией ограниченно годным к военной службе;</w:t>
      </w:r>
    </w:p>
    <w:p w:rsidR="00614B5E" w:rsidRPr="000443AB" w:rsidRDefault="00614B5E">
      <w:pPr>
        <w:pStyle w:val="ConsPlusNormal"/>
        <w:spacing w:before="220"/>
        <w:ind w:firstLine="540"/>
        <w:jc w:val="both"/>
      </w:pPr>
      <w:r w:rsidRPr="000443AB">
        <w:t xml:space="preserve">- по семейным обстоятельствам (абзацы 3 и 4 части 4 статьи 49 Закона) </w:t>
      </w:r>
      <w:r w:rsidR="00BD2723">
        <w:t>–</w:t>
      </w:r>
      <w:r w:rsidRPr="000443AB">
        <w:t xml:space="preserve"> подавшего рапорт об увольнении с военной службы:</w:t>
      </w:r>
    </w:p>
    <w:p w:rsidR="00614B5E" w:rsidRPr="000443AB" w:rsidRDefault="00614B5E">
      <w:pPr>
        <w:pStyle w:val="ConsPlusNormal"/>
        <w:spacing w:before="220"/>
        <w:ind w:firstLine="540"/>
        <w:jc w:val="both"/>
      </w:pPr>
      <w:r w:rsidRPr="000443AB">
        <w:t>а) в связи с невозможностью членов семьи военнослужащего проживать в местности, где военнослужащий проходит военную службу, и отказавшегося от перевода к новому месту службы, где его члены семьи могли бы проживать с учетом своего состояния здоровья, либо при невозможности такого перевода;</w:t>
      </w:r>
    </w:p>
    <w:p w:rsidR="00614B5E" w:rsidRPr="000443AB" w:rsidRDefault="00614B5E">
      <w:pPr>
        <w:pStyle w:val="ConsPlusNormal"/>
        <w:spacing w:before="220"/>
        <w:ind w:firstLine="540"/>
        <w:jc w:val="both"/>
      </w:pPr>
      <w:r w:rsidRPr="000443AB">
        <w:t>б) в связи с необходимостью ухода за членом семьи, нуждающимся в посторонней помощи и не находящимся на полном государственном содержании (при отсутствии других лиц, обязанных по закону доставлять такому члену семьи военнослужащего содержание и заботиться о нем);</w:t>
      </w:r>
    </w:p>
    <w:p w:rsidR="00614B5E" w:rsidRPr="000443AB" w:rsidRDefault="00614B5E">
      <w:pPr>
        <w:pStyle w:val="ConsPlusNormal"/>
        <w:spacing w:before="220"/>
        <w:ind w:firstLine="540"/>
        <w:jc w:val="both"/>
      </w:pPr>
      <w:r w:rsidRPr="000443AB">
        <w:t>в) в связи с необходимостью ухода за ребенком, воспитываемым без матери;</w:t>
      </w:r>
    </w:p>
    <w:p w:rsidR="00614B5E" w:rsidRPr="000443AB" w:rsidRDefault="00614B5E">
      <w:pPr>
        <w:pStyle w:val="ConsPlusNormal"/>
        <w:spacing w:before="220"/>
        <w:ind w:firstLine="540"/>
        <w:jc w:val="both"/>
      </w:pPr>
      <w:r w:rsidRPr="000443AB">
        <w:t>г) в связи с тем, что мать военнослужащего кроме него имеет двух и более детей в возрасте до 8 лет и воспитывает их без мужа;</w:t>
      </w:r>
    </w:p>
    <w:p w:rsidR="00614B5E" w:rsidRPr="000443AB" w:rsidRDefault="00614B5E">
      <w:pPr>
        <w:pStyle w:val="ConsPlusNormal"/>
        <w:spacing w:before="220"/>
        <w:ind w:firstLine="540"/>
        <w:jc w:val="both"/>
      </w:pPr>
      <w:r w:rsidRPr="000443AB">
        <w:t xml:space="preserve">- в связи с назначением уголовного наказания в виде лишения свободы (пункт </w:t>
      </w:r>
      <w:r w:rsidR="000443AB">
        <w:t>«</w:t>
      </w:r>
      <w:r w:rsidRPr="000443AB">
        <w:t>в</w:t>
      </w:r>
      <w:r w:rsidR="000443AB">
        <w:t>»</w:t>
      </w:r>
      <w:r w:rsidRPr="000443AB">
        <w:t xml:space="preserve"> части 1 статьи 49 Закона) </w:t>
      </w:r>
      <w:r w:rsidR="00BD2723">
        <w:t>–</w:t>
      </w:r>
      <w:r w:rsidRPr="000443AB">
        <w:t xml:space="preserve"> которому назначено уголовное наказание в виде лишения свободы;</w:t>
      </w:r>
    </w:p>
    <w:p w:rsidR="00614B5E" w:rsidRPr="000443AB" w:rsidRDefault="00614B5E">
      <w:pPr>
        <w:pStyle w:val="ConsPlusNormal"/>
        <w:spacing w:before="220"/>
        <w:ind w:firstLine="540"/>
        <w:jc w:val="both"/>
      </w:pPr>
      <w:r w:rsidRPr="000443AB">
        <w:t xml:space="preserve">- в связи с лишением воинского звания (пункт </w:t>
      </w:r>
      <w:r w:rsidR="000443AB">
        <w:t>«</w:t>
      </w:r>
      <w:r w:rsidRPr="000443AB">
        <w:t>г</w:t>
      </w:r>
      <w:r w:rsidR="000443AB">
        <w:t>»</w:t>
      </w:r>
      <w:r w:rsidRPr="000443AB">
        <w:t xml:space="preserve"> части 1 статьи 49 закона) </w:t>
      </w:r>
      <w:r w:rsidR="00BD2723">
        <w:t>–</w:t>
      </w:r>
      <w:r w:rsidRPr="000443AB">
        <w:t xml:space="preserve"> лишенного воинского звания за умышленно совершенное преступление.</w:t>
      </w:r>
    </w:p>
    <w:p w:rsidR="00614B5E" w:rsidRPr="000443AB" w:rsidRDefault="00614B5E">
      <w:pPr>
        <w:pStyle w:val="ConsPlusNormal"/>
        <w:spacing w:before="220"/>
        <w:ind w:firstLine="540"/>
        <w:jc w:val="both"/>
      </w:pPr>
      <w:r w:rsidRPr="000443AB">
        <w:t>37. Увольнение военнослужащего - контрактника с военной службы в отставку производится по одному из следующих оснований:</w:t>
      </w:r>
    </w:p>
    <w:p w:rsidR="00614B5E" w:rsidRPr="000443AB" w:rsidRDefault="00614B5E">
      <w:pPr>
        <w:pStyle w:val="ConsPlusNormal"/>
        <w:spacing w:before="220"/>
        <w:ind w:firstLine="540"/>
        <w:jc w:val="both"/>
      </w:pPr>
      <w:r w:rsidRPr="000443AB">
        <w:t xml:space="preserve">- по достижении предельного возраста пребывания на военной службе (абзац 2 части 5 статьи 48 Закона) </w:t>
      </w:r>
      <w:r w:rsidR="00BD2723">
        <w:t>–</w:t>
      </w:r>
      <w:r w:rsidRPr="000443AB">
        <w:t xml:space="preserve"> достигшего предельного возраста пребывания в запасе, установленного статьей 51 Закона;</w:t>
      </w:r>
    </w:p>
    <w:p w:rsidR="00614B5E" w:rsidRPr="000443AB" w:rsidRDefault="00614B5E">
      <w:pPr>
        <w:pStyle w:val="ConsPlusNormal"/>
        <w:spacing w:before="220"/>
        <w:ind w:firstLine="540"/>
        <w:jc w:val="both"/>
      </w:pPr>
      <w:r w:rsidRPr="000443AB">
        <w:t xml:space="preserve">- по состоянию здоровья (пункт </w:t>
      </w:r>
      <w:r w:rsidR="000443AB">
        <w:t>«</w:t>
      </w:r>
      <w:r w:rsidRPr="000443AB">
        <w:t>а</w:t>
      </w:r>
      <w:r w:rsidR="000443AB">
        <w:t>»</w:t>
      </w:r>
      <w:r w:rsidRPr="000443AB">
        <w:t xml:space="preserve"> части 1 статьи 49 Закона) </w:t>
      </w:r>
      <w:r w:rsidR="00BD2723">
        <w:t>–</w:t>
      </w:r>
      <w:r w:rsidRPr="000443AB">
        <w:t xml:space="preserve"> признанного военно </w:t>
      </w:r>
      <w:r w:rsidR="00BD2723">
        <w:t>–</w:t>
      </w:r>
      <w:r w:rsidRPr="000443AB">
        <w:t xml:space="preserve"> врачебной комиссией негодным к военной службе, а также ранее признанного военно </w:t>
      </w:r>
      <w:r w:rsidR="00BD2723">
        <w:t>–</w:t>
      </w:r>
      <w:r w:rsidRPr="000443AB">
        <w:t xml:space="preserve"> </w:t>
      </w:r>
      <w:r w:rsidRPr="000443AB">
        <w:lastRenderedPageBreak/>
        <w:t>врачебной комиссией негодным к военной службе с исключением с воинского учета.</w:t>
      </w:r>
    </w:p>
    <w:p w:rsidR="00614B5E" w:rsidRPr="000443AB" w:rsidRDefault="00614B5E">
      <w:pPr>
        <w:pStyle w:val="ConsPlusNormal"/>
        <w:spacing w:before="220"/>
        <w:ind w:firstLine="540"/>
        <w:jc w:val="both"/>
      </w:pPr>
      <w:r w:rsidRPr="000443AB">
        <w:t>38. Увольнение военнослужащего - контрактника производится приказом командира части.</w:t>
      </w:r>
    </w:p>
    <w:p w:rsidR="00614B5E" w:rsidRPr="000443AB" w:rsidRDefault="00614B5E">
      <w:pPr>
        <w:pStyle w:val="ConsPlusNormal"/>
        <w:spacing w:before="220"/>
        <w:ind w:firstLine="540"/>
        <w:jc w:val="both"/>
      </w:pPr>
      <w:r w:rsidRPr="000443AB">
        <w:t xml:space="preserve">39. С военнослужащим </w:t>
      </w:r>
      <w:r w:rsidR="00BD2723">
        <w:t>–</w:t>
      </w:r>
      <w:r w:rsidRPr="000443AB">
        <w:t xml:space="preserve"> контрактником о предстоящем его увольнении с военной службы непосредственным или другим прямым начальником проводится личная беседа. В ходе беседы разъясняются основания и сроки представления к увольнению, льготы и преимущества, определяется военный комиссариат для направления на воинский учет и место жительства после увольнения, выясняются его просьбы.</w:t>
      </w:r>
    </w:p>
    <w:p w:rsidR="00614B5E" w:rsidRPr="000443AB" w:rsidRDefault="00614B5E">
      <w:pPr>
        <w:pStyle w:val="ConsPlusNormal"/>
        <w:spacing w:before="220"/>
        <w:ind w:firstLine="540"/>
        <w:jc w:val="both"/>
      </w:pPr>
      <w:r w:rsidRPr="000443AB">
        <w:t>Краткое содержание проведенной беседы с увольняемым военнослужащим отражается в листе беседы, который подписывается лицом, ее проводившим, и увольняемым.</w:t>
      </w:r>
    </w:p>
    <w:p w:rsidR="00614B5E" w:rsidRPr="000443AB" w:rsidRDefault="00614B5E">
      <w:pPr>
        <w:pStyle w:val="ConsPlusNormal"/>
        <w:spacing w:before="220"/>
        <w:ind w:firstLine="540"/>
        <w:jc w:val="both"/>
      </w:pPr>
      <w:r w:rsidRPr="000443AB">
        <w:t>Лист беседы подшивается в личное дело. Вместе с листом беседы в личное дело подшиваются:</w:t>
      </w:r>
    </w:p>
    <w:p w:rsidR="00614B5E" w:rsidRPr="000443AB" w:rsidRDefault="00614B5E">
      <w:pPr>
        <w:pStyle w:val="ConsPlusNormal"/>
        <w:spacing w:before="220"/>
        <w:ind w:firstLine="540"/>
        <w:jc w:val="both"/>
      </w:pPr>
      <w:r w:rsidRPr="000443AB">
        <w:t>выписка из протокола заседания аттестационной комиссии воинской части с заключением о том, что военнослужащий перестал отвечать установленным к нему требованиям;</w:t>
      </w:r>
    </w:p>
    <w:p w:rsidR="00614B5E" w:rsidRPr="000443AB" w:rsidRDefault="00614B5E">
      <w:pPr>
        <w:pStyle w:val="ConsPlusNormal"/>
        <w:spacing w:before="220"/>
        <w:ind w:firstLine="540"/>
        <w:jc w:val="both"/>
      </w:pPr>
      <w:r w:rsidRPr="000443AB">
        <w:t>рапорт военнослужащего об увольнении с военной службы, если для увольнения требуется желание военнослужащего.</w:t>
      </w:r>
    </w:p>
    <w:p w:rsidR="00614B5E" w:rsidRPr="000443AB" w:rsidRDefault="00614B5E">
      <w:pPr>
        <w:pStyle w:val="ConsPlusNormal"/>
        <w:spacing w:before="220"/>
        <w:ind w:firstLine="540"/>
        <w:jc w:val="both"/>
      </w:pPr>
      <w:r w:rsidRPr="000443AB">
        <w:t>40. Беседа с военнослужащим - контрактником о предстоящем его увольнении с военной службы проводится, как правило, в следующие сроки:</w:t>
      </w:r>
    </w:p>
    <w:p w:rsidR="00614B5E" w:rsidRPr="000443AB" w:rsidRDefault="00614B5E">
      <w:pPr>
        <w:pStyle w:val="ConsPlusNormal"/>
        <w:spacing w:before="220"/>
        <w:ind w:firstLine="540"/>
        <w:jc w:val="both"/>
      </w:pPr>
      <w:r w:rsidRPr="000443AB">
        <w:t xml:space="preserve">с подлежащим увольнению по истечении срока военной службы и по достижении предельного возраста пребывания на военной службе </w:t>
      </w:r>
      <w:r w:rsidR="00BD2723">
        <w:t>–</w:t>
      </w:r>
      <w:r w:rsidRPr="000443AB">
        <w:t xml:space="preserve"> при подготовке соответствующих документов в процессе представления военнослужащего к увольнению;</w:t>
      </w:r>
    </w:p>
    <w:p w:rsidR="00614B5E" w:rsidRPr="000443AB" w:rsidRDefault="00614B5E">
      <w:pPr>
        <w:pStyle w:val="ConsPlusNormal"/>
        <w:spacing w:before="220"/>
        <w:ind w:firstLine="540"/>
        <w:jc w:val="both"/>
      </w:pPr>
      <w:r w:rsidRPr="000443AB">
        <w:t xml:space="preserve">с подлежащим увольнению в связи с организационно </w:t>
      </w:r>
      <w:r w:rsidR="00BD2723">
        <w:t>–</w:t>
      </w:r>
      <w:r w:rsidRPr="000443AB">
        <w:t xml:space="preserve"> штатными мероприятиями </w:t>
      </w:r>
      <w:r w:rsidR="00BD2723">
        <w:t>–</w:t>
      </w:r>
      <w:r w:rsidRPr="000443AB">
        <w:t xml:space="preserve"> не </w:t>
      </w:r>
      <w:proofErr w:type="gramStart"/>
      <w:r w:rsidRPr="000443AB">
        <w:t>позднее</w:t>
      </w:r>
      <w:proofErr w:type="gramEnd"/>
      <w:r w:rsidRPr="000443AB">
        <w:t xml:space="preserve"> чем за месяц до представления к увольнению;</w:t>
      </w:r>
    </w:p>
    <w:p w:rsidR="00614B5E" w:rsidRPr="000443AB" w:rsidRDefault="00614B5E">
      <w:pPr>
        <w:pStyle w:val="ConsPlusNormal"/>
        <w:spacing w:before="220"/>
        <w:ind w:firstLine="540"/>
        <w:jc w:val="both"/>
      </w:pPr>
      <w:r w:rsidRPr="000443AB">
        <w:t xml:space="preserve">с подлежащим увольнению в отставку по состоянию здоровья в случае признания военно </w:t>
      </w:r>
      <w:r w:rsidR="00BD2723">
        <w:t>–</w:t>
      </w:r>
      <w:r w:rsidRPr="000443AB">
        <w:t xml:space="preserve"> врачебной комиссией негодным к военной службе - не позднее трех дней после получения воинской частью заключения военно - врачебной комиссии;</w:t>
      </w:r>
    </w:p>
    <w:p w:rsidR="00614B5E" w:rsidRPr="000443AB" w:rsidRDefault="00614B5E">
      <w:pPr>
        <w:pStyle w:val="ConsPlusNormal"/>
        <w:spacing w:before="220"/>
        <w:ind w:firstLine="540"/>
        <w:jc w:val="both"/>
      </w:pPr>
      <w:r w:rsidRPr="000443AB">
        <w:t xml:space="preserve">с подлежащим увольнению за невыполнение военнослужащим </w:t>
      </w:r>
      <w:r w:rsidR="00BD2723">
        <w:t>–</w:t>
      </w:r>
      <w:r w:rsidRPr="000443AB">
        <w:t xml:space="preserve"> контрактником условий контракта, в связи с несоответствием требованиям, установленным законодательством для военнослужащих, а также за совершение проступка, порочащего честь военнослужащего, </w:t>
      </w:r>
      <w:r w:rsidR="00BD2723">
        <w:t>–</w:t>
      </w:r>
      <w:r w:rsidRPr="000443AB">
        <w:t xml:space="preserve"> при объявлении принятого решения о досрочном увольнении военнослужащего;</w:t>
      </w:r>
    </w:p>
    <w:p w:rsidR="00614B5E" w:rsidRPr="000443AB" w:rsidRDefault="00614B5E">
      <w:pPr>
        <w:pStyle w:val="ConsPlusNormal"/>
        <w:spacing w:before="220"/>
        <w:ind w:firstLine="540"/>
        <w:jc w:val="both"/>
      </w:pPr>
      <w:r w:rsidRPr="000443AB">
        <w:t xml:space="preserve">с подлежащим увольнению по основаниям, предусмотренным частью 4 статьи 49 Закона, </w:t>
      </w:r>
      <w:r w:rsidR="00BD2723">
        <w:t>–</w:t>
      </w:r>
      <w:r w:rsidRPr="000443AB">
        <w:t xml:space="preserve"> при представлении рапорта военнослужащего об увольнении с военной службы.</w:t>
      </w:r>
    </w:p>
    <w:p w:rsidR="00614B5E" w:rsidRPr="000443AB" w:rsidRDefault="00614B5E">
      <w:pPr>
        <w:pStyle w:val="ConsPlusNormal"/>
        <w:spacing w:before="220"/>
        <w:ind w:firstLine="540"/>
        <w:jc w:val="both"/>
      </w:pPr>
      <w:r w:rsidRPr="000443AB">
        <w:t xml:space="preserve">41. Военнослужащий </w:t>
      </w:r>
      <w:r w:rsidR="00BD2723">
        <w:t>–</w:t>
      </w:r>
      <w:r w:rsidRPr="000443AB">
        <w:t xml:space="preserve"> контрактник, представляемый к увольнению с военной службы по пунктам </w:t>
      </w:r>
      <w:r w:rsidR="000443AB">
        <w:t>«</w:t>
      </w:r>
      <w:r w:rsidRPr="000443AB">
        <w:t>в</w:t>
      </w:r>
      <w:r w:rsidR="000443AB">
        <w:t>»</w:t>
      </w:r>
      <w:r w:rsidRPr="000443AB">
        <w:t xml:space="preserve"> и </w:t>
      </w:r>
      <w:r w:rsidR="000443AB">
        <w:t>«</w:t>
      </w:r>
      <w:r w:rsidRPr="000443AB">
        <w:t>г</w:t>
      </w:r>
      <w:r w:rsidR="000443AB">
        <w:t>»</w:t>
      </w:r>
      <w:r w:rsidRPr="000443AB">
        <w:t xml:space="preserve"> части 1 и пунктам </w:t>
      </w:r>
      <w:r w:rsidR="000443AB">
        <w:t>«</w:t>
      </w:r>
      <w:r w:rsidRPr="000443AB">
        <w:t>б</w:t>
      </w:r>
      <w:r w:rsidR="000443AB">
        <w:t>»</w:t>
      </w:r>
      <w:r w:rsidRPr="000443AB">
        <w:t xml:space="preserve"> и </w:t>
      </w:r>
      <w:r w:rsidR="000443AB">
        <w:t>«</w:t>
      </w:r>
      <w:r w:rsidRPr="000443AB">
        <w:t>в</w:t>
      </w:r>
      <w:r w:rsidR="000443AB">
        <w:t>»</w:t>
      </w:r>
      <w:r w:rsidRPr="000443AB">
        <w:t xml:space="preserve"> части 2 статьи 49 Закона, на освидетельствование в военно </w:t>
      </w:r>
      <w:r w:rsidR="00BD2723">
        <w:t>–</w:t>
      </w:r>
      <w:r w:rsidRPr="000443AB">
        <w:t xml:space="preserve"> врачебную комиссию не направляется.</w:t>
      </w:r>
    </w:p>
    <w:p w:rsidR="00614B5E" w:rsidRPr="000443AB" w:rsidRDefault="00614B5E">
      <w:pPr>
        <w:pStyle w:val="ConsPlusNormal"/>
        <w:spacing w:before="220"/>
        <w:ind w:firstLine="540"/>
        <w:jc w:val="both"/>
      </w:pPr>
      <w:r w:rsidRPr="000443AB">
        <w:t>Кроме того, может не направляться на освидетельствование в военно - врачебные комиссии военнослужащий - контрактник, подлежащий увольнению с военной службы по истечении срока военной службы или по семейным обстоятельствам.</w:t>
      </w:r>
    </w:p>
    <w:p w:rsidR="00614B5E" w:rsidRPr="000443AB" w:rsidRDefault="00614B5E">
      <w:pPr>
        <w:pStyle w:val="ConsPlusNormal"/>
        <w:spacing w:before="220"/>
        <w:ind w:firstLine="540"/>
        <w:jc w:val="both"/>
      </w:pPr>
      <w:r w:rsidRPr="000443AB">
        <w:t>42. При увольнении с военной службы личные дела военнослужащих пересылаются в военный комиссариат района (города без районного деления) по избранному месту жительства.</w:t>
      </w:r>
    </w:p>
    <w:p w:rsidR="00614B5E" w:rsidRPr="000443AB" w:rsidRDefault="00614B5E">
      <w:pPr>
        <w:pStyle w:val="ConsPlusNormal"/>
        <w:spacing w:before="220"/>
        <w:ind w:firstLine="540"/>
        <w:jc w:val="both"/>
      </w:pPr>
      <w:r w:rsidRPr="000443AB">
        <w:t xml:space="preserve">43. Военнослужащие, уволенные с военной службы, при прибытии к месту жительства обязаны в двухнедельный срок явиться в военный комиссариат района (города без районного </w:t>
      </w:r>
      <w:r w:rsidRPr="000443AB">
        <w:lastRenderedPageBreak/>
        <w:t>деления) для зачисления на воинский учет или исключения с воинского учета.</w:t>
      </w:r>
    </w:p>
    <w:p w:rsidR="00614B5E" w:rsidRPr="000443AB" w:rsidRDefault="00614B5E">
      <w:pPr>
        <w:pStyle w:val="ConsPlusNormal"/>
        <w:spacing w:before="220"/>
        <w:ind w:firstLine="540"/>
        <w:jc w:val="both"/>
      </w:pPr>
      <w:r w:rsidRPr="000443AB">
        <w:t xml:space="preserve">44. С военнослужащим, достигшим предельного возраста пребывания на военной службе и владеющим одной из военно - учетных специальностей, определяющих боеспособность воинских частей (Постановление Совета Министров - Правительства Российской Федерации от 26 июня 1993 г. </w:t>
      </w:r>
      <w:r w:rsidR="000443AB" w:rsidRPr="000443AB">
        <w:t>№</w:t>
      </w:r>
      <w:r w:rsidRPr="000443AB">
        <w:t xml:space="preserve"> 600-33), может быть заключено до 5 годичных контрактов о прохождении военной службы.</w:t>
      </w:r>
    </w:p>
    <w:p w:rsidR="00614B5E" w:rsidRPr="000443AB" w:rsidRDefault="00614B5E">
      <w:pPr>
        <w:pStyle w:val="ConsPlusNormal"/>
      </w:pPr>
    </w:p>
    <w:p w:rsidR="00614B5E" w:rsidRPr="000443AB" w:rsidRDefault="00614B5E">
      <w:pPr>
        <w:pStyle w:val="ConsPlusNormal"/>
        <w:jc w:val="right"/>
      </w:pPr>
      <w:r w:rsidRPr="000443AB">
        <w:t>Заместитель Министра</w:t>
      </w:r>
    </w:p>
    <w:p w:rsidR="00614B5E" w:rsidRPr="000443AB" w:rsidRDefault="00614B5E">
      <w:pPr>
        <w:pStyle w:val="ConsPlusNormal"/>
        <w:jc w:val="right"/>
      </w:pPr>
      <w:r w:rsidRPr="000443AB">
        <w:t>Российской Федерации</w:t>
      </w:r>
    </w:p>
    <w:p w:rsidR="00614B5E" w:rsidRPr="000443AB" w:rsidRDefault="00614B5E">
      <w:pPr>
        <w:pStyle w:val="ConsPlusNormal"/>
        <w:jc w:val="right"/>
      </w:pPr>
      <w:r w:rsidRPr="000443AB">
        <w:t xml:space="preserve">по делам </w:t>
      </w:r>
      <w:proofErr w:type="gramStart"/>
      <w:r w:rsidRPr="000443AB">
        <w:t>гражданской</w:t>
      </w:r>
      <w:proofErr w:type="gramEnd"/>
    </w:p>
    <w:p w:rsidR="00614B5E" w:rsidRPr="000443AB" w:rsidRDefault="00614B5E">
      <w:pPr>
        <w:pStyle w:val="ConsPlusNormal"/>
        <w:jc w:val="right"/>
      </w:pPr>
      <w:r w:rsidRPr="000443AB">
        <w:t xml:space="preserve">обороны, </w:t>
      </w:r>
      <w:proofErr w:type="gramStart"/>
      <w:r w:rsidRPr="000443AB">
        <w:t>чрезвычайным</w:t>
      </w:r>
      <w:proofErr w:type="gramEnd"/>
    </w:p>
    <w:p w:rsidR="00614B5E" w:rsidRPr="000443AB" w:rsidRDefault="00614B5E">
      <w:pPr>
        <w:pStyle w:val="ConsPlusNormal"/>
        <w:jc w:val="right"/>
      </w:pPr>
      <w:r w:rsidRPr="000443AB">
        <w:t>ситуациям и ликвидации</w:t>
      </w:r>
    </w:p>
    <w:p w:rsidR="00614B5E" w:rsidRPr="000443AB" w:rsidRDefault="00614B5E">
      <w:pPr>
        <w:pStyle w:val="ConsPlusNormal"/>
        <w:jc w:val="right"/>
      </w:pPr>
      <w:r w:rsidRPr="000443AB">
        <w:t>последствий стихийных</w:t>
      </w:r>
    </w:p>
    <w:p w:rsidR="00614B5E" w:rsidRPr="000443AB" w:rsidRDefault="00614B5E">
      <w:pPr>
        <w:pStyle w:val="ConsPlusNormal"/>
        <w:jc w:val="right"/>
      </w:pPr>
      <w:r w:rsidRPr="000443AB">
        <w:t>бедствий</w:t>
      </w:r>
    </w:p>
    <w:p w:rsidR="00614B5E" w:rsidRPr="000443AB" w:rsidRDefault="00614B5E">
      <w:pPr>
        <w:pStyle w:val="ConsPlusNormal"/>
        <w:jc w:val="right"/>
      </w:pPr>
      <w:r w:rsidRPr="000443AB">
        <w:t>А.</w:t>
      </w:r>
      <w:r w:rsidR="00BD2723">
        <w:t xml:space="preserve"> </w:t>
      </w:r>
      <w:r w:rsidRPr="000443AB">
        <w:t>МОСКАЛЕЦ</w:t>
      </w:r>
    </w:p>
    <w:p w:rsidR="00BD2723" w:rsidRDefault="00BD2723">
      <w:pPr>
        <w:rPr>
          <w:rFonts w:ascii="Calibri" w:eastAsia="Times New Roman" w:hAnsi="Calibri" w:cs="Calibri"/>
          <w:szCs w:val="20"/>
          <w:lang w:eastAsia="ru-RU"/>
        </w:rPr>
      </w:pPr>
      <w:r>
        <w:br w:type="page"/>
      </w:r>
    </w:p>
    <w:p w:rsidR="00614B5E" w:rsidRPr="000443AB" w:rsidRDefault="00614B5E">
      <w:pPr>
        <w:pStyle w:val="ConsPlusNormal"/>
        <w:jc w:val="right"/>
        <w:outlineLvl w:val="1"/>
      </w:pPr>
      <w:r w:rsidRPr="000443AB">
        <w:lastRenderedPageBreak/>
        <w:t>Приложение</w:t>
      </w:r>
    </w:p>
    <w:p w:rsidR="00614B5E" w:rsidRPr="000443AB" w:rsidRDefault="00614B5E">
      <w:pPr>
        <w:pStyle w:val="ConsPlusNormal"/>
        <w:jc w:val="right"/>
      </w:pPr>
      <w:r w:rsidRPr="000443AB">
        <w:t>к статье 2</w:t>
      </w:r>
    </w:p>
    <w:p w:rsidR="00614B5E" w:rsidRPr="000443AB" w:rsidRDefault="00614B5E">
      <w:pPr>
        <w:pStyle w:val="ConsPlusNormal"/>
        <w:jc w:val="right"/>
      </w:pPr>
      <w:r w:rsidRPr="000443AB">
        <w:t>Временного положения о прохождении</w:t>
      </w:r>
    </w:p>
    <w:p w:rsidR="00614B5E" w:rsidRPr="000443AB" w:rsidRDefault="00614B5E">
      <w:pPr>
        <w:pStyle w:val="ConsPlusNormal"/>
        <w:jc w:val="right"/>
      </w:pPr>
      <w:r w:rsidRPr="000443AB">
        <w:t xml:space="preserve">военной службы по контракту </w:t>
      </w:r>
      <w:proofErr w:type="gramStart"/>
      <w:r w:rsidRPr="000443AB">
        <w:t>на</w:t>
      </w:r>
      <w:proofErr w:type="gramEnd"/>
    </w:p>
    <w:p w:rsidR="00614B5E" w:rsidRPr="000443AB" w:rsidRDefault="00614B5E">
      <w:pPr>
        <w:pStyle w:val="ConsPlusNormal"/>
        <w:jc w:val="right"/>
      </w:pPr>
      <w:proofErr w:type="gramStart"/>
      <w:r w:rsidRPr="000443AB">
        <w:t>должностях</w:t>
      </w:r>
      <w:proofErr w:type="gramEnd"/>
      <w:r w:rsidRPr="000443AB">
        <w:t xml:space="preserve"> солдат и сержантов</w:t>
      </w:r>
    </w:p>
    <w:p w:rsidR="00614B5E" w:rsidRPr="000443AB" w:rsidRDefault="00614B5E">
      <w:pPr>
        <w:pStyle w:val="ConsPlusNormal"/>
        <w:jc w:val="right"/>
      </w:pPr>
      <w:r w:rsidRPr="000443AB">
        <w:t>в Войсках гражданской обороны</w:t>
      </w:r>
    </w:p>
    <w:p w:rsidR="00614B5E" w:rsidRPr="000443AB" w:rsidRDefault="00614B5E">
      <w:pPr>
        <w:pStyle w:val="ConsPlusNormal"/>
        <w:jc w:val="right"/>
      </w:pPr>
      <w:r w:rsidRPr="000443AB">
        <w:t>Российской Федерации</w:t>
      </w:r>
    </w:p>
    <w:p w:rsidR="00614B5E" w:rsidRPr="000443AB" w:rsidRDefault="00614B5E">
      <w:pPr>
        <w:pStyle w:val="ConsPlusNormal"/>
      </w:pPr>
    </w:p>
    <w:p w:rsidR="00614B5E" w:rsidRPr="000443AB" w:rsidRDefault="00614B5E">
      <w:pPr>
        <w:pStyle w:val="ConsPlusNonformat"/>
        <w:jc w:val="both"/>
      </w:pPr>
      <w:bookmarkStart w:id="6" w:name="P236"/>
      <w:bookmarkEnd w:id="6"/>
      <w:r w:rsidRPr="000443AB">
        <w:t xml:space="preserve">                             КОНТРАКТ</w:t>
      </w:r>
    </w:p>
    <w:p w:rsidR="00614B5E" w:rsidRPr="000443AB" w:rsidRDefault="00614B5E">
      <w:pPr>
        <w:pStyle w:val="ConsPlusNonformat"/>
        <w:jc w:val="both"/>
      </w:pPr>
    </w:p>
    <w:p w:rsidR="00614B5E" w:rsidRPr="000443AB" w:rsidRDefault="00614B5E">
      <w:pPr>
        <w:pStyle w:val="ConsPlusNonformat"/>
        <w:jc w:val="both"/>
      </w:pPr>
      <w:r w:rsidRPr="000443AB">
        <w:t xml:space="preserve">    Мы, нижеподписавшиеся, с одной стороны _______________________</w:t>
      </w:r>
    </w:p>
    <w:p w:rsidR="00614B5E" w:rsidRPr="000443AB" w:rsidRDefault="00614B5E">
      <w:pPr>
        <w:pStyle w:val="ConsPlusNonformat"/>
        <w:jc w:val="both"/>
      </w:pPr>
      <w:r w:rsidRPr="000443AB">
        <w:t xml:space="preserve">                                               </w:t>
      </w:r>
      <w:proofErr w:type="gramStart"/>
      <w:r w:rsidRPr="000443AB">
        <w:t>(воинское звание,</w:t>
      </w:r>
      <w:proofErr w:type="gramEnd"/>
    </w:p>
    <w:p w:rsidR="00614B5E" w:rsidRPr="000443AB" w:rsidRDefault="00614B5E">
      <w:pPr>
        <w:pStyle w:val="ConsPlusNonformat"/>
        <w:jc w:val="both"/>
      </w:pPr>
      <w:r w:rsidRPr="000443AB">
        <w:t>_______________________________________________ и с другой стороны</w:t>
      </w:r>
    </w:p>
    <w:p w:rsidR="00614B5E" w:rsidRPr="000443AB" w:rsidRDefault="00614B5E">
      <w:pPr>
        <w:pStyle w:val="ConsPlusNonformat"/>
        <w:jc w:val="both"/>
      </w:pPr>
      <w:r w:rsidRPr="000443AB">
        <w:t xml:space="preserve">     фамилия, инициалы военнослужащего)</w:t>
      </w:r>
    </w:p>
    <w:p w:rsidR="00614B5E" w:rsidRPr="000443AB" w:rsidRDefault="00614B5E">
      <w:pPr>
        <w:pStyle w:val="ConsPlusNonformat"/>
        <w:jc w:val="both"/>
      </w:pPr>
      <w:r w:rsidRPr="000443AB">
        <w:t>командир воинской части __________________________________________</w:t>
      </w:r>
    </w:p>
    <w:p w:rsidR="00614B5E" w:rsidRPr="000443AB" w:rsidRDefault="00614B5E">
      <w:pPr>
        <w:pStyle w:val="ConsPlusNonformat"/>
        <w:jc w:val="both"/>
      </w:pPr>
      <w:r w:rsidRPr="000443AB">
        <w:t xml:space="preserve">                            (условное наименование воинской части)</w:t>
      </w:r>
    </w:p>
    <w:p w:rsidR="00614B5E" w:rsidRPr="000443AB" w:rsidRDefault="00614B5E">
      <w:pPr>
        <w:pStyle w:val="ConsPlusNonformat"/>
        <w:jc w:val="both"/>
      </w:pPr>
      <w:r w:rsidRPr="000443AB">
        <w:t>выступающий от имени МЧС  России,  заключили  настоящий  Контракт,</w:t>
      </w:r>
    </w:p>
    <w:p w:rsidR="00614B5E" w:rsidRPr="000443AB" w:rsidRDefault="00614B5E">
      <w:pPr>
        <w:pStyle w:val="ConsPlusNonformat"/>
        <w:jc w:val="both"/>
      </w:pPr>
      <w:r w:rsidRPr="000443AB">
        <w:t>согласно которому:</w:t>
      </w:r>
    </w:p>
    <w:p w:rsidR="00614B5E" w:rsidRPr="000443AB" w:rsidRDefault="00614B5E">
      <w:pPr>
        <w:pStyle w:val="ConsPlusNonformat"/>
        <w:jc w:val="both"/>
      </w:pPr>
      <w:r w:rsidRPr="000443AB">
        <w:t xml:space="preserve">    I. Я, _______________________________________________________,</w:t>
      </w:r>
    </w:p>
    <w:p w:rsidR="00614B5E" w:rsidRPr="000443AB" w:rsidRDefault="00614B5E">
      <w:pPr>
        <w:pStyle w:val="ConsPlusNonformat"/>
        <w:jc w:val="both"/>
      </w:pPr>
      <w:r w:rsidRPr="000443AB">
        <w:t xml:space="preserve">               (воинское звание, фамилия, имя, отчество)</w:t>
      </w:r>
    </w:p>
    <w:p w:rsidR="00614B5E" w:rsidRPr="000443AB" w:rsidRDefault="00614B5E">
      <w:pPr>
        <w:pStyle w:val="ConsPlusNonformat"/>
        <w:jc w:val="both"/>
      </w:pPr>
      <w:r w:rsidRPr="000443AB">
        <w:t>добровольно поступая  на  военную службу  по  контракту  в  Войска</w:t>
      </w:r>
    </w:p>
    <w:p w:rsidR="00614B5E" w:rsidRPr="000443AB" w:rsidRDefault="00614B5E">
      <w:pPr>
        <w:pStyle w:val="ConsPlusNonformat"/>
        <w:jc w:val="both"/>
      </w:pPr>
      <w:r w:rsidRPr="000443AB">
        <w:t>гражданской обороны Российской Федерации и ознакомившись с Законом</w:t>
      </w:r>
    </w:p>
    <w:p w:rsidR="00614B5E" w:rsidRPr="000443AB" w:rsidRDefault="00614B5E">
      <w:pPr>
        <w:pStyle w:val="ConsPlusNonformat"/>
        <w:jc w:val="both"/>
      </w:pPr>
      <w:r w:rsidRPr="000443AB">
        <w:t>Российской Федерации  о  воинской  обязанности  и  военной службе,</w:t>
      </w:r>
    </w:p>
    <w:p w:rsidR="00614B5E" w:rsidRPr="000443AB" w:rsidRDefault="00614B5E">
      <w:pPr>
        <w:pStyle w:val="ConsPlusNonformat"/>
        <w:jc w:val="both"/>
      </w:pPr>
      <w:r w:rsidRPr="000443AB">
        <w:t>Законом Российской Федерации о статусе военнослужащих и  Временным</w:t>
      </w:r>
    </w:p>
    <w:p w:rsidR="00614B5E" w:rsidRPr="000443AB" w:rsidRDefault="00614B5E">
      <w:pPr>
        <w:pStyle w:val="ConsPlusNonformat"/>
        <w:jc w:val="both"/>
      </w:pPr>
      <w:r w:rsidRPr="000443AB">
        <w:t>положением о прохождении военной службы по контракту на должностях</w:t>
      </w:r>
    </w:p>
    <w:p w:rsidR="00614B5E" w:rsidRPr="000443AB" w:rsidRDefault="00614B5E">
      <w:pPr>
        <w:pStyle w:val="ConsPlusNonformat"/>
        <w:jc w:val="both"/>
      </w:pPr>
      <w:r w:rsidRPr="000443AB">
        <w:t>солдат и  сержантов  в  Войсках  гражданской  обороны   Российской</w:t>
      </w:r>
    </w:p>
    <w:p w:rsidR="00614B5E" w:rsidRPr="000443AB" w:rsidRDefault="00614B5E">
      <w:pPr>
        <w:pStyle w:val="ConsPlusNonformat"/>
        <w:jc w:val="both"/>
      </w:pPr>
      <w:r w:rsidRPr="000443AB">
        <w:t>Федерации, даю обязательство:</w:t>
      </w:r>
    </w:p>
    <w:p w:rsidR="00614B5E" w:rsidRPr="000443AB" w:rsidRDefault="00614B5E">
      <w:pPr>
        <w:pStyle w:val="ConsPlusNonformat"/>
        <w:jc w:val="both"/>
      </w:pPr>
      <w:r w:rsidRPr="000443AB">
        <w:t xml:space="preserve">    а) служить по контракту  в  кадрах  Войск гражданской  обороны</w:t>
      </w:r>
    </w:p>
    <w:p w:rsidR="00614B5E" w:rsidRPr="000443AB" w:rsidRDefault="00614B5E">
      <w:pPr>
        <w:pStyle w:val="ConsPlusNonformat"/>
        <w:jc w:val="both"/>
      </w:pPr>
      <w:proofErr w:type="gramStart"/>
      <w:r w:rsidRPr="000443AB">
        <w:t>Российской Федерации (воинских частях, привлекаемых для выполнения</w:t>
      </w:r>
      <w:proofErr w:type="gramEnd"/>
    </w:p>
    <w:p w:rsidR="00614B5E" w:rsidRPr="000443AB" w:rsidRDefault="00614B5E">
      <w:pPr>
        <w:pStyle w:val="ConsPlusNonformat"/>
        <w:jc w:val="both"/>
      </w:pPr>
      <w:r w:rsidRPr="000443AB">
        <w:t>задач в условиях вооруженных конфликтов) до истечения календарного</w:t>
      </w:r>
    </w:p>
    <w:p w:rsidR="00614B5E" w:rsidRPr="000443AB" w:rsidRDefault="00614B5E">
      <w:pPr>
        <w:pStyle w:val="ConsPlusNonformat"/>
        <w:jc w:val="both"/>
      </w:pPr>
      <w:r w:rsidRPr="000443AB">
        <w:t>срока моей военной службы,  на условиях, установленных действующим</w:t>
      </w:r>
    </w:p>
    <w:p w:rsidR="00614B5E" w:rsidRPr="000443AB" w:rsidRDefault="00614B5E">
      <w:pPr>
        <w:pStyle w:val="ConsPlusNonformat"/>
        <w:jc w:val="both"/>
      </w:pPr>
      <w:r w:rsidRPr="000443AB">
        <w:t>законодательством;</w:t>
      </w:r>
    </w:p>
    <w:p w:rsidR="00614B5E" w:rsidRPr="000443AB" w:rsidRDefault="00614B5E">
      <w:pPr>
        <w:pStyle w:val="ConsPlusNonformat"/>
        <w:jc w:val="both"/>
      </w:pPr>
      <w:r w:rsidRPr="000443AB">
        <w:t xml:space="preserve">    б) в  период  прохождения военной службы по контракту честно и</w:t>
      </w:r>
    </w:p>
    <w:p w:rsidR="00614B5E" w:rsidRPr="000443AB" w:rsidRDefault="00614B5E">
      <w:pPr>
        <w:pStyle w:val="ConsPlusNonformat"/>
        <w:jc w:val="both"/>
      </w:pPr>
      <w:proofErr w:type="gramStart"/>
      <w:r w:rsidRPr="000443AB">
        <w:t>добросовестно выполнять служебные обязанности,  требования военной</w:t>
      </w:r>
      <w:proofErr w:type="gramEnd"/>
    </w:p>
    <w:p w:rsidR="00614B5E" w:rsidRPr="000443AB" w:rsidRDefault="00614B5E">
      <w:pPr>
        <w:pStyle w:val="ConsPlusNonformat"/>
        <w:jc w:val="both"/>
      </w:pPr>
      <w:r w:rsidRPr="000443AB">
        <w:t>присяги, воинских   уставов,  приказы  и  распоряжения  командиров</w:t>
      </w:r>
    </w:p>
    <w:p w:rsidR="00614B5E" w:rsidRPr="000443AB" w:rsidRDefault="00614B5E">
      <w:pPr>
        <w:pStyle w:val="ConsPlusNonformat"/>
        <w:jc w:val="both"/>
      </w:pPr>
      <w:r w:rsidRPr="000443AB">
        <w:t>(начальников).</w:t>
      </w:r>
    </w:p>
    <w:p w:rsidR="00614B5E" w:rsidRPr="000443AB" w:rsidRDefault="00614B5E">
      <w:pPr>
        <w:pStyle w:val="ConsPlusNonformat"/>
        <w:jc w:val="both"/>
      </w:pPr>
    </w:p>
    <w:p w:rsidR="00614B5E" w:rsidRPr="000443AB" w:rsidRDefault="00614B5E">
      <w:pPr>
        <w:pStyle w:val="ConsPlusNonformat"/>
        <w:jc w:val="both"/>
      </w:pPr>
      <w:r w:rsidRPr="000443AB">
        <w:t xml:space="preserve">    II. Я, командир воинской части _______________________________</w:t>
      </w:r>
    </w:p>
    <w:p w:rsidR="00614B5E" w:rsidRPr="000443AB" w:rsidRDefault="00614B5E">
      <w:pPr>
        <w:pStyle w:val="ConsPlusNonformat"/>
        <w:jc w:val="both"/>
      </w:pPr>
      <w:r w:rsidRPr="000443AB">
        <w:t xml:space="preserve">                                   </w:t>
      </w:r>
      <w:proofErr w:type="gramStart"/>
      <w:r w:rsidRPr="000443AB">
        <w:t>(условное наименование воинской</w:t>
      </w:r>
      <w:proofErr w:type="gramEnd"/>
    </w:p>
    <w:p w:rsidR="00614B5E" w:rsidRPr="000443AB" w:rsidRDefault="00614B5E">
      <w:pPr>
        <w:pStyle w:val="ConsPlusNonformat"/>
        <w:jc w:val="both"/>
      </w:pPr>
      <w:r w:rsidRPr="000443AB">
        <w:t xml:space="preserve">                                               части)</w:t>
      </w:r>
    </w:p>
    <w:p w:rsidR="00614B5E" w:rsidRPr="000443AB" w:rsidRDefault="00614B5E">
      <w:pPr>
        <w:pStyle w:val="ConsPlusNonformat"/>
        <w:jc w:val="both"/>
      </w:pPr>
      <w:r w:rsidRPr="000443AB">
        <w:t>принимаю _________________________________________________________</w:t>
      </w:r>
    </w:p>
    <w:p w:rsidR="00614B5E" w:rsidRPr="000443AB" w:rsidRDefault="00614B5E">
      <w:pPr>
        <w:pStyle w:val="ConsPlusNonformat"/>
        <w:jc w:val="both"/>
      </w:pPr>
      <w:r w:rsidRPr="000443AB">
        <w:t xml:space="preserve">                  (воинское звание, фамилия, имя, отчество)</w:t>
      </w:r>
    </w:p>
    <w:p w:rsidR="00614B5E" w:rsidRPr="000443AB" w:rsidRDefault="00614B5E">
      <w:pPr>
        <w:pStyle w:val="ConsPlusNonformat"/>
        <w:jc w:val="both"/>
      </w:pPr>
      <w:r w:rsidRPr="000443AB">
        <w:t>на должность _____________________________________________________</w:t>
      </w:r>
    </w:p>
    <w:p w:rsidR="00614B5E" w:rsidRPr="000443AB" w:rsidRDefault="00614B5E">
      <w:pPr>
        <w:pStyle w:val="ConsPlusNonformat"/>
        <w:jc w:val="both"/>
      </w:pPr>
      <w:r w:rsidRPr="000443AB">
        <w:t xml:space="preserve">                      (наименование штатной должности)</w:t>
      </w:r>
    </w:p>
    <w:p w:rsidR="00614B5E" w:rsidRPr="000443AB" w:rsidRDefault="00614B5E">
      <w:pPr>
        <w:pStyle w:val="ConsPlusNonformat"/>
        <w:jc w:val="both"/>
      </w:pPr>
      <w:r w:rsidRPr="000443AB">
        <w:t>с  распространением  на  него  обязанностей,   прав,    льгот    и</w:t>
      </w:r>
    </w:p>
    <w:p w:rsidR="00614B5E" w:rsidRPr="000443AB" w:rsidRDefault="00614B5E">
      <w:pPr>
        <w:pStyle w:val="ConsPlusNonformat"/>
        <w:jc w:val="both"/>
      </w:pPr>
      <w:r w:rsidRPr="000443AB">
        <w:t xml:space="preserve">преимуществ, установленных для военнослужащих,  проходящих </w:t>
      </w:r>
      <w:proofErr w:type="gramStart"/>
      <w:r w:rsidRPr="000443AB">
        <w:t>военную</w:t>
      </w:r>
      <w:proofErr w:type="gramEnd"/>
    </w:p>
    <w:p w:rsidR="00614B5E" w:rsidRPr="000443AB" w:rsidRDefault="00614B5E">
      <w:pPr>
        <w:pStyle w:val="ConsPlusNonformat"/>
        <w:jc w:val="both"/>
      </w:pPr>
      <w:r w:rsidRPr="000443AB">
        <w:t>службу по контракту.</w:t>
      </w:r>
    </w:p>
    <w:p w:rsidR="00614B5E" w:rsidRPr="000443AB" w:rsidRDefault="00614B5E">
      <w:pPr>
        <w:pStyle w:val="ConsPlusNonformat"/>
        <w:jc w:val="both"/>
      </w:pPr>
    </w:p>
    <w:p w:rsidR="00614B5E" w:rsidRPr="000443AB" w:rsidRDefault="00614B5E">
      <w:pPr>
        <w:pStyle w:val="ConsPlusNonformat"/>
        <w:jc w:val="both"/>
      </w:pPr>
      <w:r w:rsidRPr="000443AB">
        <w:t xml:space="preserve">    III. Контра</w:t>
      </w:r>
      <w:proofErr w:type="gramStart"/>
      <w:r w:rsidRPr="000443AB">
        <w:t>кт вст</w:t>
      </w:r>
      <w:proofErr w:type="gramEnd"/>
      <w:r w:rsidRPr="000443AB">
        <w:t>упает в силу со дня его подписания и  издания</w:t>
      </w:r>
    </w:p>
    <w:p w:rsidR="00614B5E" w:rsidRPr="000443AB" w:rsidRDefault="00614B5E">
      <w:pPr>
        <w:pStyle w:val="ConsPlusNonformat"/>
        <w:jc w:val="both"/>
      </w:pPr>
      <w:r w:rsidRPr="000443AB">
        <w:t>приказа по воинской части о зачислении ___________________________</w:t>
      </w:r>
    </w:p>
    <w:p w:rsidR="00614B5E" w:rsidRPr="000443AB" w:rsidRDefault="00614B5E">
      <w:pPr>
        <w:pStyle w:val="ConsPlusNonformat"/>
        <w:jc w:val="both"/>
      </w:pPr>
      <w:r w:rsidRPr="000443AB">
        <w:t xml:space="preserve">                                        </w:t>
      </w:r>
      <w:proofErr w:type="gramStart"/>
      <w:r w:rsidRPr="000443AB">
        <w:t>(воинское звание, фамилия,</w:t>
      </w:r>
      <w:proofErr w:type="gramEnd"/>
    </w:p>
    <w:p w:rsidR="00614B5E" w:rsidRPr="000443AB" w:rsidRDefault="00614B5E">
      <w:pPr>
        <w:pStyle w:val="ConsPlusNonformat"/>
        <w:jc w:val="both"/>
      </w:pPr>
      <w:r w:rsidRPr="000443AB">
        <w:t xml:space="preserve">                                                 инициалы)</w:t>
      </w:r>
    </w:p>
    <w:p w:rsidR="00614B5E" w:rsidRPr="000443AB" w:rsidRDefault="00614B5E">
      <w:pPr>
        <w:pStyle w:val="ConsPlusNonformat"/>
        <w:jc w:val="both"/>
      </w:pPr>
      <w:r w:rsidRPr="000443AB">
        <w:t xml:space="preserve">на военную  службу  по  контракту  и  </w:t>
      </w:r>
      <w:proofErr w:type="gramStart"/>
      <w:r w:rsidRPr="000443AB">
        <w:t>назначении</w:t>
      </w:r>
      <w:proofErr w:type="gramEnd"/>
      <w:r w:rsidRPr="000443AB">
        <w:t xml:space="preserve">  его на должность</w:t>
      </w:r>
    </w:p>
    <w:p w:rsidR="00614B5E" w:rsidRPr="000443AB" w:rsidRDefault="00614B5E">
      <w:pPr>
        <w:pStyle w:val="ConsPlusNonformat"/>
        <w:jc w:val="both"/>
      </w:pPr>
      <w:r w:rsidRPr="000443AB">
        <w:t>_______________________________________.</w:t>
      </w:r>
    </w:p>
    <w:p w:rsidR="00614B5E" w:rsidRPr="000443AB" w:rsidRDefault="00614B5E">
      <w:pPr>
        <w:pStyle w:val="ConsPlusNonformat"/>
        <w:jc w:val="both"/>
      </w:pPr>
      <w:r w:rsidRPr="000443AB">
        <w:t xml:space="preserve">    (наименование штатной должности)</w:t>
      </w:r>
    </w:p>
    <w:p w:rsidR="00614B5E" w:rsidRPr="000443AB" w:rsidRDefault="00614B5E">
      <w:pPr>
        <w:pStyle w:val="ConsPlusNonformat"/>
        <w:jc w:val="both"/>
      </w:pPr>
    </w:p>
    <w:p w:rsidR="00614B5E" w:rsidRPr="000443AB" w:rsidRDefault="00614B5E">
      <w:pPr>
        <w:pStyle w:val="ConsPlusNonformat"/>
        <w:jc w:val="both"/>
      </w:pPr>
      <w:r w:rsidRPr="000443AB">
        <w:t xml:space="preserve">    IV. Контракт   с   военнослужащим   может  быть  расторгнут  </w:t>
      </w:r>
      <w:proofErr w:type="gramStart"/>
      <w:r w:rsidRPr="000443AB">
        <w:t>в</w:t>
      </w:r>
      <w:proofErr w:type="gramEnd"/>
    </w:p>
    <w:p w:rsidR="00614B5E" w:rsidRPr="000443AB" w:rsidRDefault="00614B5E">
      <w:pPr>
        <w:pStyle w:val="ConsPlusNonformat"/>
        <w:jc w:val="both"/>
      </w:pPr>
      <w:proofErr w:type="gramStart"/>
      <w:r w:rsidRPr="000443AB">
        <w:t>соответствии</w:t>
      </w:r>
      <w:proofErr w:type="gramEnd"/>
      <w:r w:rsidRPr="000443AB">
        <w:t xml:space="preserve"> с действующим законодательством.</w:t>
      </w:r>
    </w:p>
    <w:p w:rsidR="00614B5E" w:rsidRPr="000443AB" w:rsidRDefault="00614B5E">
      <w:pPr>
        <w:pStyle w:val="ConsPlusNonformat"/>
        <w:jc w:val="both"/>
      </w:pPr>
    </w:p>
    <w:p w:rsidR="00614B5E" w:rsidRPr="000443AB" w:rsidRDefault="00614B5E">
      <w:pPr>
        <w:pStyle w:val="ConsPlusNonformat"/>
        <w:jc w:val="both"/>
      </w:pPr>
      <w:r w:rsidRPr="000443AB">
        <w:t xml:space="preserve">    V. Настоящий Контракт составлен в двух  экземплярах,  один  </w:t>
      </w:r>
      <w:proofErr w:type="gramStart"/>
      <w:r w:rsidRPr="000443AB">
        <w:t>из</w:t>
      </w:r>
      <w:proofErr w:type="gramEnd"/>
    </w:p>
    <w:p w:rsidR="00614B5E" w:rsidRPr="000443AB" w:rsidRDefault="00614B5E">
      <w:pPr>
        <w:pStyle w:val="ConsPlusNonformat"/>
        <w:jc w:val="both"/>
      </w:pPr>
      <w:r w:rsidRPr="000443AB">
        <w:t>них хранится  в  личном  деле  военнослужащего  в  воинской части,</w:t>
      </w:r>
    </w:p>
    <w:p w:rsidR="00614B5E" w:rsidRPr="000443AB" w:rsidRDefault="00614B5E">
      <w:pPr>
        <w:pStyle w:val="ConsPlusNonformat"/>
        <w:jc w:val="both"/>
      </w:pPr>
      <w:proofErr w:type="gramStart"/>
      <w:r w:rsidRPr="000443AB">
        <w:t>другой выдается ему на руки.</w:t>
      </w:r>
      <w:proofErr w:type="gramEnd"/>
      <w:r w:rsidRPr="000443AB">
        <w:t xml:space="preserve">  В случае расторжения или  заключения</w:t>
      </w:r>
    </w:p>
    <w:p w:rsidR="00614B5E" w:rsidRPr="000443AB" w:rsidRDefault="00614B5E">
      <w:pPr>
        <w:pStyle w:val="ConsPlusNonformat"/>
        <w:jc w:val="both"/>
      </w:pPr>
      <w:r w:rsidRPr="000443AB">
        <w:lastRenderedPageBreak/>
        <w:t>иного вида  контракта  экземпляр,  находящийся  у военнослужащего,</w:t>
      </w:r>
    </w:p>
    <w:p w:rsidR="00614B5E" w:rsidRPr="000443AB" w:rsidRDefault="00614B5E">
      <w:pPr>
        <w:pStyle w:val="ConsPlusNonformat"/>
        <w:jc w:val="both"/>
      </w:pPr>
      <w:r w:rsidRPr="000443AB">
        <w:t>изымается и уничтожается,  о чем производится запись в  пункте  VI</w:t>
      </w:r>
    </w:p>
    <w:p w:rsidR="00614B5E" w:rsidRPr="000443AB" w:rsidRDefault="00614B5E">
      <w:pPr>
        <w:pStyle w:val="ConsPlusNonformat"/>
        <w:jc w:val="both"/>
      </w:pPr>
      <w:r w:rsidRPr="000443AB">
        <w:t>первого экземпляра.</w:t>
      </w:r>
    </w:p>
    <w:p w:rsidR="00614B5E" w:rsidRPr="000443AB" w:rsidRDefault="00614B5E">
      <w:pPr>
        <w:pStyle w:val="ConsPlusNonformat"/>
        <w:jc w:val="both"/>
      </w:pPr>
    </w:p>
    <w:p w:rsidR="00614B5E" w:rsidRPr="000443AB" w:rsidRDefault="00614B5E">
      <w:pPr>
        <w:pStyle w:val="ConsPlusNonformat"/>
        <w:jc w:val="both"/>
      </w:pPr>
      <w:r w:rsidRPr="000443AB">
        <w:t xml:space="preserve">    Военнослужащий                             Командир</w:t>
      </w:r>
    </w:p>
    <w:p w:rsidR="00614B5E" w:rsidRPr="000443AB" w:rsidRDefault="00614B5E">
      <w:pPr>
        <w:pStyle w:val="ConsPlusNonformat"/>
        <w:jc w:val="both"/>
      </w:pPr>
    </w:p>
    <w:p w:rsidR="00614B5E" w:rsidRPr="000443AB" w:rsidRDefault="00614B5E">
      <w:pPr>
        <w:pStyle w:val="ConsPlusNonformat"/>
        <w:jc w:val="both"/>
      </w:pPr>
      <w:r w:rsidRPr="000443AB">
        <w:t>______________________________        ____________________________</w:t>
      </w:r>
    </w:p>
    <w:p w:rsidR="00614B5E" w:rsidRPr="000443AB" w:rsidRDefault="00614B5E">
      <w:pPr>
        <w:pStyle w:val="ConsPlusNonformat"/>
        <w:jc w:val="both"/>
      </w:pPr>
      <w:r w:rsidRPr="000443AB">
        <w:t xml:space="preserve"> </w:t>
      </w:r>
      <w:proofErr w:type="gramStart"/>
      <w:r w:rsidRPr="000443AB">
        <w:t>(воинское звание, фамилия,                (наименование части,</w:t>
      </w:r>
      <w:proofErr w:type="gramEnd"/>
    </w:p>
    <w:p w:rsidR="00614B5E" w:rsidRPr="000443AB" w:rsidRDefault="00614B5E">
      <w:pPr>
        <w:pStyle w:val="ConsPlusNonformat"/>
        <w:jc w:val="both"/>
      </w:pPr>
      <w:r w:rsidRPr="000443AB">
        <w:t xml:space="preserve">                                             воинское звание,</w:t>
      </w:r>
    </w:p>
    <w:p w:rsidR="00614B5E" w:rsidRPr="000443AB" w:rsidRDefault="00614B5E">
      <w:pPr>
        <w:pStyle w:val="ConsPlusNonformat"/>
        <w:jc w:val="both"/>
      </w:pPr>
      <w:r w:rsidRPr="000443AB">
        <w:t>______________________________        ____________________________</w:t>
      </w:r>
    </w:p>
    <w:p w:rsidR="00614B5E" w:rsidRPr="000443AB" w:rsidRDefault="00614B5E">
      <w:pPr>
        <w:pStyle w:val="ConsPlusNonformat"/>
        <w:jc w:val="both"/>
      </w:pPr>
      <w:r w:rsidRPr="000443AB">
        <w:t xml:space="preserve">     </w:t>
      </w:r>
      <w:proofErr w:type="gramStart"/>
      <w:r w:rsidRPr="000443AB">
        <w:t>инициалы, подпись)                фамилия, инициалы, подпись)</w:t>
      </w:r>
      <w:proofErr w:type="gramEnd"/>
    </w:p>
    <w:p w:rsidR="00614B5E" w:rsidRPr="000443AB" w:rsidRDefault="00614B5E">
      <w:pPr>
        <w:pStyle w:val="ConsPlusNonformat"/>
        <w:jc w:val="both"/>
      </w:pPr>
    </w:p>
    <w:p w:rsidR="00614B5E" w:rsidRPr="000443AB" w:rsidRDefault="00614B5E">
      <w:pPr>
        <w:pStyle w:val="ConsPlusNonformat"/>
        <w:jc w:val="both"/>
      </w:pPr>
      <w:r w:rsidRPr="000443AB">
        <w:t xml:space="preserve">  </w:t>
      </w:r>
      <w:r w:rsidR="000443AB">
        <w:t>«</w:t>
      </w:r>
      <w:r w:rsidRPr="000443AB">
        <w:t>__</w:t>
      </w:r>
      <w:r w:rsidR="000443AB">
        <w:t>»</w:t>
      </w:r>
      <w:r w:rsidRPr="000443AB">
        <w:t xml:space="preserve">___________ 19__ г.                </w:t>
      </w:r>
      <w:r w:rsidR="000443AB">
        <w:t>«</w:t>
      </w:r>
      <w:r w:rsidRPr="000443AB">
        <w:t>__</w:t>
      </w:r>
      <w:r w:rsidR="000443AB">
        <w:t>»</w:t>
      </w:r>
      <w:r w:rsidRPr="000443AB">
        <w:t>____________ 19__ г.</w:t>
      </w:r>
    </w:p>
    <w:p w:rsidR="00614B5E" w:rsidRPr="000443AB" w:rsidRDefault="00614B5E">
      <w:pPr>
        <w:pStyle w:val="ConsPlusNonformat"/>
        <w:jc w:val="both"/>
      </w:pPr>
    </w:p>
    <w:p w:rsidR="00614B5E" w:rsidRPr="000443AB" w:rsidRDefault="00614B5E">
      <w:pPr>
        <w:pStyle w:val="ConsPlusNonformat"/>
        <w:jc w:val="both"/>
      </w:pPr>
      <w:bookmarkStart w:id="7" w:name="P304"/>
      <w:bookmarkEnd w:id="7"/>
      <w:r w:rsidRPr="000443AB">
        <w:t xml:space="preserve">    VI. </w:t>
      </w:r>
      <w:proofErr w:type="gramStart"/>
      <w:r w:rsidRPr="000443AB">
        <w:t>Записи  о  перемещении  военнослужащего  (расторжении  или</w:t>
      </w:r>
      <w:proofErr w:type="gramEnd"/>
    </w:p>
    <w:p w:rsidR="00614B5E" w:rsidRPr="000443AB" w:rsidRDefault="00614B5E">
      <w:pPr>
        <w:pStyle w:val="ConsPlusNonformat"/>
        <w:jc w:val="both"/>
      </w:pPr>
      <w:proofErr w:type="gramStart"/>
      <w:r w:rsidRPr="000443AB">
        <w:t>заключении</w:t>
      </w:r>
      <w:proofErr w:type="gramEnd"/>
      <w:r w:rsidRPr="000443AB">
        <w:t xml:space="preserve"> иного вида контракта).</w:t>
      </w:r>
    </w:p>
    <w:p w:rsidR="00614B5E" w:rsidRPr="000443AB" w:rsidRDefault="00614B5E">
      <w:pPr>
        <w:pStyle w:val="ConsPlusNonformat"/>
        <w:jc w:val="both"/>
      </w:pPr>
    </w:p>
    <w:p w:rsidR="00614B5E" w:rsidRPr="000443AB" w:rsidRDefault="00614B5E">
      <w:pPr>
        <w:pStyle w:val="ConsPlusNonformat"/>
        <w:jc w:val="both"/>
      </w:pPr>
      <w:r w:rsidRPr="000443AB">
        <w:t xml:space="preserve">    Военнослужащий                              Командир</w:t>
      </w:r>
    </w:p>
    <w:p w:rsidR="00614B5E" w:rsidRPr="000443AB" w:rsidRDefault="00614B5E">
      <w:pPr>
        <w:pStyle w:val="ConsPlusNonformat"/>
        <w:jc w:val="both"/>
      </w:pPr>
    </w:p>
    <w:p w:rsidR="00614B5E" w:rsidRPr="000443AB" w:rsidRDefault="00614B5E">
      <w:pPr>
        <w:pStyle w:val="ConsPlusNonformat"/>
        <w:jc w:val="both"/>
      </w:pPr>
      <w:r w:rsidRPr="000443AB">
        <w:t>______________________________        ____________________________</w:t>
      </w:r>
    </w:p>
    <w:p w:rsidR="00614B5E" w:rsidRPr="000443AB" w:rsidRDefault="00614B5E">
      <w:pPr>
        <w:pStyle w:val="ConsPlusNonformat"/>
        <w:jc w:val="both"/>
      </w:pPr>
      <w:r w:rsidRPr="000443AB">
        <w:t xml:space="preserve">  </w:t>
      </w:r>
      <w:proofErr w:type="gramStart"/>
      <w:r w:rsidRPr="000443AB">
        <w:t>(воинское звание, фамилия,              (наименование части,</w:t>
      </w:r>
      <w:proofErr w:type="gramEnd"/>
    </w:p>
    <w:p w:rsidR="00614B5E" w:rsidRPr="000443AB" w:rsidRDefault="00614B5E">
      <w:pPr>
        <w:pStyle w:val="ConsPlusNonformat"/>
        <w:jc w:val="both"/>
      </w:pPr>
      <w:r w:rsidRPr="000443AB">
        <w:t xml:space="preserve">                                            воинское звание,</w:t>
      </w:r>
    </w:p>
    <w:p w:rsidR="00614B5E" w:rsidRPr="000443AB" w:rsidRDefault="00614B5E">
      <w:pPr>
        <w:pStyle w:val="ConsPlusNonformat"/>
        <w:jc w:val="both"/>
      </w:pPr>
      <w:r w:rsidRPr="000443AB">
        <w:t>______________________________        ____________________________</w:t>
      </w:r>
    </w:p>
    <w:p w:rsidR="00614B5E" w:rsidRPr="000443AB" w:rsidRDefault="00614B5E">
      <w:pPr>
        <w:pStyle w:val="ConsPlusNonformat"/>
        <w:jc w:val="both"/>
      </w:pPr>
      <w:r w:rsidRPr="000443AB">
        <w:t xml:space="preserve">     </w:t>
      </w:r>
      <w:proofErr w:type="gramStart"/>
      <w:r w:rsidRPr="000443AB">
        <w:t>инициалы, подпись)                фамилия, инициалы, подпись)</w:t>
      </w:r>
      <w:proofErr w:type="gramEnd"/>
    </w:p>
    <w:p w:rsidR="00614B5E" w:rsidRPr="000443AB" w:rsidRDefault="00614B5E">
      <w:pPr>
        <w:pStyle w:val="ConsPlusNonformat"/>
        <w:jc w:val="both"/>
      </w:pPr>
    </w:p>
    <w:p w:rsidR="00614B5E" w:rsidRPr="000443AB" w:rsidRDefault="00614B5E">
      <w:pPr>
        <w:pStyle w:val="ConsPlusNonformat"/>
        <w:jc w:val="both"/>
      </w:pPr>
      <w:r w:rsidRPr="000443AB">
        <w:t xml:space="preserve">   </w:t>
      </w:r>
      <w:r w:rsidR="000443AB">
        <w:t>«</w:t>
      </w:r>
      <w:r w:rsidRPr="000443AB">
        <w:t>__</w:t>
      </w:r>
      <w:r w:rsidR="000443AB">
        <w:t>»</w:t>
      </w:r>
      <w:r w:rsidRPr="000443AB">
        <w:t xml:space="preserve">___________ 19__ г.                </w:t>
      </w:r>
      <w:r w:rsidR="000443AB">
        <w:t>«</w:t>
      </w:r>
      <w:r w:rsidRPr="000443AB">
        <w:t>__</w:t>
      </w:r>
      <w:r w:rsidR="000443AB">
        <w:t>»</w:t>
      </w:r>
      <w:r w:rsidRPr="000443AB">
        <w:t>____________ 19__ г.</w:t>
      </w:r>
    </w:p>
    <w:p w:rsidR="00614B5E" w:rsidRPr="000443AB" w:rsidRDefault="00614B5E">
      <w:pPr>
        <w:pStyle w:val="ConsPlusNonformat"/>
        <w:jc w:val="both"/>
      </w:pPr>
    </w:p>
    <w:p w:rsidR="00614B5E" w:rsidRPr="00B534CC" w:rsidRDefault="00614B5E" w:rsidP="00B534CC">
      <w:pPr>
        <w:pStyle w:val="ConsPlusNonformat"/>
        <w:ind w:firstLine="567"/>
        <w:jc w:val="both"/>
        <w:rPr>
          <w:rFonts w:asciiTheme="minorHAnsi" w:hAnsiTheme="minorHAnsi"/>
          <w:i/>
          <w:sz w:val="22"/>
        </w:rPr>
      </w:pPr>
      <w:r w:rsidRPr="00B534CC">
        <w:rPr>
          <w:rFonts w:asciiTheme="minorHAnsi" w:hAnsiTheme="minorHAnsi"/>
          <w:b/>
          <w:i/>
          <w:sz w:val="22"/>
        </w:rPr>
        <w:t>Примечание.</w:t>
      </w:r>
      <w:r w:rsidRPr="00B534CC">
        <w:rPr>
          <w:rFonts w:asciiTheme="minorHAnsi" w:hAnsiTheme="minorHAnsi"/>
          <w:i/>
          <w:sz w:val="22"/>
        </w:rPr>
        <w:t xml:space="preserve"> Подписи заверяются  гербовой  печатью  управления,</w:t>
      </w:r>
      <w:r w:rsidR="00B534CC" w:rsidRPr="00B534CC">
        <w:rPr>
          <w:rFonts w:asciiTheme="minorHAnsi" w:hAnsiTheme="minorHAnsi"/>
          <w:i/>
          <w:sz w:val="22"/>
        </w:rPr>
        <w:t xml:space="preserve"> </w:t>
      </w:r>
      <w:r w:rsidRPr="00B534CC">
        <w:rPr>
          <w:rFonts w:asciiTheme="minorHAnsi" w:hAnsiTheme="minorHAnsi"/>
          <w:i/>
          <w:sz w:val="22"/>
        </w:rPr>
        <w:t>учреждения, службы, воинской части.</w:t>
      </w:r>
    </w:p>
    <w:p w:rsidR="00BD2723" w:rsidRDefault="00BD2723">
      <w:pPr>
        <w:rPr>
          <w:rFonts w:ascii="Calibri" w:eastAsia="Times New Roman" w:hAnsi="Calibri" w:cs="Calibri"/>
          <w:szCs w:val="20"/>
          <w:lang w:eastAsia="ru-RU"/>
        </w:rPr>
      </w:pPr>
      <w:r>
        <w:br w:type="page"/>
      </w:r>
    </w:p>
    <w:p w:rsidR="00614B5E" w:rsidRPr="000443AB" w:rsidRDefault="00614B5E">
      <w:pPr>
        <w:pStyle w:val="ConsPlusNormal"/>
        <w:jc w:val="right"/>
        <w:outlineLvl w:val="1"/>
      </w:pPr>
      <w:r w:rsidRPr="000443AB">
        <w:lastRenderedPageBreak/>
        <w:t>Приложение</w:t>
      </w:r>
    </w:p>
    <w:p w:rsidR="00614B5E" w:rsidRPr="000443AB" w:rsidRDefault="00614B5E">
      <w:pPr>
        <w:pStyle w:val="ConsPlusNormal"/>
        <w:jc w:val="right"/>
      </w:pPr>
      <w:r w:rsidRPr="000443AB">
        <w:t>к статье 7</w:t>
      </w:r>
    </w:p>
    <w:p w:rsidR="00614B5E" w:rsidRPr="000443AB" w:rsidRDefault="00614B5E">
      <w:pPr>
        <w:pStyle w:val="ConsPlusNormal"/>
        <w:jc w:val="right"/>
      </w:pPr>
      <w:r w:rsidRPr="000443AB">
        <w:t>Временного положения о прохождении</w:t>
      </w:r>
    </w:p>
    <w:p w:rsidR="00614B5E" w:rsidRPr="000443AB" w:rsidRDefault="00614B5E">
      <w:pPr>
        <w:pStyle w:val="ConsPlusNormal"/>
        <w:jc w:val="right"/>
      </w:pPr>
      <w:r w:rsidRPr="000443AB">
        <w:t xml:space="preserve">военной службы по контракту </w:t>
      </w:r>
      <w:proofErr w:type="gramStart"/>
      <w:r w:rsidRPr="000443AB">
        <w:t>на</w:t>
      </w:r>
      <w:proofErr w:type="gramEnd"/>
    </w:p>
    <w:p w:rsidR="00614B5E" w:rsidRPr="000443AB" w:rsidRDefault="00614B5E">
      <w:pPr>
        <w:pStyle w:val="ConsPlusNormal"/>
        <w:jc w:val="right"/>
      </w:pPr>
      <w:proofErr w:type="gramStart"/>
      <w:r w:rsidRPr="000443AB">
        <w:t>должностях</w:t>
      </w:r>
      <w:proofErr w:type="gramEnd"/>
      <w:r w:rsidRPr="000443AB">
        <w:t xml:space="preserve"> солдат и сержантов</w:t>
      </w:r>
    </w:p>
    <w:p w:rsidR="00614B5E" w:rsidRPr="000443AB" w:rsidRDefault="00614B5E">
      <w:pPr>
        <w:pStyle w:val="ConsPlusNormal"/>
        <w:jc w:val="right"/>
      </w:pPr>
      <w:r w:rsidRPr="000443AB">
        <w:t>в Войсках гражданской обороны</w:t>
      </w:r>
    </w:p>
    <w:p w:rsidR="00614B5E" w:rsidRPr="000443AB" w:rsidRDefault="00614B5E">
      <w:pPr>
        <w:pStyle w:val="ConsPlusNormal"/>
        <w:jc w:val="right"/>
      </w:pPr>
      <w:r w:rsidRPr="000443AB">
        <w:t>Российской Федерации</w:t>
      </w:r>
    </w:p>
    <w:p w:rsidR="00614B5E" w:rsidRPr="000443AB" w:rsidRDefault="00614B5E">
      <w:pPr>
        <w:pStyle w:val="ConsPlusNormal"/>
      </w:pPr>
    </w:p>
    <w:p w:rsidR="00614B5E" w:rsidRPr="000443AB" w:rsidRDefault="00614B5E">
      <w:pPr>
        <w:pStyle w:val="ConsPlusNonformat"/>
        <w:jc w:val="both"/>
      </w:pPr>
      <w:bookmarkStart w:id="8" w:name="P332"/>
      <w:bookmarkEnd w:id="8"/>
      <w:r w:rsidRPr="000443AB">
        <w:t xml:space="preserve">                             КОНТРАКТ</w:t>
      </w:r>
    </w:p>
    <w:p w:rsidR="00614B5E" w:rsidRPr="000443AB" w:rsidRDefault="00614B5E">
      <w:pPr>
        <w:pStyle w:val="ConsPlusNonformat"/>
        <w:jc w:val="both"/>
      </w:pPr>
    </w:p>
    <w:p w:rsidR="00614B5E" w:rsidRPr="000443AB" w:rsidRDefault="00614B5E">
      <w:pPr>
        <w:pStyle w:val="ConsPlusNonformat"/>
        <w:jc w:val="both"/>
      </w:pPr>
      <w:r w:rsidRPr="000443AB">
        <w:t xml:space="preserve">    Мы, нижеподписавшиеся, с одной стороны _______________________</w:t>
      </w:r>
    </w:p>
    <w:p w:rsidR="00614B5E" w:rsidRPr="000443AB" w:rsidRDefault="00614B5E">
      <w:pPr>
        <w:pStyle w:val="ConsPlusNonformat"/>
        <w:jc w:val="both"/>
      </w:pPr>
      <w:r w:rsidRPr="000443AB">
        <w:t xml:space="preserve">                                           </w:t>
      </w:r>
      <w:proofErr w:type="gramStart"/>
      <w:r w:rsidRPr="000443AB">
        <w:t>(фамилия, имя, отчество</w:t>
      </w:r>
      <w:proofErr w:type="gramEnd"/>
    </w:p>
    <w:p w:rsidR="00614B5E" w:rsidRPr="000443AB" w:rsidRDefault="00614B5E">
      <w:pPr>
        <w:pStyle w:val="ConsPlusNonformat"/>
        <w:jc w:val="both"/>
      </w:pPr>
      <w:r w:rsidRPr="000443AB">
        <w:t>_______________________________________________ и с другой стороны</w:t>
      </w:r>
    </w:p>
    <w:p w:rsidR="00614B5E" w:rsidRPr="000443AB" w:rsidRDefault="00614B5E">
      <w:pPr>
        <w:pStyle w:val="ConsPlusNonformat"/>
        <w:jc w:val="both"/>
      </w:pPr>
      <w:r w:rsidRPr="000443AB">
        <w:t xml:space="preserve">  гражданина, поступающего на военную службу</w:t>
      </w:r>
    </w:p>
    <w:p w:rsidR="00614B5E" w:rsidRPr="000443AB" w:rsidRDefault="00614B5E">
      <w:pPr>
        <w:pStyle w:val="ConsPlusNonformat"/>
        <w:jc w:val="both"/>
      </w:pPr>
      <w:r w:rsidRPr="000443AB">
        <w:t xml:space="preserve">                 по контракту)</w:t>
      </w:r>
    </w:p>
    <w:p w:rsidR="00614B5E" w:rsidRPr="000443AB" w:rsidRDefault="00614B5E">
      <w:pPr>
        <w:pStyle w:val="ConsPlusNonformat"/>
        <w:jc w:val="both"/>
      </w:pPr>
      <w:r w:rsidRPr="000443AB">
        <w:t>командир воинской части __________________________________________</w:t>
      </w:r>
    </w:p>
    <w:p w:rsidR="00614B5E" w:rsidRPr="000443AB" w:rsidRDefault="00614B5E">
      <w:pPr>
        <w:pStyle w:val="ConsPlusNonformat"/>
        <w:jc w:val="both"/>
      </w:pPr>
      <w:r w:rsidRPr="000443AB">
        <w:t xml:space="preserve">                          (условное наименование воинской части)</w:t>
      </w:r>
    </w:p>
    <w:p w:rsidR="00614B5E" w:rsidRPr="000443AB" w:rsidRDefault="00614B5E">
      <w:pPr>
        <w:pStyle w:val="ConsPlusNonformat"/>
        <w:jc w:val="both"/>
      </w:pPr>
      <w:r w:rsidRPr="000443AB">
        <w:t>выступающий от имени МЧС  России,  заключили  настоящий  Контракт,</w:t>
      </w:r>
    </w:p>
    <w:p w:rsidR="00614B5E" w:rsidRPr="000443AB" w:rsidRDefault="00614B5E">
      <w:pPr>
        <w:pStyle w:val="ConsPlusNonformat"/>
        <w:jc w:val="both"/>
      </w:pPr>
      <w:r w:rsidRPr="000443AB">
        <w:t>согласно которому:</w:t>
      </w:r>
    </w:p>
    <w:p w:rsidR="00614B5E" w:rsidRPr="000443AB" w:rsidRDefault="00614B5E">
      <w:pPr>
        <w:pStyle w:val="ConsPlusNonformat"/>
        <w:jc w:val="both"/>
      </w:pPr>
    </w:p>
    <w:p w:rsidR="00614B5E" w:rsidRPr="000443AB" w:rsidRDefault="00614B5E">
      <w:pPr>
        <w:pStyle w:val="ConsPlusNonformat"/>
        <w:jc w:val="both"/>
      </w:pPr>
      <w:r w:rsidRPr="000443AB">
        <w:t xml:space="preserve">    I. Я, _______________________________________________________,</w:t>
      </w:r>
    </w:p>
    <w:p w:rsidR="00614B5E" w:rsidRPr="000443AB" w:rsidRDefault="00614B5E">
      <w:pPr>
        <w:pStyle w:val="ConsPlusNonformat"/>
        <w:jc w:val="both"/>
      </w:pPr>
      <w:r w:rsidRPr="000443AB">
        <w:t xml:space="preserve">             </w:t>
      </w:r>
      <w:proofErr w:type="gramStart"/>
      <w:r w:rsidRPr="000443AB">
        <w:t>(фамилия, имя, отчество гражданина, поступающего</w:t>
      </w:r>
      <w:proofErr w:type="gramEnd"/>
    </w:p>
    <w:p w:rsidR="00614B5E" w:rsidRPr="000443AB" w:rsidRDefault="00614B5E">
      <w:pPr>
        <w:pStyle w:val="ConsPlusNonformat"/>
        <w:jc w:val="both"/>
      </w:pPr>
      <w:r w:rsidRPr="000443AB">
        <w:t xml:space="preserve">                          на военную службу)</w:t>
      </w:r>
    </w:p>
    <w:p w:rsidR="00614B5E" w:rsidRPr="000443AB" w:rsidRDefault="00614B5E">
      <w:pPr>
        <w:pStyle w:val="ConsPlusNonformat"/>
        <w:jc w:val="both"/>
      </w:pPr>
    </w:p>
    <w:p w:rsidR="00614B5E" w:rsidRPr="000443AB" w:rsidRDefault="00614B5E">
      <w:pPr>
        <w:pStyle w:val="ConsPlusNonformat"/>
        <w:jc w:val="both"/>
      </w:pPr>
      <w:r w:rsidRPr="000443AB">
        <w:t>добровольно поступая  на  военную службу  по  контракту  в  Войска</w:t>
      </w:r>
    </w:p>
    <w:p w:rsidR="00614B5E" w:rsidRPr="000443AB" w:rsidRDefault="00614B5E">
      <w:pPr>
        <w:pStyle w:val="ConsPlusNonformat"/>
        <w:jc w:val="both"/>
      </w:pPr>
      <w:r w:rsidRPr="000443AB">
        <w:t>гражданской обороны Российской Федерации и ознакомившись с Законом</w:t>
      </w:r>
    </w:p>
    <w:p w:rsidR="00614B5E" w:rsidRPr="000443AB" w:rsidRDefault="00614B5E">
      <w:pPr>
        <w:pStyle w:val="ConsPlusNonformat"/>
        <w:jc w:val="both"/>
      </w:pPr>
      <w:r w:rsidRPr="000443AB">
        <w:t>Российской Федерации  о  воинской  обязанности  и  военной службе,</w:t>
      </w:r>
    </w:p>
    <w:p w:rsidR="00614B5E" w:rsidRPr="000443AB" w:rsidRDefault="00614B5E">
      <w:pPr>
        <w:pStyle w:val="ConsPlusNonformat"/>
        <w:jc w:val="both"/>
      </w:pPr>
      <w:r w:rsidRPr="000443AB">
        <w:t>Законом Российской Федерации о статусе военнослужащих и  Временным</w:t>
      </w:r>
    </w:p>
    <w:p w:rsidR="00614B5E" w:rsidRPr="000443AB" w:rsidRDefault="00614B5E">
      <w:pPr>
        <w:pStyle w:val="ConsPlusNonformat"/>
        <w:jc w:val="both"/>
      </w:pPr>
      <w:r w:rsidRPr="000443AB">
        <w:t>положением о прохождении военной службы по контракту на должностях</w:t>
      </w:r>
    </w:p>
    <w:p w:rsidR="00614B5E" w:rsidRPr="000443AB" w:rsidRDefault="00614B5E">
      <w:pPr>
        <w:pStyle w:val="ConsPlusNonformat"/>
        <w:jc w:val="both"/>
      </w:pPr>
      <w:r w:rsidRPr="000443AB">
        <w:t>солдат и  сержантов  в  Войсках  гражданской  обороны   Российской</w:t>
      </w:r>
    </w:p>
    <w:p w:rsidR="00614B5E" w:rsidRPr="000443AB" w:rsidRDefault="00614B5E">
      <w:pPr>
        <w:pStyle w:val="ConsPlusNonformat"/>
        <w:jc w:val="both"/>
      </w:pPr>
      <w:r w:rsidRPr="000443AB">
        <w:t>Федерации, даю обязательство:</w:t>
      </w:r>
    </w:p>
    <w:p w:rsidR="00614B5E" w:rsidRPr="000443AB" w:rsidRDefault="00614B5E">
      <w:pPr>
        <w:pStyle w:val="ConsPlusNonformat"/>
        <w:jc w:val="both"/>
      </w:pPr>
      <w:r w:rsidRPr="000443AB">
        <w:t xml:space="preserve">    а) служить по контракту ______________________________________</w:t>
      </w:r>
    </w:p>
    <w:p w:rsidR="00614B5E" w:rsidRPr="000443AB" w:rsidRDefault="00614B5E">
      <w:pPr>
        <w:pStyle w:val="ConsPlusNonformat"/>
        <w:jc w:val="both"/>
      </w:pPr>
      <w:r w:rsidRPr="000443AB">
        <w:t xml:space="preserve">                             (вид контракта: а) в кадрах Войск ГО</w:t>
      </w:r>
    </w:p>
    <w:p w:rsidR="00614B5E" w:rsidRPr="000443AB" w:rsidRDefault="00614B5E">
      <w:pPr>
        <w:pStyle w:val="ConsPlusNonformat"/>
        <w:jc w:val="both"/>
      </w:pPr>
      <w:r w:rsidRPr="000443AB">
        <w:t>__________________________________________________________________</w:t>
      </w:r>
    </w:p>
    <w:p w:rsidR="00614B5E" w:rsidRPr="000443AB" w:rsidRDefault="00614B5E">
      <w:pPr>
        <w:pStyle w:val="ConsPlusNonformat"/>
        <w:jc w:val="both"/>
      </w:pPr>
      <w:r w:rsidRPr="000443AB">
        <w:t xml:space="preserve">    Российской Федерации, б) в кадрах конкретной воинской части,</w:t>
      </w:r>
    </w:p>
    <w:p w:rsidR="00614B5E" w:rsidRPr="000443AB" w:rsidRDefault="00614B5E">
      <w:pPr>
        <w:pStyle w:val="ConsPlusNonformat"/>
        <w:jc w:val="both"/>
      </w:pPr>
      <w:r w:rsidRPr="000443AB">
        <w:t>__________________________________________________________________</w:t>
      </w:r>
    </w:p>
    <w:p w:rsidR="00614B5E" w:rsidRPr="000443AB" w:rsidRDefault="00614B5E">
      <w:pPr>
        <w:pStyle w:val="ConsPlusNonformat"/>
        <w:jc w:val="both"/>
      </w:pPr>
      <w:r w:rsidRPr="000443AB">
        <w:t xml:space="preserve">       </w:t>
      </w:r>
      <w:proofErr w:type="gramStart"/>
      <w:r w:rsidRPr="000443AB">
        <w:t>в) на конкретной должности в конкретной воинской части)</w:t>
      </w:r>
      <w:proofErr w:type="gramEnd"/>
    </w:p>
    <w:p w:rsidR="00614B5E" w:rsidRPr="000443AB" w:rsidRDefault="00614B5E">
      <w:pPr>
        <w:pStyle w:val="ConsPlusNonformat"/>
        <w:jc w:val="both"/>
      </w:pPr>
      <w:r w:rsidRPr="000443AB">
        <w:t>___________________________ на условиях, установленных действующим</w:t>
      </w:r>
    </w:p>
    <w:p w:rsidR="00614B5E" w:rsidRPr="000443AB" w:rsidRDefault="00614B5E">
      <w:pPr>
        <w:pStyle w:val="ConsPlusNonformat"/>
        <w:jc w:val="both"/>
      </w:pPr>
      <w:r w:rsidRPr="000443AB">
        <w:t xml:space="preserve">      (3, 5, 10 лет)</w:t>
      </w:r>
    </w:p>
    <w:p w:rsidR="00614B5E" w:rsidRPr="000443AB" w:rsidRDefault="00614B5E">
      <w:pPr>
        <w:pStyle w:val="ConsPlusNonformat"/>
        <w:jc w:val="both"/>
      </w:pPr>
      <w:r w:rsidRPr="000443AB">
        <w:t>законодательством;</w:t>
      </w:r>
    </w:p>
    <w:p w:rsidR="00614B5E" w:rsidRPr="000443AB" w:rsidRDefault="00614B5E">
      <w:pPr>
        <w:pStyle w:val="ConsPlusNonformat"/>
        <w:jc w:val="both"/>
      </w:pPr>
      <w:r w:rsidRPr="000443AB">
        <w:t xml:space="preserve">    б) соответствующей  военно - учетной специальностью овладеть </w:t>
      </w:r>
      <w:proofErr w:type="gramStart"/>
      <w:r w:rsidRPr="000443AB">
        <w:t>в</w:t>
      </w:r>
      <w:proofErr w:type="gramEnd"/>
    </w:p>
    <w:p w:rsidR="00614B5E" w:rsidRPr="000443AB" w:rsidRDefault="00614B5E">
      <w:pPr>
        <w:pStyle w:val="ConsPlusNonformat"/>
        <w:jc w:val="both"/>
      </w:pPr>
      <w:proofErr w:type="gramStart"/>
      <w:r w:rsidRPr="000443AB">
        <w:t>порядке</w:t>
      </w:r>
      <w:proofErr w:type="gramEnd"/>
      <w:r w:rsidRPr="000443AB">
        <w:t>, установленном в МЧС России;</w:t>
      </w:r>
    </w:p>
    <w:p w:rsidR="00614B5E" w:rsidRPr="000443AB" w:rsidRDefault="00614B5E">
      <w:pPr>
        <w:pStyle w:val="ConsPlusNonformat"/>
        <w:jc w:val="both"/>
      </w:pPr>
      <w:r w:rsidRPr="000443AB">
        <w:t xml:space="preserve">    в) в  период  прохождения военной службы по контракту честно и</w:t>
      </w:r>
    </w:p>
    <w:p w:rsidR="00614B5E" w:rsidRPr="000443AB" w:rsidRDefault="00614B5E">
      <w:pPr>
        <w:pStyle w:val="ConsPlusNonformat"/>
        <w:jc w:val="both"/>
      </w:pPr>
      <w:proofErr w:type="gramStart"/>
      <w:r w:rsidRPr="000443AB">
        <w:t>добросовестно выполнять служебные обязанности,  требования военной</w:t>
      </w:r>
      <w:proofErr w:type="gramEnd"/>
    </w:p>
    <w:p w:rsidR="00614B5E" w:rsidRPr="000443AB" w:rsidRDefault="00614B5E">
      <w:pPr>
        <w:pStyle w:val="ConsPlusNonformat"/>
        <w:jc w:val="both"/>
      </w:pPr>
      <w:r w:rsidRPr="000443AB">
        <w:t>присяги, воинских   уставов,  приказы  и  распоряжения  командиров</w:t>
      </w:r>
    </w:p>
    <w:p w:rsidR="00614B5E" w:rsidRPr="000443AB" w:rsidRDefault="00614B5E">
      <w:pPr>
        <w:pStyle w:val="ConsPlusNonformat"/>
        <w:jc w:val="both"/>
      </w:pPr>
      <w:r w:rsidRPr="000443AB">
        <w:t>(начальников).</w:t>
      </w:r>
    </w:p>
    <w:p w:rsidR="00614B5E" w:rsidRPr="000443AB" w:rsidRDefault="00614B5E">
      <w:pPr>
        <w:pStyle w:val="ConsPlusNonformat"/>
        <w:jc w:val="both"/>
      </w:pPr>
    </w:p>
    <w:p w:rsidR="00614B5E" w:rsidRPr="000443AB" w:rsidRDefault="00614B5E">
      <w:pPr>
        <w:pStyle w:val="ConsPlusNonformat"/>
        <w:jc w:val="both"/>
      </w:pPr>
      <w:r w:rsidRPr="000443AB">
        <w:t xml:space="preserve">    II. Я, командир воинской части _______________________________</w:t>
      </w:r>
    </w:p>
    <w:p w:rsidR="00614B5E" w:rsidRPr="000443AB" w:rsidRDefault="00614B5E">
      <w:pPr>
        <w:pStyle w:val="ConsPlusNonformat"/>
        <w:jc w:val="both"/>
      </w:pPr>
      <w:r w:rsidRPr="000443AB">
        <w:t xml:space="preserve">                                   </w:t>
      </w:r>
      <w:proofErr w:type="gramStart"/>
      <w:r w:rsidRPr="000443AB">
        <w:t>(условное наименование воинской</w:t>
      </w:r>
      <w:proofErr w:type="gramEnd"/>
    </w:p>
    <w:p w:rsidR="00614B5E" w:rsidRPr="000443AB" w:rsidRDefault="00614B5E">
      <w:pPr>
        <w:pStyle w:val="ConsPlusNonformat"/>
        <w:jc w:val="both"/>
      </w:pPr>
      <w:r w:rsidRPr="000443AB">
        <w:t xml:space="preserve">                                                части)</w:t>
      </w:r>
    </w:p>
    <w:p w:rsidR="00614B5E" w:rsidRPr="000443AB" w:rsidRDefault="00614B5E">
      <w:pPr>
        <w:pStyle w:val="ConsPlusNonformat"/>
        <w:jc w:val="both"/>
      </w:pPr>
      <w:r w:rsidRPr="000443AB">
        <w:t>принимаю _________________________________________________________</w:t>
      </w:r>
    </w:p>
    <w:p w:rsidR="00614B5E" w:rsidRPr="000443AB" w:rsidRDefault="00614B5E">
      <w:pPr>
        <w:pStyle w:val="ConsPlusNonformat"/>
        <w:jc w:val="both"/>
      </w:pPr>
      <w:r w:rsidRPr="000443AB">
        <w:t xml:space="preserve">                       (фамилия, имя, отчество)</w:t>
      </w:r>
    </w:p>
    <w:p w:rsidR="00614B5E" w:rsidRPr="000443AB" w:rsidRDefault="00614B5E">
      <w:pPr>
        <w:pStyle w:val="ConsPlusNonformat"/>
        <w:jc w:val="both"/>
      </w:pPr>
      <w:r w:rsidRPr="000443AB">
        <w:t>на военную  службу  по  контракту,  с  распространением  на   него</w:t>
      </w:r>
    </w:p>
    <w:p w:rsidR="00614B5E" w:rsidRPr="000443AB" w:rsidRDefault="00614B5E">
      <w:pPr>
        <w:pStyle w:val="ConsPlusNonformat"/>
        <w:jc w:val="both"/>
      </w:pPr>
      <w:r w:rsidRPr="000443AB">
        <w:t xml:space="preserve">обязанностей, прав,   льгот   и   преимуществ,  установленных  </w:t>
      </w:r>
      <w:proofErr w:type="gramStart"/>
      <w:r w:rsidRPr="000443AB">
        <w:t>для</w:t>
      </w:r>
      <w:proofErr w:type="gramEnd"/>
    </w:p>
    <w:p w:rsidR="00614B5E" w:rsidRPr="000443AB" w:rsidRDefault="00614B5E">
      <w:pPr>
        <w:pStyle w:val="ConsPlusNonformat"/>
        <w:jc w:val="both"/>
      </w:pPr>
      <w:r w:rsidRPr="000443AB">
        <w:t>военнослужащих, проходящих военную службу по контракту.</w:t>
      </w:r>
    </w:p>
    <w:p w:rsidR="00614B5E" w:rsidRPr="000443AB" w:rsidRDefault="00614B5E">
      <w:pPr>
        <w:pStyle w:val="ConsPlusNonformat"/>
        <w:jc w:val="both"/>
      </w:pPr>
    </w:p>
    <w:p w:rsidR="00614B5E" w:rsidRPr="000443AB" w:rsidRDefault="00614B5E">
      <w:pPr>
        <w:pStyle w:val="ConsPlusNonformat"/>
        <w:jc w:val="both"/>
      </w:pPr>
      <w:r w:rsidRPr="000443AB">
        <w:t xml:space="preserve">    III. Контра</w:t>
      </w:r>
      <w:proofErr w:type="gramStart"/>
      <w:r w:rsidRPr="000443AB">
        <w:t>кт вст</w:t>
      </w:r>
      <w:proofErr w:type="gramEnd"/>
      <w:r w:rsidRPr="000443AB">
        <w:t>упает в силу со дня его подписания и  издания</w:t>
      </w:r>
    </w:p>
    <w:p w:rsidR="00614B5E" w:rsidRPr="000443AB" w:rsidRDefault="00614B5E">
      <w:pPr>
        <w:pStyle w:val="ConsPlusNonformat"/>
        <w:jc w:val="both"/>
      </w:pPr>
      <w:r w:rsidRPr="000443AB">
        <w:t>приказа по воинской части о зачислении гражданина ________________</w:t>
      </w:r>
    </w:p>
    <w:p w:rsidR="00614B5E" w:rsidRPr="000443AB" w:rsidRDefault="00614B5E">
      <w:pPr>
        <w:pStyle w:val="ConsPlusNonformat"/>
        <w:jc w:val="both"/>
      </w:pPr>
      <w:r w:rsidRPr="000443AB">
        <w:t xml:space="preserve">                                               (фамилия, инициалы)</w:t>
      </w:r>
    </w:p>
    <w:p w:rsidR="00614B5E" w:rsidRPr="000443AB" w:rsidRDefault="00614B5E">
      <w:pPr>
        <w:pStyle w:val="ConsPlusNonformat"/>
        <w:jc w:val="both"/>
      </w:pPr>
      <w:r w:rsidRPr="000443AB">
        <w:t>на военную службу по контракту.</w:t>
      </w:r>
    </w:p>
    <w:p w:rsidR="00614B5E" w:rsidRPr="000443AB" w:rsidRDefault="00614B5E">
      <w:pPr>
        <w:pStyle w:val="ConsPlusNonformat"/>
        <w:jc w:val="both"/>
      </w:pPr>
    </w:p>
    <w:p w:rsidR="00614B5E" w:rsidRPr="000443AB" w:rsidRDefault="00614B5E">
      <w:pPr>
        <w:pStyle w:val="ConsPlusNonformat"/>
        <w:jc w:val="both"/>
      </w:pPr>
      <w:r w:rsidRPr="000443AB">
        <w:t xml:space="preserve">    IV. Контракт   с   военнослужащим   может  быть  расторгнут  </w:t>
      </w:r>
      <w:proofErr w:type="gramStart"/>
      <w:r w:rsidRPr="000443AB">
        <w:t>в</w:t>
      </w:r>
      <w:proofErr w:type="gramEnd"/>
    </w:p>
    <w:p w:rsidR="00614B5E" w:rsidRPr="000443AB" w:rsidRDefault="00614B5E">
      <w:pPr>
        <w:pStyle w:val="ConsPlusNonformat"/>
        <w:jc w:val="both"/>
      </w:pPr>
      <w:proofErr w:type="gramStart"/>
      <w:r w:rsidRPr="000443AB">
        <w:lastRenderedPageBreak/>
        <w:t>соответствии</w:t>
      </w:r>
      <w:proofErr w:type="gramEnd"/>
      <w:r w:rsidRPr="000443AB">
        <w:t xml:space="preserve"> с действующим законодательством.</w:t>
      </w:r>
    </w:p>
    <w:p w:rsidR="00614B5E" w:rsidRPr="000443AB" w:rsidRDefault="00614B5E">
      <w:pPr>
        <w:pStyle w:val="ConsPlusNonformat"/>
        <w:jc w:val="both"/>
      </w:pPr>
    </w:p>
    <w:p w:rsidR="00614B5E" w:rsidRPr="000443AB" w:rsidRDefault="00614B5E">
      <w:pPr>
        <w:pStyle w:val="ConsPlusNonformat"/>
        <w:jc w:val="both"/>
      </w:pPr>
      <w:r w:rsidRPr="000443AB">
        <w:t xml:space="preserve">    V. Настоящий Контракт составлен в двух  экземплярах,  один  </w:t>
      </w:r>
      <w:proofErr w:type="gramStart"/>
      <w:r w:rsidRPr="000443AB">
        <w:t>из</w:t>
      </w:r>
      <w:proofErr w:type="gramEnd"/>
    </w:p>
    <w:p w:rsidR="00614B5E" w:rsidRPr="000443AB" w:rsidRDefault="00614B5E">
      <w:pPr>
        <w:pStyle w:val="ConsPlusNonformat"/>
        <w:jc w:val="both"/>
      </w:pPr>
      <w:r w:rsidRPr="000443AB">
        <w:t>них хранится  в  личном  деле  военнослужащего  в  воинской части,</w:t>
      </w:r>
    </w:p>
    <w:p w:rsidR="00614B5E" w:rsidRPr="000443AB" w:rsidRDefault="00614B5E">
      <w:pPr>
        <w:pStyle w:val="ConsPlusNonformat"/>
        <w:jc w:val="both"/>
      </w:pPr>
      <w:proofErr w:type="gramStart"/>
      <w:r w:rsidRPr="000443AB">
        <w:t>другой выдается ему на руки.</w:t>
      </w:r>
      <w:proofErr w:type="gramEnd"/>
      <w:r w:rsidRPr="000443AB">
        <w:t xml:space="preserve">  В случае расторжения или  заключения</w:t>
      </w:r>
    </w:p>
    <w:p w:rsidR="00614B5E" w:rsidRPr="000443AB" w:rsidRDefault="00614B5E">
      <w:pPr>
        <w:pStyle w:val="ConsPlusNonformat"/>
        <w:jc w:val="both"/>
      </w:pPr>
      <w:r w:rsidRPr="000443AB">
        <w:t>иного вида  контракта  экземпляр,  находящийся  у военнослужащего,</w:t>
      </w:r>
    </w:p>
    <w:p w:rsidR="00614B5E" w:rsidRPr="000443AB" w:rsidRDefault="00614B5E">
      <w:pPr>
        <w:pStyle w:val="ConsPlusNonformat"/>
        <w:jc w:val="both"/>
      </w:pPr>
      <w:r w:rsidRPr="000443AB">
        <w:t>изымается и уничтожается,  о чем производится запись в  пункте  VI</w:t>
      </w:r>
    </w:p>
    <w:p w:rsidR="00614B5E" w:rsidRPr="000443AB" w:rsidRDefault="00614B5E">
      <w:pPr>
        <w:pStyle w:val="ConsPlusNonformat"/>
        <w:jc w:val="both"/>
      </w:pPr>
      <w:r w:rsidRPr="000443AB">
        <w:t>первого экземпляра.</w:t>
      </w:r>
    </w:p>
    <w:p w:rsidR="00614B5E" w:rsidRPr="000443AB" w:rsidRDefault="00614B5E">
      <w:pPr>
        <w:pStyle w:val="ConsPlusNonformat"/>
        <w:jc w:val="both"/>
      </w:pPr>
    </w:p>
    <w:p w:rsidR="00614B5E" w:rsidRPr="000443AB" w:rsidRDefault="00614B5E">
      <w:pPr>
        <w:pStyle w:val="ConsPlusNonformat"/>
        <w:jc w:val="both"/>
      </w:pPr>
      <w:r w:rsidRPr="000443AB">
        <w:t xml:space="preserve">   Гражданин (военнослужащий)                   Командир</w:t>
      </w:r>
    </w:p>
    <w:p w:rsidR="00614B5E" w:rsidRPr="000443AB" w:rsidRDefault="00614B5E">
      <w:pPr>
        <w:pStyle w:val="ConsPlusNonformat"/>
        <w:jc w:val="both"/>
      </w:pPr>
    </w:p>
    <w:p w:rsidR="00614B5E" w:rsidRPr="000443AB" w:rsidRDefault="00614B5E">
      <w:pPr>
        <w:pStyle w:val="ConsPlusNonformat"/>
        <w:jc w:val="both"/>
      </w:pPr>
      <w:r w:rsidRPr="000443AB">
        <w:t>______________________________        ____________________________</w:t>
      </w:r>
    </w:p>
    <w:p w:rsidR="00614B5E" w:rsidRPr="000443AB" w:rsidRDefault="00614B5E">
      <w:pPr>
        <w:pStyle w:val="ConsPlusNonformat"/>
        <w:jc w:val="both"/>
      </w:pPr>
      <w:r w:rsidRPr="000443AB">
        <w:t xml:space="preserve">  </w:t>
      </w:r>
      <w:proofErr w:type="gramStart"/>
      <w:r w:rsidRPr="000443AB">
        <w:t>(воинское звание, фамилия,              (наименование части,</w:t>
      </w:r>
      <w:proofErr w:type="gramEnd"/>
    </w:p>
    <w:p w:rsidR="00614B5E" w:rsidRPr="000443AB" w:rsidRDefault="00614B5E">
      <w:pPr>
        <w:pStyle w:val="ConsPlusNonformat"/>
        <w:jc w:val="both"/>
      </w:pPr>
      <w:r w:rsidRPr="000443AB">
        <w:t xml:space="preserve">                                            воинское звание,</w:t>
      </w:r>
    </w:p>
    <w:p w:rsidR="00614B5E" w:rsidRPr="000443AB" w:rsidRDefault="00614B5E">
      <w:pPr>
        <w:pStyle w:val="ConsPlusNonformat"/>
        <w:jc w:val="both"/>
      </w:pPr>
      <w:r w:rsidRPr="000443AB">
        <w:t>______________________________        ____________________________</w:t>
      </w:r>
    </w:p>
    <w:p w:rsidR="00614B5E" w:rsidRPr="000443AB" w:rsidRDefault="00614B5E">
      <w:pPr>
        <w:pStyle w:val="ConsPlusNonformat"/>
        <w:jc w:val="both"/>
      </w:pPr>
      <w:r w:rsidRPr="000443AB">
        <w:t xml:space="preserve">     </w:t>
      </w:r>
      <w:proofErr w:type="gramStart"/>
      <w:r w:rsidRPr="000443AB">
        <w:t>инициалы, подпись)                фамилия, инициалы, подпись)</w:t>
      </w:r>
      <w:proofErr w:type="gramEnd"/>
    </w:p>
    <w:p w:rsidR="00614B5E" w:rsidRPr="000443AB" w:rsidRDefault="00614B5E">
      <w:pPr>
        <w:pStyle w:val="ConsPlusNonformat"/>
        <w:jc w:val="both"/>
      </w:pPr>
    </w:p>
    <w:p w:rsidR="00614B5E" w:rsidRPr="000443AB" w:rsidRDefault="00614B5E">
      <w:pPr>
        <w:pStyle w:val="ConsPlusNonformat"/>
        <w:jc w:val="both"/>
      </w:pPr>
      <w:r w:rsidRPr="000443AB">
        <w:t xml:space="preserve">   </w:t>
      </w:r>
      <w:r w:rsidR="000443AB">
        <w:t>«</w:t>
      </w:r>
      <w:r w:rsidRPr="000443AB">
        <w:t>__</w:t>
      </w:r>
      <w:r w:rsidR="000443AB">
        <w:t>»</w:t>
      </w:r>
      <w:r w:rsidRPr="000443AB">
        <w:t xml:space="preserve">___________ 19__ г.                </w:t>
      </w:r>
      <w:r w:rsidR="000443AB">
        <w:t>«</w:t>
      </w:r>
      <w:r w:rsidRPr="000443AB">
        <w:t>__</w:t>
      </w:r>
      <w:r w:rsidR="000443AB">
        <w:t>»</w:t>
      </w:r>
      <w:r w:rsidRPr="000443AB">
        <w:t>____________ 19__ г.</w:t>
      </w:r>
    </w:p>
    <w:p w:rsidR="00614B5E" w:rsidRPr="000443AB" w:rsidRDefault="00614B5E">
      <w:pPr>
        <w:pStyle w:val="ConsPlusNonformat"/>
        <w:jc w:val="both"/>
      </w:pPr>
    </w:p>
    <w:p w:rsidR="00614B5E" w:rsidRPr="000443AB" w:rsidRDefault="00614B5E">
      <w:pPr>
        <w:pStyle w:val="ConsPlusNonformat"/>
        <w:jc w:val="both"/>
      </w:pPr>
      <w:bookmarkStart w:id="9" w:name="P405"/>
      <w:bookmarkEnd w:id="9"/>
      <w:r w:rsidRPr="000443AB">
        <w:t xml:space="preserve">    VI. </w:t>
      </w:r>
      <w:proofErr w:type="gramStart"/>
      <w:r w:rsidRPr="000443AB">
        <w:t>Записи  о  перемещении  военнослужащего  (расторжении  или</w:t>
      </w:r>
      <w:proofErr w:type="gramEnd"/>
    </w:p>
    <w:p w:rsidR="00614B5E" w:rsidRPr="000443AB" w:rsidRDefault="00614B5E">
      <w:pPr>
        <w:pStyle w:val="ConsPlusNonformat"/>
        <w:jc w:val="both"/>
      </w:pPr>
      <w:proofErr w:type="gramStart"/>
      <w:r w:rsidRPr="000443AB">
        <w:t>заключении</w:t>
      </w:r>
      <w:proofErr w:type="gramEnd"/>
      <w:r w:rsidRPr="000443AB">
        <w:t xml:space="preserve"> иного вида контракта).</w:t>
      </w:r>
    </w:p>
    <w:p w:rsidR="00614B5E" w:rsidRPr="000443AB" w:rsidRDefault="00614B5E">
      <w:pPr>
        <w:pStyle w:val="ConsPlusNonformat"/>
        <w:jc w:val="both"/>
      </w:pPr>
    </w:p>
    <w:p w:rsidR="00614B5E" w:rsidRPr="000443AB" w:rsidRDefault="00614B5E">
      <w:pPr>
        <w:pStyle w:val="ConsPlusNonformat"/>
        <w:jc w:val="both"/>
      </w:pPr>
      <w:r w:rsidRPr="000443AB">
        <w:t xml:space="preserve">       Военнослужащий                            Командир</w:t>
      </w:r>
    </w:p>
    <w:p w:rsidR="00614B5E" w:rsidRPr="000443AB" w:rsidRDefault="00614B5E">
      <w:pPr>
        <w:pStyle w:val="ConsPlusNonformat"/>
        <w:jc w:val="both"/>
      </w:pPr>
    </w:p>
    <w:p w:rsidR="00614B5E" w:rsidRPr="000443AB" w:rsidRDefault="00614B5E">
      <w:pPr>
        <w:pStyle w:val="ConsPlusNonformat"/>
        <w:jc w:val="both"/>
      </w:pPr>
      <w:r w:rsidRPr="000443AB">
        <w:t>______________________________        ____________________________</w:t>
      </w:r>
    </w:p>
    <w:p w:rsidR="00614B5E" w:rsidRPr="000443AB" w:rsidRDefault="00614B5E">
      <w:pPr>
        <w:pStyle w:val="ConsPlusNonformat"/>
        <w:jc w:val="both"/>
      </w:pPr>
      <w:r w:rsidRPr="000443AB">
        <w:t xml:space="preserve">  </w:t>
      </w:r>
      <w:proofErr w:type="gramStart"/>
      <w:r w:rsidRPr="000443AB">
        <w:t>(воинское звание, фамилия,              (наименование части,</w:t>
      </w:r>
      <w:proofErr w:type="gramEnd"/>
    </w:p>
    <w:p w:rsidR="00614B5E" w:rsidRPr="000443AB" w:rsidRDefault="00614B5E">
      <w:pPr>
        <w:pStyle w:val="ConsPlusNonformat"/>
        <w:jc w:val="both"/>
      </w:pPr>
      <w:r w:rsidRPr="000443AB">
        <w:t xml:space="preserve">                                            воинское звание,</w:t>
      </w:r>
    </w:p>
    <w:p w:rsidR="00614B5E" w:rsidRPr="000443AB" w:rsidRDefault="00614B5E">
      <w:pPr>
        <w:pStyle w:val="ConsPlusNonformat"/>
        <w:jc w:val="both"/>
      </w:pPr>
      <w:r w:rsidRPr="000443AB">
        <w:t>______________________________        ____________________________</w:t>
      </w:r>
    </w:p>
    <w:p w:rsidR="00614B5E" w:rsidRPr="000443AB" w:rsidRDefault="00614B5E">
      <w:pPr>
        <w:pStyle w:val="ConsPlusNonformat"/>
        <w:jc w:val="both"/>
      </w:pPr>
      <w:r w:rsidRPr="000443AB">
        <w:t xml:space="preserve">     </w:t>
      </w:r>
      <w:proofErr w:type="gramStart"/>
      <w:r w:rsidRPr="000443AB">
        <w:t>инициалы, подпись)                фамилия, инициалы, подпись)</w:t>
      </w:r>
      <w:proofErr w:type="gramEnd"/>
    </w:p>
    <w:p w:rsidR="00614B5E" w:rsidRPr="000443AB" w:rsidRDefault="00614B5E">
      <w:pPr>
        <w:pStyle w:val="ConsPlusNonformat"/>
        <w:jc w:val="both"/>
      </w:pPr>
    </w:p>
    <w:p w:rsidR="00614B5E" w:rsidRPr="000443AB" w:rsidRDefault="00614B5E">
      <w:pPr>
        <w:pStyle w:val="ConsPlusNonformat"/>
        <w:jc w:val="both"/>
      </w:pPr>
      <w:r w:rsidRPr="000443AB">
        <w:t xml:space="preserve">   </w:t>
      </w:r>
      <w:r w:rsidR="000443AB">
        <w:t>«</w:t>
      </w:r>
      <w:r w:rsidRPr="000443AB">
        <w:t>__</w:t>
      </w:r>
      <w:r w:rsidR="000443AB">
        <w:t>»</w:t>
      </w:r>
      <w:r w:rsidRPr="000443AB">
        <w:t xml:space="preserve">___________ 19__ г.                </w:t>
      </w:r>
      <w:r w:rsidR="000443AB">
        <w:t>«</w:t>
      </w:r>
      <w:r w:rsidRPr="000443AB">
        <w:t>__</w:t>
      </w:r>
      <w:r w:rsidR="000443AB">
        <w:t>»</w:t>
      </w:r>
      <w:r w:rsidRPr="000443AB">
        <w:t>____________ 19__ г.</w:t>
      </w:r>
    </w:p>
    <w:p w:rsidR="00614B5E" w:rsidRPr="000443AB" w:rsidRDefault="00614B5E">
      <w:pPr>
        <w:pStyle w:val="ConsPlusNormal"/>
      </w:pPr>
    </w:p>
    <w:p w:rsidR="006A1888" w:rsidRPr="00B534CC" w:rsidRDefault="00614B5E" w:rsidP="00614B5E">
      <w:pPr>
        <w:pStyle w:val="ConsPlusNormal"/>
        <w:ind w:firstLine="540"/>
        <w:jc w:val="both"/>
        <w:rPr>
          <w:i/>
        </w:rPr>
      </w:pPr>
      <w:r w:rsidRPr="00B534CC">
        <w:rPr>
          <w:b/>
          <w:i/>
        </w:rPr>
        <w:t>Примечание.</w:t>
      </w:r>
      <w:r w:rsidRPr="00B534CC">
        <w:rPr>
          <w:i/>
        </w:rPr>
        <w:t xml:space="preserve"> Подписи заверяются гербовой печатью управления, учреждения, службы, воинской части.</w:t>
      </w:r>
    </w:p>
    <w:sectPr w:rsidR="006A1888" w:rsidRPr="00B534CC" w:rsidSect="003E0C4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24D2" w:rsidRDefault="00D224D2" w:rsidP="000443AB">
      <w:pPr>
        <w:spacing w:after="0" w:line="240" w:lineRule="auto"/>
      </w:pPr>
      <w:r>
        <w:separator/>
      </w:r>
    </w:p>
  </w:endnote>
  <w:endnote w:type="continuationSeparator" w:id="0">
    <w:p w:rsidR="00D224D2" w:rsidRDefault="00D224D2" w:rsidP="000443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24D2" w:rsidRDefault="00D224D2" w:rsidP="000443AB">
      <w:pPr>
        <w:spacing w:after="0" w:line="240" w:lineRule="auto"/>
      </w:pPr>
      <w:r>
        <w:separator/>
      </w:r>
    </w:p>
  </w:footnote>
  <w:footnote w:type="continuationSeparator" w:id="0">
    <w:p w:rsidR="00D224D2" w:rsidRDefault="00D224D2" w:rsidP="000443AB">
      <w:pPr>
        <w:spacing w:after="0" w:line="240" w:lineRule="auto"/>
      </w:pPr>
      <w:r>
        <w:continuationSeparator/>
      </w:r>
    </w:p>
  </w:footnote>
  <w:footnote w:id="1">
    <w:p w:rsidR="000443AB" w:rsidRPr="000443AB" w:rsidRDefault="000443AB" w:rsidP="000443AB">
      <w:pPr>
        <w:pStyle w:val="a3"/>
        <w:jc w:val="both"/>
        <w:rPr>
          <w:sz w:val="18"/>
        </w:rPr>
      </w:pPr>
      <w:r w:rsidRPr="000443AB">
        <w:rPr>
          <w:rStyle w:val="a5"/>
          <w:sz w:val="18"/>
        </w:rPr>
        <w:footnoteRef/>
      </w:r>
      <w:r w:rsidRPr="000443AB">
        <w:rPr>
          <w:sz w:val="18"/>
        </w:rPr>
        <w:t xml:space="preserve"> Воинские должности солдат и сержантов в воинских частях, привлекаемых для выполнения задач в условиях вооруженных конфликтов, замещаются военнослужащими, заключившими контракты о прохождении военной службы в кадрах Войск гражданской обороны Российской Федерации.</w:t>
      </w:r>
    </w:p>
  </w:footnote>
  <w:footnote w:id="2">
    <w:p w:rsidR="00BD2723" w:rsidRPr="00BD2723" w:rsidRDefault="00BD2723" w:rsidP="00BD2723">
      <w:pPr>
        <w:pStyle w:val="a3"/>
        <w:jc w:val="both"/>
        <w:rPr>
          <w:sz w:val="18"/>
        </w:rPr>
      </w:pPr>
      <w:r w:rsidRPr="00BD2723">
        <w:rPr>
          <w:rStyle w:val="a5"/>
          <w:sz w:val="18"/>
        </w:rPr>
        <w:footnoteRef/>
      </w:r>
      <w:r w:rsidRPr="00BD2723">
        <w:rPr>
          <w:sz w:val="18"/>
        </w:rPr>
        <w:t xml:space="preserve"> Под воинскими частями в тексте настоящего Положения понимаются соединения и воинские части гражданской </w:t>
      </w:r>
      <w:proofErr w:type="gramStart"/>
      <w:r w:rsidRPr="00BD2723">
        <w:rPr>
          <w:sz w:val="18"/>
        </w:rPr>
        <w:t>обороны</w:t>
      </w:r>
      <w:proofErr w:type="gramEnd"/>
      <w:r w:rsidRPr="00BD2723">
        <w:rPr>
          <w:sz w:val="18"/>
        </w:rPr>
        <w:t xml:space="preserve"> и подведомственные МЧС России учреждения, укомплектованные военнослужащими.</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B5E"/>
    <w:rsid w:val="000443AB"/>
    <w:rsid w:val="00614B5E"/>
    <w:rsid w:val="006A1888"/>
    <w:rsid w:val="00B534CC"/>
    <w:rsid w:val="00BD2723"/>
    <w:rsid w:val="00D224D2"/>
    <w:rsid w:val="00E80E94"/>
    <w:rsid w:val="00F479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14B5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14B5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14B5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14B5E"/>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footnote text"/>
    <w:basedOn w:val="a"/>
    <w:link w:val="a4"/>
    <w:uiPriority w:val="99"/>
    <w:semiHidden/>
    <w:unhideWhenUsed/>
    <w:rsid w:val="000443AB"/>
    <w:pPr>
      <w:spacing w:after="0" w:line="240" w:lineRule="auto"/>
    </w:pPr>
    <w:rPr>
      <w:sz w:val="20"/>
      <w:szCs w:val="20"/>
    </w:rPr>
  </w:style>
  <w:style w:type="character" w:customStyle="1" w:styleId="a4">
    <w:name w:val="Текст сноски Знак"/>
    <w:basedOn w:val="a0"/>
    <w:link w:val="a3"/>
    <w:uiPriority w:val="99"/>
    <w:semiHidden/>
    <w:rsid w:val="000443AB"/>
    <w:rPr>
      <w:sz w:val="20"/>
      <w:szCs w:val="20"/>
    </w:rPr>
  </w:style>
  <w:style w:type="character" w:styleId="a5">
    <w:name w:val="footnote reference"/>
    <w:basedOn w:val="a0"/>
    <w:uiPriority w:val="99"/>
    <w:semiHidden/>
    <w:unhideWhenUsed/>
    <w:rsid w:val="000443AB"/>
    <w:rPr>
      <w:vertAlign w:val="superscript"/>
    </w:rPr>
  </w:style>
  <w:style w:type="character" w:styleId="a6">
    <w:name w:val="Hyperlink"/>
    <w:basedOn w:val="a0"/>
    <w:uiPriority w:val="99"/>
    <w:unhideWhenUsed/>
    <w:rsid w:val="00B534C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14B5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14B5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14B5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14B5E"/>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footnote text"/>
    <w:basedOn w:val="a"/>
    <w:link w:val="a4"/>
    <w:uiPriority w:val="99"/>
    <w:semiHidden/>
    <w:unhideWhenUsed/>
    <w:rsid w:val="000443AB"/>
    <w:pPr>
      <w:spacing w:after="0" w:line="240" w:lineRule="auto"/>
    </w:pPr>
    <w:rPr>
      <w:sz w:val="20"/>
      <w:szCs w:val="20"/>
    </w:rPr>
  </w:style>
  <w:style w:type="character" w:customStyle="1" w:styleId="a4">
    <w:name w:val="Текст сноски Знак"/>
    <w:basedOn w:val="a0"/>
    <w:link w:val="a3"/>
    <w:uiPriority w:val="99"/>
    <w:semiHidden/>
    <w:rsid w:val="000443AB"/>
    <w:rPr>
      <w:sz w:val="20"/>
      <w:szCs w:val="20"/>
    </w:rPr>
  </w:style>
  <w:style w:type="character" w:styleId="a5">
    <w:name w:val="footnote reference"/>
    <w:basedOn w:val="a0"/>
    <w:uiPriority w:val="99"/>
    <w:semiHidden/>
    <w:unhideWhenUsed/>
    <w:rsid w:val="000443AB"/>
    <w:rPr>
      <w:vertAlign w:val="superscript"/>
    </w:rPr>
  </w:style>
  <w:style w:type="character" w:styleId="a6">
    <w:name w:val="Hyperlink"/>
    <w:basedOn w:val="a0"/>
    <w:uiPriority w:val="99"/>
    <w:unhideWhenUsed/>
    <w:rsid w:val="00B534C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eman.club/inseklodepia/voyska-grazhdanskoy-oboronyi/"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C1E4D7-E00C-40C9-A188-C65C18FD1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5219</Words>
  <Characters>29749</Characters>
  <Application>Microsoft Office Word</Application>
  <DocSecurity>0</DocSecurity>
  <Lines>247</Lines>
  <Paragraphs>69</Paragraphs>
  <ScaleCrop>false</ScaleCrop>
  <Company/>
  <LinksUpToDate>false</LinksUpToDate>
  <CharactersWithSpaces>34899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2018-07-06T17:25:00Z</dcterms:created>
  <dcterms:modified xsi:type="dcterms:W3CDTF">2018-07-08T09:51:00Z</dcterms:modified>
</cp:coreProperties>
</file>